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9EFF" w14:textId="77777777" w:rsidR="00C60D21" w:rsidRDefault="00C60D21">
      <w:pPr>
        <w:rPr>
          <w:rFonts w:hint="eastAsia"/>
        </w:rPr>
      </w:pPr>
      <w:r>
        <w:rPr>
          <w:rFonts w:hint="eastAsia"/>
        </w:rPr>
        <w:t>潮平两岸阔的拼音怎么写</w:t>
      </w:r>
    </w:p>
    <w:p w14:paraId="74585E87" w14:textId="77777777" w:rsidR="00C60D21" w:rsidRDefault="00C60D21">
      <w:pPr>
        <w:rPr>
          <w:rFonts w:hint="eastAsia"/>
        </w:rPr>
      </w:pPr>
      <w:r>
        <w:rPr>
          <w:rFonts w:hint="eastAsia"/>
        </w:rPr>
        <w:t>“潮平两岸阔”这句诗出自唐代诗人王湾的《次北固山下》，它以其宏大的意境和优美的韵律，成为了中国古典诗词中的经典名句。“潮平两岸阔”的拼音是“cháo píng liǎng àn kuò” 。下面让我们深入探究一下这句诗以及它在整首诗中的独特魅力。</w:t>
      </w:r>
    </w:p>
    <w:p w14:paraId="1DB27FA3" w14:textId="77777777" w:rsidR="00C60D21" w:rsidRDefault="00C60D21">
      <w:pPr>
        <w:rPr>
          <w:rFonts w:hint="eastAsia"/>
        </w:rPr>
      </w:pPr>
    </w:p>
    <w:p w14:paraId="5549A397" w14:textId="77777777" w:rsidR="00C60D21" w:rsidRDefault="00C60D21">
      <w:pPr>
        <w:rPr>
          <w:rFonts w:hint="eastAsia"/>
        </w:rPr>
      </w:pPr>
      <w:r>
        <w:rPr>
          <w:rFonts w:hint="eastAsia"/>
        </w:rPr>
        <w:t>诗句赏析</w:t>
      </w:r>
    </w:p>
    <w:p w14:paraId="6D38D1AC" w14:textId="77777777" w:rsidR="00C60D21" w:rsidRDefault="00C60D21">
      <w:pPr>
        <w:rPr>
          <w:rFonts w:hint="eastAsia"/>
        </w:rPr>
      </w:pPr>
      <w:r>
        <w:rPr>
          <w:rFonts w:hint="eastAsia"/>
        </w:rPr>
        <w:t>“潮平两岸阔”描绘了一幅潮水涨满，两岸与江水相平，显得十分宽阔的画面。“潮平”二字，写出了潮水上涨后，水面与江岸齐平的景象，给人一种水天相接、浑然一体的感觉。“两岸阔”则进一步强调了江面的开阔，视野极其宽广，让人的心胸也随之开阔起来。这简单的七个字，通过对自然景色的描写，营造出一种宏大而宁静的氛围，给人以强烈的视觉冲击和心灵震撼。</w:t>
      </w:r>
    </w:p>
    <w:p w14:paraId="58EF8246" w14:textId="77777777" w:rsidR="00C60D21" w:rsidRDefault="00C60D21">
      <w:pPr>
        <w:rPr>
          <w:rFonts w:hint="eastAsia"/>
        </w:rPr>
      </w:pPr>
    </w:p>
    <w:p w14:paraId="0D8E80BC" w14:textId="77777777" w:rsidR="00C60D21" w:rsidRDefault="00C60D21">
      <w:pPr>
        <w:rPr>
          <w:rFonts w:hint="eastAsia"/>
        </w:rPr>
      </w:pPr>
      <w:r>
        <w:rPr>
          <w:rFonts w:hint="eastAsia"/>
        </w:rPr>
        <w:t>整首诗解读</w:t>
      </w:r>
    </w:p>
    <w:p w14:paraId="64323895" w14:textId="77777777" w:rsidR="00C60D21" w:rsidRDefault="00C60D21">
      <w:pPr>
        <w:rPr>
          <w:rFonts w:hint="eastAsia"/>
        </w:rPr>
      </w:pPr>
      <w:r>
        <w:rPr>
          <w:rFonts w:hint="eastAsia"/>
        </w:rPr>
        <w:t>《次北固山下》全诗为“客路青山外，行舟绿水前。潮平两岸阔，风正一帆悬。海日生残夜，江春入旧年。乡书何处达？归雁洛阳边。”整首诗以诗人旅途中的所见所感为线索，展现了一幅壮丽的冬末春初的景色画卷。诗的开头，点明了诗人漂泊在外的行旅之路。接着“潮平两岸阔，风正一帆悬”，生动地展现了江上行船的情景。顺风行船，船帆高悬，既写出了船行的轻快，也暗示了诗人对未来旅途的期待。</w:t>
      </w:r>
    </w:p>
    <w:p w14:paraId="3850370A" w14:textId="77777777" w:rsidR="00C60D21" w:rsidRDefault="00C60D21">
      <w:pPr>
        <w:rPr>
          <w:rFonts w:hint="eastAsia"/>
        </w:rPr>
      </w:pPr>
    </w:p>
    <w:p w14:paraId="5443A017" w14:textId="77777777" w:rsidR="00C60D21" w:rsidRDefault="00C60D21">
      <w:pPr>
        <w:rPr>
          <w:rFonts w:hint="eastAsia"/>
        </w:rPr>
      </w:pPr>
      <w:r>
        <w:rPr>
          <w:rFonts w:hint="eastAsia"/>
        </w:rPr>
        <w:t>“海日生残夜，江春入旧年”更是千古名句。残夜将尽，旭日从海中孕育而出；旧的年岁还未过去，江上已显露出春天的气息。这两句诗不仅写景逼真，而且蕴含着一种新旧交替的哲理，反映出自然界生生不息的规律，同时也让诗人顿生感慨，引发了他对时光流逝、漂泊不定的愁绪。</w:t>
      </w:r>
    </w:p>
    <w:p w14:paraId="504739EF" w14:textId="77777777" w:rsidR="00C60D21" w:rsidRDefault="00C60D21">
      <w:pPr>
        <w:rPr>
          <w:rFonts w:hint="eastAsia"/>
        </w:rPr>
      </w:pPr>
    </w:p>
    <w:p w14:paraId="57534279" w14:textId="77777777" w:rsidR="00C60D21" w:rsidRDefault="00C60D21">
      <w:pPr>
        <w:rPr>
          <w:rFonts w:hint="eastAsia"/>
        </w:rPr>
      </w:pPr>
      <w:r>
        <w:rPr>
          <w:rFonts w:hint="eastAsia"/>
        </w:rPr>
        <w:t>诗歌意义与价值</w:t>
      </w:r>
    </w:p>
    <w:p w14:paraId="5C63684B" w14:textId="77777777" w:rsidR="00C60D21" w:rsidRDefault="00C60D21">
      <w:pPr>
        <w:rPr>
          <w:rFonts w:hint="eastAsia"/>
        </w:rPr>
      </w:pPr>
      <w:r>
        <w:rPr>
          <w:rFonts w:hint="eastAsia"/>
        </w:rPr>
        <w:t>“潮平两岸阔”以及整首诗对于后世都有着深远的意义。从诗歌艺术角度看，王湾运用细腻而生动的笔触，将自然景色的宏大与诗人的个人情感巧妙融合，为后世诗人提供了优秀的写作范例。它教会诗人在描写景色时，不仅仅要刻画外在的形态，更要融入自己内心的感受，使诗歌具有更深层次的内涵。</w:t>
      </w:r>
    </w:p>
    <w:p w14:paraId="0B6E27E9" w14:textId="77777777" w:rsidR="00C60D21" w:rsidRDefault="00C60D21">
      <w:pPr>
        <w:rPr>
          <w:rFonts w:hint="eastAsia"/>
        </w:rPr>
      </w:pPr>
    </w:p>
    <w:p w14:paraId="7224FB6A" w14:textId="77777777" w:rsidR="00C60D21" w:rsidRDefault="00C60D21">
      <w:pPr>
        <w:rPr>
          <w:rFonts w:hint="eastAsia"/>
        </w:rPr>
      </w:pPr>
      <w:r>
        <w:rPr>
          <w:rFonts w:hint="eastAsia"/>
        </w:rPr>
        <w:t>在文化传播层面，这句诗也承载着丰富的文化价值。它成为了中国文化中对大自然壮美景观描绘的典型语句，常常被引用和传颂。当我们读到“潮平两岸阔”时，脑海中会不由自主地浮现出长江上那宽阔平静的江面景象，感受到其中蕴含的磅礴气势。它不仅是诗人个人情感的寄托，更是中华文化中自然观和审美情趣的体现。无论是在文学创作还是日常生活中，它都以其独特的魅力激励着人们不断追求生活中的美好与豁达。</w:t>
      </w:r>
    </w:p>
    <w:p w14:paraId="6D00A217" w14:textId="77777777" w:rsidR="00C60D21" w:rsidRDefault="00C60D21">
      <w:pPr>
        <w:rPr>
          <w:rFonts w:hint="eastAsia"/>
        </w:rPr>
      </w:pPr>
    </w:p>
    <w:p w14:paraId="48F36038" w14:textId="77777777" w:rsidR="00C60D21" w:rsidRDefault="00C60D21">
      <w:pPr>
        <w:rPr>
          <w:rFonts w:hint="eastAsia"/>
        </w:rPr>
      </w:pPr>
      <w:r>
        <w:rPr>
          <w:rFonts w:hint="eastAsia"/>
        </w:rPr>
        <w:t>最后的总结</w:t>
      </w:r>
    </w:p>
    <w:p w14:paraId="00F94306" w14:textId="77777777" w:rsidR="00C60D21" w:rsidRDefault="00C60D21">
      <w:pPr>
        <w:rPr>
          <w:rFonts w:hint="eastAsia"/>
        </w:rPr>
      </w:pPr>
      <w:r>
        <w:rPr>
          <w:rFonts w:hint="eastAsia"/>
        </w:rPr>
        <w:t xml:space="preserve">“潮平两岸阔的拼音怎么写”这一问题，引导我们去深入探寻这句诗背后的丰富内涵。“cháo píng liǎng àn kuò”的拼音承载着的是一首经典诗作，是诗人王湾在旅途中的所见所思所感，更是中华文化宝库中一颗璀璨的明珠。它以其独特的艺术魅力，跨越了千年的时光，至今仍在我们的心灵深处激起层层涟漪，让我们领略到古代诗歌的无穷魅力和大自然的无尽神奇。   </w:t>
      </w:r>
    </w:p>
    <w:p w14:paraId="38E84680" w14:textId="77777777" w:rsidR="00C60D21" w:rsidRDefault="00C60D21">
      <w:pPr>
        <w:rPr>
          <w:rFonts w:hint="eastAsia"/>
        </w:rPr>
      </w:pPr>
    </w:p>
    <w:p w14:paraId="1B4A35A9" w14:textId="77777777" w:rsidR="00C60D21" w:rsidRDefault="00C6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09D2" w14:textId="41E57870" w:rsidR="00DC0D73" w:rsidRDefault="00DC0D73"/>
    <w:sectPr w:rsidR="00DC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3"/>
    <w:rsid w:val="00277131"/>
    <w:rsid w:val="00C60D21"/>
    <w:rsid w:val="00D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BBF9-CA45-4BC0-8918-571B9AC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