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EF70" w14:textId="77777777" w:rsidR="003D1114" w:rsidRDefault="003D1114">
      <w:pPr>
        <w:rPr>
          <w:rFonts w:hint="eastAsia"/>
        </w:rPr>
      </w:pPr>
      <w:r>
        <w:rPr>
          <w:rFonts w:hint="eastAsia"/>
        </w:rPr>
        <w:t>渣的拼音怎么打</w:t>
      </w:r>
    </w:p>
    <w:p w14:paraId="6425CF32" w14:textId="77777777" w:rsidR="003D1114" w:rsidRDefault="003D1114">
      <w:pPr>
        <w:rPr>
          <w:rFonts w:hint="eastAsia"/>
        </w:rPr>
      </w:pPr>
      <w:r>
        <w:rPr>
          <w:rFonts w:hint="eastAsia"/>
        </w:rPr>
        <w:t>在日常使用电脑或手机进行文字输入时，我们偶尔会遇到一些生僻字或者不太熟悉的汉字，比如“渣”这个字。对于不熟悉拼音输入法的朋友来说，可能不太清楚“渣”的正确拼音如何输入。本文将详细介绍“渣”的拼音打法以及相关的小知识。</w:t>
      </w:r>
    </w:p>
    <w:p w14:paraId="74090B43" w14:textId="77777777" w:rsidR="003D1114" w:rsidRDefault="003D1114">
      <w:pPr>
        <w:rPr>
          <w:rFonts w:hint="eastAsia"/>
        </w:rPr>
      </w:pPr>
    </w:p>
    <w:p w14:paraId="5C6E3D12" w14:textId="77777777" w:rsidR="003D1114" w:rsidRDefault="003D1114">
      <w:pPr>
        <w:rPr>
          <w:rFonts w:hint="eastAsia"/>
        </w:rPr>
      </w:pPr>
    </w:p>
    <w:p w14:paraId="38BB296B" w14:textId="77777777" w:rsidR="003D1114" w:rsidRDefault="003D1114">
      <w:pPr>
        <w:rPr>
          <w:rFonts w:hint="eastAsia"/>
        </w:rPr>
      </w:pPr>
      <w:r>
        <w:rPr>
          <w:rFonts w:hint="eastAsia"/>
        </w:rPr>
        <w:t>拼音基础介绍</w:t>
      </w:r>
    </w:p>
    <w:p w14:paraId="7ED3B7BA" w14:textId="77777777" w:rsidR="003D1114" w:rsidRDefault="003D1114">
      <w:pPr>
        <w:rPr>
          <w:rFonts w:hint="eastAsia"/>
        </w:rPr>
      </w:pPr>
      <w:r>
        <w:rPr>
          <w:rFonts w:hint="eastAsia"/>
        </w:rPr>
        <w:t>“渣”字属于现代汉语中的常用字，其拼音为“zhā”。根据普通话拼音方案，“zha”由声母“zh”和韵母“a”组成。对于使用拼音输入法的朋友来说，在输入框中键入“zh”后，再选择对应的韵母“a”，即可轻松打出“渣”字。需要注意的是，拼音输入法有全拼和简拼两种方式，为了提高输入准确性，推荐使用全拼输入。</w:t>
      </w:r>
    </w:p>
    <w:p w14:paraId="75874ED8" w14:textId="77777777" w:rsidR="003D1114" w:rsidRDefault="003D1114">
      <w:pPr>
        <w:rPr>
          <w:rFonts w:hint="eastAsia"/>
        </w:rPr>
      </w:pPr>
    </w:p>
    <w:p w14:paraId="121AB6D2" w14:textId="77777777" w:rsidR="003D1114" w:rsidRDefault="003D1114">
      <w:pPr>
        <w:rPr>
          <w:rFonts w:hint="eastAsia"/>
        </w:rPr>
      </w:pPr>
    </w:p>
    <w:p w14:paraId="4413BD2C" w14:textId="77777777" w:rsidR="003D1114" w:rsidRDefault="003D1114">
      <w:pPr>
        <w:rPr>
          <w:rFonts w:hint="eastAsia"/>
        </w:rPr>
      </w:pPr>
      <w:r>
        <w:rPr>
          <w:rFonts w:hint="eastAsia"/>
        </w:rPr>
        <w:t>关于输入法的选择与应用</w:t>
      </w:r>
    </w:p>
    <w:p w14:paraId="5FBFA328" w14:textId="77777777" w:rsidR="003D1114" w:rsidRDefault="003D1114">
      <w:pPr>
        <w:rPr>
          <w:rFonts w:hint="eastAsia"/>
        </w:rPr>
      </w:pPr>
      <w:r>
        <w:rPr>
          <w:rFonts w:hint="eastAsia"/>
        </w:rPr>
        <w:t>市面上存在多种拼音输入法，如搜狗输入法、百度输入法等，这些输入法大多支持智能联想功能，也就是说即使你只输入了部分拼音，也能通过智能联想快速找到目标汉字。例如，在输入“zh”之后，输入法可能会自动列出一系列以“zh”开头的汉字供用户选择，这大大提高了输入效率。</w:t>
      </w:r>
    </w:p>
    <w:p w14:paraId="03641A98" w14:textId="77777777" w:rsidR="003D1114" w:rsidRDefault="003D1114">
      <w:pPr>
        <w:rPr>
          <w:rFonts w:hint="eastAsia"/>
        </w:rPr>
      </w:pPr>
    </w:p>
    <w:p w14:paraId="2F1FBACC" w14:textId="77777777" w:rsidR="003D1114" w:rsidRDefault="003D1114">
      <w:pPr>
        <w:rPr>
          <w:rFonts w:hint="eastAsia"/>
        </w:rPr>
      </w:pPr>
    </w:p>
    <w:p w14:paraId="1DCC482F" w14:textId="77777777" w:rsidR="003D1114" w:rsidRDefault="003D111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9EC8C1" w14:textId="77777777" w:rsidR="003D1114" w:rsidRDefault="003D1114">
      <w:pPr>
        <w:rPr>
          <w:rFonts w:hint="eastAsia"/>
        </w:rPr>
      </w:pPr>
      <w:r>
        <w:rPr>
          <w:rFonts w:hint="eastAsia"/>
        </w:rPr>
        <w:t>掌握正确的拼音打法不仅有助于提升我们的文字输入速度，更是学好普通话的基础。对于非母语使用者而言，了解并熟练运用拼音是学习汉语的重要一步。拼音作为连接声音与汉字之间的桥梁，帮助人们准确地发音，并进一步理解和记忆汉字。</w:t>
      </w:r>
    </w:p>
    <w:p w14:paraId="7D9F587B" w14:textId="77777777" w:rsidR="003D1114" w:rsidRDefault="003D1114">
      <w:pPr>
        <w:rPr>
          <w:rFonts w:hint="eastAsia"/>
        </w:rPr>
      </w:pPr>
    </w:p>
    <w:p w14:paraId="0CDCB168" w14:textId="77777777" w:rsidR="003D1114" w:rsidRDefault="003D1114">
      <w:pPr>
        <w:rPr>
          <w:rFonts w:hint="eastAsia"/>
        </w:rPr>
      </w:pPr>
    </w:p>
    <w:p w14:paraId="3EE20B3E" w14:textId="77777777" w:rsidR="003D1114" w:rsidRDefault="003D1114">
      <w:pPr>
        <w:rPr>
          <w:rFonts w:hint="eastAsia"/>
        </w:rPr>
      </w:pPr>
      <w:r>
        <w:rPr>
          <w:rFonts w:hint="eastAsia"/>
        </w:rPr>
        <w:t>最后的总结</w:t>
      </w:r>
    </w:p>
    <w:p w14:paraId="32201812" w14:textId="77777777" w:rsidR="003D1114" w:rsidRDefault="003D1114">
      <w:pPr>
        <w:rPr>
          <w:rFonts w:hint="eastAsia"/>
        </w:rPr>
      </w:pPr>
      <w:r>
        <w:rPr>
          <w:rFonts w:hint="eastAsia"/>
        </w:rPr>
        <w:t>“渣”的拼音并不难打，只需按照“zh-a”的组合顺序输入即可。通过不断练习和探索不同的输入法工具，我们可以更加高效地完成文字输入任务。希望这篇文章能够帮助到那些正在寻找“渣”的拼音打法的朋友们，让大家在享受科技带来的便利的也能更好地学习和使用汉语。</w:t>
      </w:r>
    </w:p>
    <w:p w14:paraId="31889087" w14:textId="77777777" w:rsidR="003D1114" w:rsidRDefault="003D1114">
      <w:pPr>
        <w:rPr>
          <w:rFonts w:hint="eastAsia"/>
        </w:rPr>
      </w:pPr>
    </w:p>
    <w:p w14:paraId="0434450B" w14:textId="77777777" w:rsidR="003D1114" w:rsidRDefault="003D1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49BEB" w14:textId="5F1D5AE1" w:rsidR="00F66B2F" w:rsidRDefault="00F66B2F"/>
    <w:sectPr w:rsidR="00F6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2F"/>
    <w:rsid w:val="00277131"/>
    <w:rsid w:val="003D1114"/>
    <w:rsid w:val="00F6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DBE11-9834-4DC7-A775-221B4F67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