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720FA" w14:textId="77777777" w:rsidR="00227848" w:rsidRDefault="00227848">
      <w:pPr>
        <w:rPr>
          <w:rFonts w:hint="eastAsia"/>
        </w:rPr>
      </w:pPr>
      <w:r>
        <w:rPr>
          <w:rFonts w:hint="eastAsia"/>
        </w:rPr>
        <w:t>淬拼音怎么读音组词</w:t>
      </w:r>
    </w:p>
    <w:p w14:paraId="126E5C41" w14:textId="77777777" w:rsidR="00227848" w:rsidRDefault="00227848">
      <w:pPr>
        <w:rPr>
          <w:rFonts w:hint="eastAsia"/>
        </w:rPr>
      </w:pPr>
      <w:r>
        <w:rPr>
          <w:rFonts w:hint="eastAsia"/>
        </w:rPr>
        <w:t>淬，这个字在现代汉语中并不常见，但它却有着独特的意义和用法。首先从读音开始说起，“淬”字的拼音是“cuì”，声调为第四声，即去声。对于学习中文的朋友来说，掌握正确的发音是非常重要的一步，这有助于准确地使用词汇，并且能够更流利地进行交流。</w:t>
      </w:r>
    </w:p>
    <w:p w14:paraId="60A60976" w14:textId="77777777" w:rsidR="00227848" w:rsidRDefault="00227848">
      <w:pPr>
        <w:rPr>
          <w:rFonts w:hint="eastAsia"/>
        </w:rPr>
      </w:pPr>
    </w:p>
    <w:p w14:paraId="2E03ACD0" w14:textId="77777777" w:rsidR="00227848" w:rsidRDefault="00227848">
      <w:pPr>
        <w:rPr>
          <w:rFonts w:hint="eastAsia"/>
        </w:rPr>
      </w:pPr>
    </w:p>
    <w:p w14:paraId="2A326692" w14:textId="77777777" w:rsidR="00227848" w:rsidRDefault="00227848">
      <w:pPr>
        <w:rPr>
          <w:rFonts w:hint="eastAsia"/>
        </w:rPr>
      </w:pPr>
      <w:r>
        <w:rPr>
          <w:rFonts w:hint="eastAsia"/>
        </w:rPr>
        <w:t>淬的基本含义</w:t>
      </w:r>
    </w:p>
    <w:p w14:paraId="26E0124B" w14:textId="77777777" w:rsidR="00227848" w:rsidRDefault="00227848">
      <w:pPr>
        <w:rPr>
          <w:rFonts w:hint="eastAsia"/>
        </w:rPr>
      </w:pPr>
      <w:r>
        <w:rPr>
          <w:rFonts w:hint="eastAsia"/>
        </w:rPr>
        <w:t>淬，主要指的是将金属加热到一定温度后迅速冷却的一种工艺过程，目的是为了提高金属的硬度和强度。这种技术在古代就已经被广泛应用，尤其是在兵器制造方面。比如，在中国古代著名的宝剑——干将、莫邪的锻造过程中，淬火就是不可或缺的一环。除了金属加工领域，淬这个词偶尔也会出现在其他语境中，用来比喻经历某种磨练或考验之后变得更加坚韧。</w:t>
      </w:r>
    </w:p>
    <w:p w14:paraId="66086AF5" w14:textId="77777777" w:rsidR="00227848" w:rsidRDefault="00227848">
      <w:pPr>
        <w:rPr>
          <w:rFonts w:hint="eastAsia"/>
        </w:rPr>
      </w:pPr>
    </w:p>
    <w:p w14:paraId="436E177B" w14:textId="77777777" w:rsidR="00227848" w:rsidRDefault="00227848">
      <w:pPr>
        <w:rPr>
          <w:rFonts w:hint="eastAsia"/>
        </w:rPr>
      </w:pPr>
    </w:p>
    <w:p w14:paraId="7CC40FE6" w14:textId="77777777" w:rsidR="00227848" w:rsidRDefault="00227848">
      <w:pPr>
        <w:rPr>
          <w:rFonts w:hint="eastAsia"/>
        </w:rPr>
      </w:pPr>
      <w:r>
        <w:rPr>
          <w:rFonts w:hint="eastAsia"/>
        </w:rPr>
        <w:t>与淬相关的词语</w:t>
      </w:r>
    </w:p>
    <w:p w14:paraId="6C0C721E" w14:textId="77777777" w:rsidR="00227848" w:rsidRDefault="00227848">
      <w:pPr>
        <w:rPr>
          <w:rFonts w:hint="eastAsia"/>
        </w:rPr>
      </w:pPr>
      <w:r>
        <w:rPr>
          <w:rFonts w:hint="eastAsia"/>
        </w:rPr>
        <w:t>由“淬”字组成的词语虽然不多，但却都很有特点。例如，“淬火”，这是最直接与该字本义相关联的一个词，专指上述提到的金属处理工艺；还有“淬砺”，这个词不仅包含了淬火的意思，还加入了砥砺的过程，通常用来形容经过艰苦环境的锻炼而变得坚强或技艺更加精湛的人或事物。“淬炼”也是一个常用词汇，它泛指通过一系列复杂工序提炼精华或者提升品质的过程，既可以用于物质层面也可以引申至精神层面。</w:t>
      </w:r>
    </w:p>
    <w:p w14:paraId="1D82F8C7" w14:textId="77777777" w:rsidR="00227848" w:rsidRDefault="00227848">
      <w:pPr>
        <w:rPr>
          <w:rFonts w:hint="eastAsia"/>
        </w:rPr>
      </w:pPr>
    </w:p>
    <w:p w14:paraId="30DF625D" w14:textId="77777777" w:rsidR="00227848" w:rsidRDefault="00227848">
      <w:pPr>
        <w:rPr>
          <w:rFonts w:hint="eastAsia"/>
        </w:rPr>
      </w:pPr>
    </w:p>
    <w:p w14:paraId="57739749" w14:textId="77777777" w:rsidR="00227848" w:rsidRDefault="00227848">
      <w:pPr>
        <w:rPr>
          <w:rFonts w:hint="eastAsia"/>
        </w:rPr>
      </w:pPr>
      <w:r>
        <w:rPr>
          <w:rFonts w:hint="eastAsia"/>
        </w:rPr>
        <w:t>淬在文化中的体现</w:t>
      </w:r>
    </w:p>
    <w:p w14:paraId="4102E42A" w14:textId="77777777" w:rsidR="00227848" w:rsidRDefault="00227848">
      <w:pPr>
        <w:rPr>
          <w:rFonts w:hint="eastAsia"/>
        </w:rPr>
      </w:pPr>
      <w:r>
        <w:rPr>
          <w:rFonts w:hint="eastAsia"/>
        </w:rPr>
        <w:t>在中国传统文化里，“淬”不仅仅是一个简单的工艺术语，它更多地象征了一种精神状态或是生活态度。正如古人云：“宝剑锋从磨砺出，梅花香自苦寒来。”这句话深刻地揭示了只有经历过艰难困苦的淬炼，才能成就非凡的品质。无论是个人的成长历程还是一个国家的发展道路，都离不开这样的淬炼过程。因此，“淬”字背后所蕴含的文化价值远超其表面意义，鼓励着人们不断挑战自我，追求卓越。</w:t>
      </w:r>
    </w:p>
    <w:p w14:paraId="112A909F" w14:textId="77777777" w:rsidR="00227848" w:rsidRDefault="00227848">
      <w:pPr>
        <w:rPr>
          <w:rFonts w:hint="eastAsia"/>
        </w:rPr>
      </w:pPr>
    </w:p>
    <w:p w14:paraId="3A31500F" w14:textId="77777777" w:rsidR="00227848" w:rsidRDefault="00227848">
      <w:pPr>
        <w:rPr>
          <w:rFonts w:hint="eastAsia"/>
        </w:rPr>
      </w:pPr>
    </w:p>
    <w:p w14:paraId="724BF901" w14:textId="77777777" w:rsidR="00227848" w:rsidRDefault="00227848">
      <w:pPr>
        <w:rPr>
          <w:rFonts w:hint="eastAsia"/>
        </w:rPr>
      </w:pPr>
      <w:r>
        <w:rPr>
          <w:rFonts w:hint="eastAsia"/>
        </w:rPr>
        <w:t>最后的总结</w:t>
      </w:r>
    </w:p>
    <w:p w14:paraId="4C63FE00" w14:textId="77777777" w:rsidR="00227848" w:rsidRDefault="00227848">
      <w:pPr>
        <w:rPr>
          <w:rFonts w:hint="eastAsia"/>
        </w:rPr>
      </w:pPr>
      <w:r>
        <w:rPr>
          <w:rFonts w:hint="eastAsia"/>
        </w:rPr>
        <w:t>“淬”虽然是个相对生僻的汉字，但它的内涵丰富，应用范围广泛。无论是在专业领域如金属加工，还是在更广泛的文学表达和个人成长等方面，“淬”都有着不可替代的作用。通过了解这个字的读音、含义及其文化背景，我们不仅能更好地掌握汉语知识，还能从中汲取积极向上的力量，激励自己在面对困难时勇往直前，不断提升自我。</w:t>
      </w:r>
    </w:p>
    <w:p w14:paraId="26164CC7" w14:textId="77777777" w:rsidR="00227848" w:rsidRDefault="00227848">
      <w:pPr>
        <w:rPr>
          <w:rFonts w:hint="eastAsia"/>
        </w:rPr>
      </w:pPr>
    </w:p>
    <w:p w14:paraId="60A6D2CC" w14:textId="77777777" w:rsidR="00227848" w:rsidRDefault="00227848">
      <w:pPr>
        <w:rPr>
          <w:rFonts w:hint="eastAsia"/>
        </w:rPr>
      </w:pPr>
      <w:r>
        <w:rPr>
          <w:rFonts w:hint="eastAsia"/>
        </w:rPr>
        <w:t>本文是由懂得生活网（dongdeshenghuo.com）为大家创作</w:t>
      </w:r>
    </w:p>
    <w:p w14:paraId="779F1CD7" w14:textId="408C47AF" w:rsidR="002B23DE" w:rsidRDefault="002B23DE"/>
    <w:sectPr w:rsidR="002B2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DE"/>
    <w:rsid w:val="00227848"/>
    <w:rsid w:val="00277131"/>
    <w:rsid w:val="002B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9EA9B-408F-4C79-9903-932E0AE4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3DE"/>
    <w:rPr>
      <w:rFonts w:cstheme="majorBidi"/>
      <w:color w:val="2F5496" w:themeColor="accent1" w:themeShade="BF"/>
      <w:sz w:val="28"/>
      <w:szCs w:val="28"/>
    </w:rPr>
  </w:style>
  <w:style w:type="character" w:customStyle="1" w:styleId="50">
    <w:name w:val="标题 5 字符"/>
    <w:basedOn w:val="a0"/>
    <w:link w:val="5"/>
    <w:uiPriority w:val="9"/>
    <w:semiHidden/>
    <w:rsid w:val="002B23DE"/>
    <w:rPr>
      <w:rFonts w:cstheme="majorBidi"/>
      <w:color w:val="2F5496" w:themeColor="accent1" w:themeShade="BF"/>
      <w:sz w:val="24"/>
    </w:rPr>
  </w:style>
  <w:style w:type="character" w:customStyle="1" w:styleId="60">
    <w:name w:val="标题 6 字符"/>
    <w:basedOn w:val="a0"/>
    <w:link w:val="6"/>
    <w:uiPriority w:val="9"/>
    <w:semiHidden/>
    <w:rsid w:val="002B23DE"/>
    <w:rPr>
      <w:rFonts w:cstheme="majorBidi"/>
      <w:b/>
      <w:bCs/>
      <w:color w:val="2F5496" w:themeColor="accent1" w:themeShade="BF"/>
    </w:rPr>
  </w:style>
  <w:style w:type="character" w:customStyle="1" w:styleId="70">
    <w:name w:val="标题 7 字符"/>
    <w:basedOn w:val="a0"/>
    <w:link w:val="7"/>
    <w:uiPriority w:val="9"/>
    <w:semiHidden/>
    <w:rsid w:val="002B23DE"/>
    <w:rPr>
      <w:rFonts w:cstheme="majorBidi"/>
      <w:b/>
      <w:bCs/>
      <w:color w:val="595959" w:themeColor="text1" w:themeTint="A6"/>
    </w:rPr>
  </w:style>
  <w:style w:type="character" w:customStyle="1" w:styleId="80">
    <w:name w:val="标题 8 字符"/>
    <w:basedOn w:val="a0"/>
    <w:link w:val="8"/>
    <w:uiPriority w:val="9"/>
    <w:semiHidden/>
    <w:rsid w:val="002B23DE"/>
    <w:rPr>
      <w:rFonts w:cstheme="majorBidi"/>
      <w:color w:val="595959" w:themeColor="text1" w:themeTint="A6"/>
    </w:rPr>
  </w:style>
  <w:style w:type="character" w:customStyle="1" w:styleId="90">
    <w:name w:val="标题 9 字符"/>
    <w:basedOn w:val="a0"/>
    <w:link w:val="9"/>
    <w:uiPriority w:val="9"/>
    <w:semiHidden/>
    <w:rsid w:val="002B23DE"/>
    <w:rPr>
      <w:rFonts w:eastAsiaTheme="majorEastAsia" w:cstheme="majorBidi"/>
      <w:color w:val="595959" w:themeColor="text1" w:themeTint="A6"/>
    </w:rPr>
  </w:style>
  <w:style w:type="paragraph" w:styleId="a3">
    <w:name w:val="Title"/>
    <w:basedOn w:val="a"/>
    <w:next w:val="a"/>
    <w:link w:val="a4"/>
    <w:uiPriority w:val="10"/>
    <w:qFormat/>
    <w:rsid w:val="002B2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3DE"/>
    <w:pPr>
      <w:spacing w:before="160"/>
      <w:jc w:val="center"/>
    </w:pPr>
    <w:rPr>
      <w:i/>
      <w:iCs/>
      <w:color w:val="404040" w:themeColor="text1" w:themeTint="BF"/>
    </w:rPr>
  </w:style>
  <w:style w:type="character" w:customStyle="1" w:styleId="a8">
    <w:name w:val="引用 字符"/>
    <w:basedOn w:val="a0"/>
    <w:link w:val="a7"/>
    <w:uiPriority w:val="29"/>
    <w:rsid w:val="002B23DE"/>
    <w:rPr>
      <w:i/>
      <w:iCs/>
      <w:color w:val="404040" w:themeColor="text1" w:themeTint="BF"/>
    </w:rPr>
  </w:style>
  <w:style w:type="paragraph" w:styleId="a9">
    <w:name w:val="List Paragraph"/>
    <w:basedOn w:val="a"/>
    <w:uiPriority w:val="34"/>
    <w:qFormat/>
    <w:rsid w:val="002B23DE"/>
    <w:pPr>
      <w:ind w:left="720"/>
      <w:contextualSpacing/>
    </w:pPr>
  </w:style>
  <w:style w:type="character" w:styleId="aa">
    <w:name w:val="Intense Emphasis"/>
    <w:basedOn w:val="a0"/>
    <w:uiPriority w:val="21"/>
    <w:qFormat/>
    <w:rsid w:val="002B23DE"/>
    <w:rPr>
      <w:i/>
      <w:iCs/>
      <w:color w:val="2F5496" w:themeColor="accent1" w:themeShade="BF"/>
    </w:rPr>
  </w:style>
  <w:style w:type="paragraph" w:styleId="ab">
    <w:name w:val="Intense Quote"/>
    <w:basedOn w:val="a"/>
    <w:next w:val="a"/>
    <w:link w:val="ac"/>
    <w:uiPriority w:val="30"/>
    <w:qFormat/>
    <w:rsid w:val="002B2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3DE"/>
    <w:rPr>
      <w:i/>
      <w:iCs/>
      <w:color w:val="2F5496" w:themeColor="accent1" w:themeShade="BF"/>
    </w:rPr>
  </w:style>
  <w:style w:type="character" w:styleId="ad">
    <w:name w:val="Intense Reference"/>
    <w:basedOn w:val="a0"/>
    <w:uiPriority w:val="32"/>
    <w:qFormat/>
    <w:rsid w:val="002B2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