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0AC3" w14:textId="77777777" w:rsidR="001250D2" w:rsidRDefault="001250D2">
      <w:pPr>
        <w:rPr>
          <w:rFonts w:hint="eastAsia"/>
        </w:rPr>
      </w:pPr>
      <w:r>
        <w:rPr>
          <w:rFonts w:hint="eastAsia"/>
        </w:rPr>
        <w:t>浮藻的拼音</w:t>
      </w:r>
    </w:p>
    <w:p w14:paraId="2EF00797" w14:textId="77777777" w:rsidR="001250D2" w:rsidRDefault="001250D2">
      <w:pPr>
        <w:rPr>
          <w:rFonts w:hint="eastAsia"/>
        </w:rPr>
      </w:pPr>
      <w:r>
        <w:rPr>
          <w:rFonts w:hint="eastAsia"/>
        </w:rPr>
        <w:t>浮藻，这个词汇在汉语中指的是漂浮在水面上的一种微小植物，属于藻类。其拼音为“fú zǎo”。其中，“浮”字的拼音是“fú”，意味着漂浮、悬浮之意；而“藻”字的拼音则是“zǎo”，指代的是水生植物中的一大类，特别是那些能够进行光合作用并通常含有叶绿素的简单植物体。</w:t>
      </w:r>
    </w:p>
    <w:p w14:paraId="0348D508" w14:textId="77777777" w:rsidR="001250D2" w:rsidRDefault="001250D2">
      <w:pPr>
        <w:rPr>
          <w:rFonts w:hint="eastAsia"/>
        </w:rPr>
      </w:pPr>
    </w:p>
    <w:p w14:paraId="42189F28" w14:textId="77777777" w:rsidR="001250D2" w:rsidRDefault="001250D2">
      <w:pPr>
        <w:rPr>
          <w:rFonts w:hint="eastAsia"/>
        </w:rPr>
      </w:pPr>
    </w:p>
    <w:p w14:paraId="724AEB34" w14:textId="77777777" w:rsidR="001250D2" w:rsidRDefault="001250D2">
      <w:pPr>
        <w:rPr>
          <w:rFonts w:hint="eastAsia"/>
        </w:rPr>
      </w:pPr>
      <w:r>
        <w:rPr>
          <w:rFonts w:hint="eastAsia"/>
        </w:rPr>
        <w:t>浮藻的生态环境</w:t>
      </w:r>
    </w:p>
    <w:p w14:paraId="6409508C" w14:textId="77777777" w:rsidR="001250D2" w:rsidRDefault="001250D2">
      <w:pPr>
        <w:rPr>
          <w:rFonts w:hint="eastAsia"/>
        </w:rPr>
      </w:pPr>
      <w:r>
        <w:rPr>
          <w:rFonts w:hint="eastAsia"/>
        </w:rPr>
        <w:t>浮藻广泛存在于各种淡水和咸水环境中，从静止不动的小池塘到广阔无垠的大洋都有它们的身影。它们对环境变化极为敏感，因此可以作为水质监测的重要指标生物。例如，在富营养化的湖泊中，由于过量的氮、磷等营养物质的存在，会促使浮藻大量繁殖，形成所谓的“赤潮”或“水华”现象。这不仅影响了水域的美观度，还可能对其他水生生物造成威胁，因为某些类型的浮藻在大量繁殖时会产生毒素。</w:t>
      </w:r>
    </w:p>
    <w:p w14:paraId="172CB9FF" w14:textId="77777777" w:rsidR="001250D2" w:rsidRDefault="001250D2">
      <w:pPr>
        <w:rPr>
          <w:rFonts w:hint="eastAsia"/>
        </w:rPr>
      </w:pPr>
    </w:p>
    <w:p w14:paraId="495A6911" w14:textId="77777777" w:rsidR="001250D2" w:rsidRDefault="001250D2">
      <w:pPr>
        <w:rPr>
          <w:rFonts w:hint="eastAsia"/>
        </w:rPr>
      </w:pPr>
    </w:p>
    <w:p w14:paraId="6A7585A7" w14:textId="77777777" w:rsidR="001250D2" w:rsidRDefault="001250D2">
      <w:pPr>
        <w:rPr>
          <w:rFonts w:hint="eastAsia"/>
        </w:rPr>
      </w:pPr>
      <w:r>
        <w:rPr>
          <w:rFonts w:hint="eastAsia"/>
        </w:rPr>
        <w:t>浮藻的作用与价值</w:t>
      </w:r>
    </w:p>
    <w:p w14:paraId="056EA706" w14:textId="77777777" w:rsidR="001250D2" w:rsidRDefault="001250D2">
      <w:pPr>
        <w:rPr>
          <w:rFonts w:hint="eastAsia"/>
        </w:rPr>
      </w:pPr>
      <w:r>
        <w:rPr>
          <w:rFonts w:hint="eastAsia"/>
        </w:rPr>
        <w:t>尽管浮藻可能会带来一些负面效应，但它们在全球生态系统中扮演着不可或缺的角色。浮藻是海洋食物链的基础，通过光合作用将二氧化碳转化为有机物，同时释放出氧气，据估计，地球上大约一半的氧气是由海洋中的浮游藻类产生的。某些特定种类的浮藻具有较高的营养价值，被用于制造保健品和食品添加剂，如螺旋藻产品就广受欢迎。科学家们还在研究如何利用浮藻来生产生物燃料，以期减少对化石能源的依赖。</w:t>
      </w:r>
    </w:p>
    <w:p w14:paraId="02F88732" w14:textId="77777777" w:rsidR="001250D2" w:rsidRDefault="001250D2">
      <w:pPr>
        <w:rPr>
          <w:rFonts w:hint="eastAsia"/>
        </w:rPr>
      </w:pPr>
    </w:p>
    <w:p w14:paraId="7D03C06C" w14:textId="77777777" w:rsidR="001250D2" w:rsidRDefault="001250D2">
      <w:pPr>
        <w:rPr>
          <w:rFonts w:hint="eastAsia"/>
        </w:rPr>
      </w:pPr>
    </w:p>
    <w:p w14:paraId="77CC2D3D" w14:textId="77777777" w:rsidR="001250D2" w:rsidRDefault="001250D2">
      <w:pPr>
        <w:rPr>
          <w:rFonts w:hint="eastAsia"/>
        </w:rPr>
      </w:pPr>
      <w:r>
        <w:rPr>
          <w:rFonts w:hint="eastAsia"/>
        </w:rPr>
        <w:t>浮藻的研究进展</w:t>
      </w:r>
    </w:p>
    <w:p w14:paraId="19C15939" w14:textId="77777777" w:rsidR="001250D2" w:rsidRDefault="001250D2">
      <w:pPr>
        <w:rPr>
          <w:rFonts w:hint="eastAsia"/>
        </w:rPr>
      </w:pPr>
      <w:r>
        <w:rPr>
          <w:rFonts w:hint="eastAsia"/>
        </w:rPr>
        <w:t>近年来，随着科技的发展，对于浮藻的研究也在不断深入。一方面，研究人员致力于了解浮藻的生长机制及其对环境变化的响应模式，以便更好地控制由浮藻引起的水质问题。另一方面，基因工程技术的进步使得人们能够改造浮藻，使其更有效地吸收二氧化碳，并提高生物燃料的产量。浮藻也被视为未来解决全球变暖和能源危机的一个潜在途径。</w:t>
      </w:r>
    </w:p>
    <w:p w14:paraId="7A57A327" w14:textId="77777777" w:rsidR="001250D2" w:rsidRDefault="001250D2">
      <w:pPr>
        <w:rPr>
          <w:rFonts w:hint="eastAsia"/>
        </w:rPr>
      </w:pPr>
    </w:p>
    <w:p w14:paraId="1BB0C6B1" w14:textId="77777777" w:rsidR="001250D2" w:rsidRDefault="001250D2">
      <w:pPr>
        <w:rPr>
          <w:rFonts w:hint="eastAsia"/>
        </w:rPr>
      </w:pPr>
    </w:p>
    <w:p w14:paraId="48C501D4" w14:textId="77777777" w:rsidR="001250D2" w:rsidRDefault="001250D2">
      <w:pPr>
        <w:rPr>
          <w:rFonts w:hint="eastAsia"/>
        </w:rPr>
      </w:pPr>
      <w:r>
        <w:rPr>
          <w:rFonts w:hint="eastAsia"/>
        </w:rPr>
        <w:t>最后的总结</w:t>
      </w:r>
    </w:p>
    <w:p w14:paraId="694E74F1" w14:textId="77777777" w:rsidR="001250D2" w:rsidRDefault="001250D2">
      <w:pPr>
        <w:rPr>
          <w:rFonts w:hint="eastAsia"/>
        </w:rPr>
      </w:pPr>
      <w:r>
        <w:rPr>
          <w:rFonts w:hint="eastAsia"/>
        </w:rPr>
        <w:t>“fú zǎo”不仅仅是一个简单的汉语词汇，它背后蕴含着丰富的生态意义和巨大的应用潜力。无论是作为初级生产者支持整个水生生态系统，还是作为改善环境、提供新能源的可能性来源，浮藻都值得我们进一步探索和理解。通过持续的研究和技术革新，相信人类能够充分利用这一资源，既解决当前面临的诸多挑战，也为后代创造更加美好的未来。</w:t>
      </w:r>
    </w:p>
    <w:p w14:paraId="67E09095" w14:textId="77777777" w:rsidR="001250D2" w:rsidRDefault="001250D2">
      <w:pPr>
        <w:rPr>
          <w:rFonts w:hint="eastAsia"/>
        </w:rPr>
      </w:pPr>
    </w:p>
    <w:p w14:paraId="7D2B0F05" w14:textId="77777777" w:rsidR="001250D2" w:rsidRDefault="0012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188A1" w14:textId="2D1797E6" w:rsidR="000C6F46" w:rsidRDefault="000C6F46"/>
    <w:sectPr w:rsidR="000C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46"/>
    <w:rsid w:val="000C6F46"/>
    <w:rsid w:val="001250D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2675-18DA-4957-AD65-7E6260E2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