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DD53DB" w14:textId="77777777" w:rsidR="00A80023" w:rsidRDefault="00A80023">
      <w:pPr>
        <w:rPr>
          <w:rFonts w:hint="eastAsia"/>
        </w:rPr>
      </w:pPr>
      <w:r>
        <w:rPr>
          <w:rFonts w:hint="eastAsia"/>
        </w:rPr>
        <w:t>浊组词和拼音怎么写</w:t>
      </w:r>
    </w:p>
    <w:p w14:paraId="4B8EC669" w14:textId="77777777" w:rsidR="00A80023" w:rsidRDefault="00A80023">
      <w:pPr>
        <w:rPr>
          <w:rFonts w:hint="eastAsia"/>
        </w:rPr>
      </w:pPr>
    </w:p>
    <w:p w14:paraId="2AA92D50" w14:textId="77777777" w:rsidR="00A80023" w:rsidRDefault="00A80023">
      <w:pPr>
        <w:rPr>
          <w:rFonts w:hint="eastAsia"/>
        </w:rPr>
      </w:pPr>
      <w:r>
        <w:rPr>
          <w:rFonts w:hint="eastAsia"/>
        </w:rPr>
        <w:t>“浊”是一个常见的汉字，读音为“zhuó”，属于汉语中的第四声。它在现代汉语中既可以单独使用，也可以与其他字组合成词语，表示不同的意思。了解“浊”的拼音和相关组词，有助于提高语言表达的准确性和丰富性。</w:t>
      </w:r>
    </w:p>
    <w:p w14:paraId="17158FFC" w14:textId="77777777" w:rsidR="00A80023" w:rsidRDefault="00A80023">
      <w:pPr>
        <w:rPr>
          <w:rFonts w:hint="eastAsia"/>
        </w:rPr>
      </w:pPr>
    </w:p>
    <w:p w14:paraId="3989ABF1" w14:textId="77777777" w:rsidR="00A80023" w:rsidRDefault="00A80023">
      <w:pPr>
        <w:rPr>
          <w:rFonts w:hint="eastAsia"/>
        </w:rPr>
      </w:pPr>
    </w:p>
    <w:p w14:paraId="250E35B4" w14:textId="77777777" w:rsidR="00A80023" w:rsidRDefault="00A80023">
      <w:pPr>
        <w:rPr>
          <w:rFonts w:hint="eastAsia"/>
        </w:rPr>
      </w:pPr>
      <w:r>
        <w:rPr>
          <w:rFonts w:hint="eastAsia"/>
        </w:rPr>
        <w:t>“浊”的基本含义</w:t>
      </w:r>
    </w:p>
    <w:p w14:paraId="7CAD2C37" w14:textId="77777777" w:rsidR="00A80023" w:rsidRDefault="00A80023">
      <w:pPr>
        <w:rPr>
          <w:rFonts w:hint="eastAsia"/>
        </w:rPr>
      </w:pPr>
    </w:p>
    <w:p w14:paraId="270ED5E1" w14:textId="77777777" w:rsidR="00A80023" w:rsidRDefault="00A80023">
      <w:pPr>
        <w:rPr>
          <w:rFonts w:hint="eastAsia"/>
        </w:rPr>
      </w:pPr>
      <w:r>
        <w:rPr>
          <w:rFonts w:hint="eastAsia"/>
        </w:rPr>
        <w:t>“浊”字的基本含义是指水不清、混浊，也引申为声音低沉、不清晰，或形容事物污浊、混乱。例如，“浑浊”一词就是用来形容液体中含有杂质而不清澈的状态。“浊”还可以用于文学描写中，如“浊世”一词，常用来指代社会风气不佳的时代。</w:t>
      </w:r>
    </w:p>
    <w:p w14:paraId="6B3DE32C" w14:textId="77777777" w:rsidR="00A80023" w:rsidRDefault="00A80023">
      <w:pPr>
        <w:rPr>
          <w:rFonts w:hint="eastAsia"/>
        </w:rPr>
      </w:pPr>
    </w:p>
    <w:p w14:paraId="174D2017" w14:textId="77777777" w:rsidR="00A80023" w:rsidRDefault="00A80023">
      <w:pPr>
        <w:rPr>
          <w:rFonts w:hint="eastAsia"/>
        </w:rPr>
      </w:pPr>
    </w:p>
    <w:p w14:paraId="7190EFBB" w14:textId="77777777" w:rsidR="00A80023" w:rsidRDefault="00A80023">
      <w:pPr>
        <w:rPr>
          <w:rFonts w:hint="eastAsia"/>
        </w:rPr>
      </w:pPr>
      <w:r>
        <w:rPr>
          <w:rFonts w:hint="eastAsia"/>
        </w:rPr>
        <w:t>常见组词及拼音</w:t>
      </w:r>
    </w:p>
    <w:p w14:paraId="08926E21" w14:textId="77777777" w:rsidR="00A80023" w:rsidRDefault="00A80023">
      <w:pPr>
        <w:rPr>
          <w:rFonts w:hint="eastAsia"/>
        </w:rPr>
      </w:pPr>
    </w:p>
    <w:p w14:paraId="48F2A81D" w14:textId="77777777" w:rsidR="00A80023" w:rsidRDefault="00A80023">
      <w:pPr>
        <w:rPr>
          <w:rFonts w:hint="eastAsia"/>
        </w:rPr>
      </w:pPr>
      <w:r>
        <w:rPr>
          <w:rFonts w:hint="eastAsia"/>
        </w:rPr>
        <w:t>“浊”可以组成许多词语，下面是一些常见的例子及其拼音：</w:t>
      </w:r>
    </w:p>
    <w:p w14:paraId="426585C5" w14:textId="77777777" w:rsidR="00A80023" w:rsidRDefault="00A80023">
      <w:pPr>
        <w:rPr>
          <w:rFonts w:hint="eastAsia"/>
        </w:rPr>
      </w:pPr>
    </w:p>
    <w:p w14:paraId="157B40B2" w14:textId="77777777" w:rsidR="00A80023" w:rsidRDefault="00A80023">
      <w:pPr>
        <w:rPr>
          <w:rFonts w:hint="eastAsia"/>
        </w:rPr>
      </w:pPr>
    </w:p>
    <w:p w14:paraId="6D1E1151" w14:textId="77777777" w:rsidR="00A80023" w:rsidRDefault="00A80023">
      <w:pPr>
        <w:rPr>
          <w:rFonts w:hint="eastAsia"/>
        </w:rPr>
      </w:pPr>
      <w:r>
        <w:rPr>
          <w:rFonts w:hint="eastAsia"/>
        </w:rPr>
        <w:t xml:space="preserve">  浑浊（hún zhuó）：形容液体不清澈。</w:t>
      </w:r>
    </w:p>
    <w:p w14:paraId="399EA4E5" w14:textId="77777777" w:rsidR="00A80023" w:rsidRDefault="00A80023">
      <w:pPr>
        <w:rPr>
          <w:rFonts w:hint="eastAsia"/>
        </w:rPr>
      </w:pPr>
      <w:r>
        <w:rPr>
          <w:rFonts w:hint="eastAsia"/>
        </w:rPr>
        <w:t xml:space="preserve">  污浊（wū zhuó）：指空气、水等含有杂质，不干净。</w:t>
      </w:r>
    </w:p>
    <w:p w14:paraId="33F90A4C" w14:textId="77777777" w:rsidR="00A80023" w:rsidRDefault="00A80023">
      <w:pPr>
        <w:rPr>
          <w:rFonts w:hint="eastAsia"/>
        </w:rPr>
      </w:pPr>
      <w:r>
        <w:rPr>
          <w:rFonts w:hint="eastAsia"/>
        </w:rPr>
        <w:t xml:space="preserve">  浊酒（zhuó jiǔ）：古代指未过滤的酒，味道较浑。</w:t>
      </w:r>
    </w:p>
    <w:p w14:paraId="288CA280" w14:textId="77777777" w:rsidR="00A80023" w:rsidRDefault="00A80023">
      <w:pPr>
        <w:rPr>
          <w:rFonts w:hint="eastAsia"/>
        </w:rPr>
      </w:pPr>
      <w:r>
        <w:rPr>
          <w:rFonts w:hint="eastAsia"/>
        </w:rPr>
        <w:t xml:space="preserve">  浊世（zhuó shì）：乱世，道德败坏的社会。</w:t>
      </w:r>
    </w:p>
    <w:p w14:paraId="3C6E123F" w14:textId="77777777" w:rsidR="00A80023" w:rsidRDefault="00A80023">
      <w:pPr>
        <w:rPr>
          <w:rFonts w:hint="eastAsia"/>
        </w:rPr>
      </w:pPr>
      <w:r>
        <w:rPr>
          <w:rFonts w:hint="eastAsia"/>
        </w:rPr>
        <w:t xml:space="preserve">  清浊（qīng zhuó）：指声音的高低或事物的优劣。</w:t>
      </w:r>
    </w:p>
    <w:p w14:paraId="653E71E1" w14:textId="77777777" w:rsidR="00A80023" w:rsidRDefault="00A80023">
      <w:pPr>
        <w:rPr>
          <w:rFonts w:hint="eastAsia"/>
        </w:rPr>
      </w:pPr>
    </w:p>
    <w:p w14:paraId="4C26D881" w14:textId="77777777" w:rsidR="00A80023" w:rsidRDefault="00A80023">
      <w:pPr>
        <w:rPr>
          <w:rFonts w:hint="eastAsia"/>
        </w:rPr>
      </w:pPr>
    </w:p>
    <w:p w14:paraId="5E0E48C4" w14:textId="77777777" w:rsidR="00A80023" w:rsidRDefault="00A80023">
      <w:pPr>
        <w:rPr>
          <w:rFonts w:hint="eastAsia"/>
        </w:rPr>
      </w:pPr>
      <w:r>
        <w:rPr>
          <w:rFonts w:hint="eastAsia"/>
        </w:rPr>
        <w:t>“浊”在古诗文中的应用</w:t>
      </w:r>
    </w:p>
    <w:p w14:paraId="5CD496AA" w14:textId="77777777" w:rsidR="00A80023" w:rsidRDefault="00A80023">
      <w:pPr>
        <w:rPr>
          <w:rFonts w:hint="eastAsia"/>
        </w:rPr>
      </w:pPr>
    </w:p>
    <w:p w14:paraId="7B7C2348" w14:textId="77777777" w:rsidR="00A80023" w:rsidRDefault="00A80023">
      <w:pPr>
        <w:rPr>
          <w:rFonts w:hint="eastAsia"/>
        </w:rPr>
      </w:pPr>
      <w:r>
        <w:rPr>
          <w:rFonts w:hint="eastAsia"/>
        </w:rPr>
        <w:t>在中国古典文学中，“浊”字常常出现在诗词与散文中，用以营造特定的意境。例如，在《离骚》中有“沧浪之水清兮，可以濯吾缨；沧浪之水浊兮，可以濯吾足”的句子，通过“浊”与“清”的对比，表达了作者对时局的态度和人生选择。</w:t>
      </w:r>
    </w:p>
    <w:p w14:paraId="3234964E" w14:textId="77777777" w:rsidR="00A80023" w:rsidRDefault="00A80023">
      <w:pPr>
        <w:rPr>
          <w:rFonts w:hint="eastAsia"/>
        </w:rPr>
      </w:pPr>
    </w:p>
    <w:p w14:paraId="3E032938" w14:textId="77777777" w:rsidR="00A80023" w:rsidRDefault="00A80023">
      <w:pPr>
        <w:rPr>
          <w:rFonts w:hint="eastAsia"/>
        </w:rPr>
      </w:pPr>
    </w:p>
    <w:p w14:paraId="3754E183" w14:textId="77777777" w:rsidR="00A80023" w:rsidRDefault="00A80023">
      <w:pPr>
        <w:rPr>
          <w:rFonts w:hint="eastAsia"/>
        </w:rPr>
      </w:pPr>
      <w:r>
        <w:rPr>
          <w:rFonts w:hint="eastAsia"/>
        </w:rPr>
        <w:t>学习建议</w:t>
      </w:r>
    </w:p>
    <w:p w14:paraId="4204D01C" w14:textId="77777777" w:rsidR="00A80023" w:rsidRDefault="00A80023">
      <w:pPr>
        <w:rPr>
          <w:rFonts w:hint="eastAsia"/>
        </w:rPr>
      </w:pPr>
    </w:p>
    <w:p w14:paraId="0994E554" w14:textId="77777777" w:rsidR="00A80023" w:rsidRDefault="00A80023">
      <w:pPr>
        <w:rPr>
          <w:rFonts w:hint="eastAsia"/>
        </w:rPr>
      </w:pPr>
      <w:r>
        <w:rPr>
          <w:rFonts w:hint="eastAsia"/>
        </w:rPr>
        <w:t>掌握“浊”的拼音和组词，不仅有助于识字和阅读理解，还能提升写作能力。建议在学习过程中结合具体语境进行记忆，并尝试在日常交流中灵活运用这些词语，从而加深理解和掌握程度。</w:t>
      </w:r>
    </w:p>
    <w:p w14:paraId="0295CF6C" w14:textId="77777777" w:rsidR="00A80023" w:rsidRDefault="00A80023">
      <w:pPr>
        <w:rPr>
          <w:rFonts w:hint="eastAsia"/>
        </w:rPr>
      </w:pPr>
    </w:p>
    <w:p w14:paraId="51F509A9" w14:textId="77777777" w:rsidR="00A80023" w:rsidRDefault="00A800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7E9F12" w14:textId="48431E7A" w:rsidR="00917CAD" w:rsidRDefault="00917CAD"/>
    <w:sectPr w:rsidR="00917C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CAD"/>
    <w:rsid w:val="00277131"/>
    <w:rsid w:val="00917CAD"/>
    <w:rsid w:val="00A80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74C03B-25DB-40CD-B08A-259A350B8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7C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7C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7C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7C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7C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7C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7C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7C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7C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7C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7C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7C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7C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7C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7C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7C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7C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7C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7C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7C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7C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7C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7C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7C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7C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7C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7C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7C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7C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2025-08-21T03:47:00Z</dcterms:created>
  <dcterms:modified xsi:type="dcterms:W3CDTF">2025-08-21T03:47:00Z</dcterms:modified>
</cp:coreProperties>
</file>