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0D943" w14:textId="77777777" w:rsidR="00D72A11" w:rsidRDefault="00D72A11">
      <w:pPr>
        <w:rPr>
          <w:rFonts w:hint="eastAsia"/>
        </w:rPr>
      </w:pPr>
      <w:r>
        <w:rPr>
          <w:rFonts w:hint="eastAsia"/>
        </w:rPr>
        <w:t>沉甸甸的拼音怎么写</w:t>
      </w:r>
    </w:p>
    <w:p w14:paraId="62894CC6" w14:textId="77777777" w:rsidR="00D72A11" w:rsidRDefault="00D72A11">
      <w:pPr>
        <w:rPr>
          <w:rFonts w:hint="eastAsia"/>
        </w:rPr>
      </w:pPr>
      <w:r>
        <w:rPr>
          <w:rFonts w:hint="eastAsia"/>
        </w:rPr>
        <w:t>“沉甸甸”这个词语用来形容物体因重量而感到下沉或者给人以沉重的感觉。它的拼音写作“chén diān diān”。在汉语中，这种类型的词语被称为重叠词，通过重复使用相同的字或不同的字来强调某种状态或特性。对于“沉甸甸”，其独特的结构不仅强化了描述对象的沉重感，还赋予了语言一种节奏美。</w:t>
      </w:r>
    </w:p>
    <w:p w14:paraId="3DA5A644" w14:textId="77777777" w:rsidR="00D72A11" w:rsidRDefault="00D72A11">
      <w:pPr>
        <w:rPr>
          <w:rFonts w:hint="eastAsia"/>
        </w:rPr>
      </w:pPr>
    </w:p>
    <w:p w14:paraId="68213A9E" w14:textId="77777777" w:rsidR="00D72A11" w:rsidRDefault="00D72A11">
      <w:pPr>
        <w:rPr>
          <w:rFonts w:hint="eastAsia"/>
        </w:rPr>
      </w:pPr>
    </w:p>
    <w:p w14:paraId="76DFA1B4" w14:textId="77777777" w:rsidR="00D72A11" w:rsidRDefault="00D72A11">
      <w:pPr>
        <w:rPr>
          <w:rFonts w:hint="eastAsia"/>
        </w:rPr>
      </w:pPr>
      <w:r>
        <w:rPr>
          <w:rFonts w:hint="eastAsia"/>
        </w:rPr>
        <w:t>关于“沉甸甸”的发音与意义</w:t>
      </w:r>
    </w:p>
    <w:p w14:paraId="2ED95BC9" w14:textId="77777777" w:rsidR="00D72A11" w:rsidRDefault="00D72A11">
      <w:pPr>
        <w:rPr>
          <w:rFonts w:hint="eastAsia"/>
        </w:rPr>
      </w:pPr>
      <w:r>
        <w:rPr>
          <w:rFonts w:hint="eastAsia"/>
        </w:rPr>
        <w:t>当我们提到“沉甸甸”的正确发音时，“chén diān diān”中的每个音节都有其特定的意义。“chén”指的是沉，意味着向下、低垂；而“diān diān”则强调了那种因为重量而产生的稳固和压迫感。因此，整体来说，“沉甸甸”不仅仅是对物体重量的一种描述，更是一种质感上的体验。它能够用于描述各种各样的事物，从实际的物品如装满书的背包到抽象的概念如心情或氛围。</w:t>
      </w:r>
    </w:p>
    <w:p w14:paraId="7FF2DA48" w14:textId="77777777" w:rsidR="00D72A11" w:rsidRDefault="00D72A11">
      <w:pPr>
        <w:rPr>
          <w:rFonts w:hint="eastAsia"/>
        </w:rPr>
      </w:pPr>
    </w:p>
    <w:p w14:paraId="5FB67A0C" w14:textId="77777777" w:rsidR="00D72A11" w:rsidRDefault="00D72A11">
      <w:pPr>
        <w:rPr>
          <w:rFonts w:hint="eastAsia"/>
        </w:rPr>
      </w:pPr>
    </w:p>
    <w:p w14:paraId="054AB5B0" w14:textId="77777777" w:rsidR="00D72A11" w:rsidRDefault="00D72A11">
      <w:pPr>
        <w:rPr>
          <w:rFonts w:hint="eastAsia"/>
        </w:rPr>
      </w:pPr>
      <w:r>
        <w:rPr>
          <w:rFonts w:hint="eastAsia"/>
        </w:rPr>
        <w:t>如何运用“沉甸甸”于写作中</w:t>
      </w:r>
    </w:p>
    <w:p w14:paraId="0C65837B" w14:textId="77777777" w:rsidR="00D72A11" w:rsidRDefault="00D72A11">
      <w:pPr>
        <w:rPr>
          <w:rFonts w:hint="eastAsia"/>
        </w:rPr>
      </w:pPr>
      <w:r>
        <w:rPr>
          <w:rFonts w:hint="eastAsia"/>
        </w:rPr>
        <w:t>在文学作品或是日常交流中，“沉甸甸”这个词经常被用来增加叙述的生动性和情感色彩。比如，在描写一个秋天的傍晚，树叶落满了院子，可以用“沉甸甸的心情”来形容主人公内心的复杂情绪；又或者在描述一位农夫背着一筐刚收获的新鲜水果回家时，可以写道：“他背着那沉甸甸的一筐苹果，步伐虽慢却坚定。”这样的表达方式使得读者不仅能感受到物理上的重量，还能体会到背后的情感深度。</w:t>
      </w:r>
    </w:p>
    <w:p w14:paraId="7E749017" w14:textId="77777777" w:rsidR="00D72A11" w:rsidRDefault="00D72A11">
      <w:pPr>
        <w:rPr>
          <w:rFonts w:hint="eastAsia"/>
        </w:rPr>
      </w:pPr>
    </w:p>
    <w:p w14:paraId="2769EA75" w14:textId="77777777" w:rsidR="00D72A11" w:rsidRDefault="00D72A11">
      <w:pPr>
        <w:rPr>
          <w:rFonts w:hint="eastAsia"/>
        </w:rPr>
      </w:pPr>
    </w:p>
    <w:p w14:paraId="2D0E2A05" w14:textId="77777777" w:rsidR="00D72A11" w:rsidRDefault="00D72A11">
      <w:pPr>
        <w:rPr>
          <w:rFonts w:hint="eastAsia"/>
        </w:rPr>
      </w:pPr>
      <w:r>
        <w:rPr>
          <w:rFonts w:hint="eastAsia"/>
        </w:rPr>
        <w:t>文化背景下的“沉甸甸”</w:t>
      </w:r>
    </w:p>
    <w:p w14:paraId="1C050F33" w14:textId="77777777" w:rsidR="00D72A11" w:rsidRDefault="00D72A11">
      <w:pPr>
        <w:rPr>
          <w:rFonts w:hint="eastAsia"/>
        </w:rPr>
      </w:pPr>
      <w:r>
        <w:rPr>
          <w:rFonts w:hint="eastAsia"/>
        </w:rPr>
        <w:t>在中国文化中，“沉甸甸”不仅仅是一个简单的形容词，它还承载着丰富的象征意义。例如，在春节期间，人们会准备丰盛的食物和礼物，这些准备往往被形容为“沉甸甸的祝福”，表达了人们对新年满满的期待与美好的祝愿。在教育领域，学生的书包如果被形容为“沉甸甸”，除了指书包本身的重量外，也隐含着对学业负担的关注以及对孩子健康成长的期望。</w:t>
      </w:r>
    </w:p>
    <w:p w14:paraId="6835A15D" w14:textId="77777777" w:rsidR="00D72A11" w:rsidRDefault="00D72A11">
      <w:pPr>
        <w:rPr>
          <w:rFonts w:hint="eastAsia"/>
        </w:rPr>
      </w:pPr>
    </w:p>
    <w:p w14:paraId="7906FEC4" w14:textId="77777777" w:rsidR="00D72A11" w:rsidRDefault="00D72A11">
      <w:pPr>
        <w:rPr>
          <w:rFonts w:hint="eastAsia"/>
        </w:rPr>
      </w:pPr>
    </w:p>
    <w:p w14:paraId="72F7F70C" w14:textId="77777777" w:rsidR="00D72A11" w:rsidRDefault="00D72A11">
      <w:pPr>
        <w:rPr>
          <w:rFonts w:hint="eastAsia"/>
        </w:rPr>
      </w:pPr>
      <w:r>
        <w:rPr>
          <w:rFonts w:hint="eastAsia"/>
        </w:rPr>
        <w:t>最后的总结</w:t>
      </w:r>
    </w:p>
    <w:p w14:paraId="745BB576" w14:textId="77777777" w:rsidR="00D72A11" w:rsidRDefault="00D72A11">
      <w:pPr>
        <w:rPr>
          <w:rFonts w:hint="eastAsia"/>
        </w:rPr>
      </w:pPr>
      <w:r>
        <w:rPr>
          <w:rFonts w:hint="eastAsia"/>
        </w:rPr>
        <w:t>“沉甸甸”的拼音“chén diān diān”及其含义是汉语丰富词汇库的一部分，体现了汉语的美妙之处。无论是在书面表达还是口语交流中，恰当使用这类词汇都能让我们的表达更加准确、生动。更重要的是，通过理解和运用这些词汇背后的深层含义，我们可以更好地感受汉语文化的博大精深，并在跨文化交流中分享这份独特之美。</w:t>
      </w:r>
    </w:p>
    <w:p w14:paraId="1F556E57" w14:textId="77777777" w:rsidR="00D72A11" w:rsidRDefault="00D72A11">
      <w:pPr>
        <w:rPr>
          <w:rFonts w:hint="eastAsia"/>
        </w:rPr>
      </w:pPr>
    </w:p>
    <w:p w14:paraId="05142F0B" w14:textId="77777777" w:rsidR="00D72A11" w:rsidRDefault="00D72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CCAAC" w14:textId="2B76BBED" w:rsidR="00E10324" w:rsidRDefault="00E10324"/>
    <w:sectPr w:rsidR="00E1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24"/>
    <w:rsid w:val="00277131"/>
    <w:rsid w:val="00D72A11"/>
    <w:rsid w:val="00E1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649A5-D253-46B0-961C-F5568875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