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3CB8" w14:textId="77777777" w:rsidR="00852DF2" w:rsidRDefault="00852DF2">
      <w:pPr>
        <w:rPr>
          <w:rFonts w:hint="eastAsia"/>
        </w:rPr>
      </w:pPr>
      <w:r>
        <w:rPr>
          <w:rFonts w:hint="eastAsia"/>
        </w:rPr>
        <w:t>汉语的拼音写字本格式</w:t>
      </w:r>
    </w:p>
    <w:p w14:paraId="55024C7C" w14:textId="77777777" w:rsidR="00852DF2" w:rsidRDefault="00852DF2">
      <w:pPr>
        <w:rPr>
          <w:rFonts w:hint="eastAsia"/>
        </w:rPr>
      </w:pPr>
      <w:r>
        <w:rPr>
          <w:rFonts w:hint="eastAsia"/>
        </w:rPr>
        <w:t>汉语拼音写字本是学习汉语不可或缺的一部分，尤其对于初学者来说。它不仅帮助学生掌握正确的汉字书写方式，还强化了对汉语拼音的理解和应用。这种写字本通常设计得非常直观，易于理解，旨在通过反复练习来巩固学习者的记忆。</w:t>
      </w:r>
    </w:p>
    <w:p w14:paraId="455032B4" w14:textId="77777777" w:rsidR="00852DF2" w:rsidRDefault="00852DF2">
      <w:pPr>
        <w:rPr>
          <w:rFonts w:hint="eastAsia"/>
        </w:rPr>
      </w:pPr>
    </w:p>
    <w:p w14:paraId="537DF28D" w14:textId="77777777" w:rsidR="00852DF2" w:rsidRDefault="00852DF2">
      <w:pPr>
        <w:rPr>
          <w:rFonts w:hint="eastAsia"/>
        </w:rPr>
      </w:pPr>
    </w:p>
    <w:p w14:paraId="17EEB73B" w14:textId="77777777" w:rsidR="00852DF2" w:rsidRDefault="00852DF2">
      <w:pPr>
        <w:rPr>
          <w:rFonts w:hint="eastAsia"/>
        </w:rPr>
      </w:pPr>
      <w:r>
        <w:rPr>
          <w:rFonts w:hint="eastAsia"/>
        </w:rPr>
        <w:t>格式特点</w:t>
      </w:r>
    </w:p>
    <w:p w14:paraId="2EC6D8B2" w14:textId="77777777" w:rsidR="00852DF2" w:rsidRDefault="00852DF2">
      <w:pPr>
        <w:rPr>
          <w:rFonts w:hint="eastAsia"/>
        </w:rPr>
      </w:pPr>
      <w:r>
        <w:rPr>
          <w:rFonts w:hint="eastAsia"/>
        </w:rPr>
        <w:t>汉语拼音写字本的格式具有几个显著的特点。每个汉字旁边都会标注其对应的拼音，这有助于学习者准确发音，并了解每个字的声调。为了便于练习，汉字被放大并置于网格中，这些网格有助于保持字迹的整齐与规范。部分高级写字本还会在页面底部或背面提供常用短语或句子的例子，以展示汉字在实际语言环境中的使用。</w:t>
      </w:r>
    </w:p>
    <w:p w14:paraId="0536D534" w14:textId="77777777" w:rsidR="00852DF2" w:rsidRDefault="00852DF2">
      <w:pPr>
        <w:rPr>
          <w:rFonts w:hint="eastAsia"/>
        </w:rPr>
      </w:pPr>
    </w:p>
    <w:p w14:paraId="7B9FFE88" w14:textId="77777777" w:rsidR="00852DF2" w:rsidRDefault="00852DF2">
      <w:pPr>
        <w:rPr>
          <w:rFonts w:hint="eastAsia"/>
        </w:rPr>
      </w:pPr>
    </w:p>
    <w:p w14:paraId="1A8FCBB4" w14:textId="77777777" w:rsidR="00852DF2" w:rsidRDefault="00852DF2">
      <w:pPr>
        <w:rPr>
          <w:rFonts w:hint="eastAsia"/>
        </w:rPr>
      </w:pPr>
      <w:r>
        <w:rPr>
          <w:rFonts w:hint="eastAsia"/>
        </w:rPr>
        <w:t>结构布局</w:t>
      </w:r>
    </w:p>
    <w:p w14:paraId="54639B24" w14:textId="77777777" w:rsidR="00852DF2" w:rsidRDefault="00852DF2">
      <w:pPr>
        <w:rPr>
          <w:rFonts w:hint="eastAsia"/>
        </w:rPr>
      </w:pPr>
      <w:r>
        <w:rPr>
          <w:rFonts w:hint="eastAsia"/>
        </w:rPr>
        <w:t>从结构上看，汉语拼音写字本大致可分为三个部分：拼音指导、单字练习以及短句练习。拼音指导部分提供了关于声母、韵母及声调的基础知识，为后续的学习打下坚实的基础。单字练习则是整个写字本的核心，通过重复练习使学习者熟练掌握每个字的写法。短句练习将之前学过的汉字组合起来，形成简单的句子，增强了学习的趣味性和实用性。</w:t>
      </w:r>
    </w:p>
    <w:p w14:paraId="15A2ADD1" w14:textId="77777777" w:rsidR="00852DF2" w:rsidRDefault="00852DF2">
      <w:pPr>
        <w:rPr>
          <w:rFonts w:hint="eastAsia"/>
        </w:rPr>
      </w:pPr>
    </w:p>
    <w:p w14:paraId="2AEF16BD" w14:textId="77777777" w:rsidR="00852DF2" w:rsidRDefault="00852DF2">
      <w:pPr>
        <w:rPr>
          <w:rFonts w:hint="eastAsia"/>
        </w:rPr>
      </w:pPr>
    </w:p>
    <w:p w14:paraId="387F2314" w14:textId="77777777" w:rsidR="00852DF2" w:rsidRDefault="00852DF2">
      <w:pPr>
        <w:rPr>
          <w:rFonts w:hint="eastAsia"/>
        </w:rPr>
      </w:pPr>
      <w:r>
        <w:rPr>
          <w:rFonts w:hint="eastAsia"/>
        </w:rPr>
        <w:t>教学意义</w:t>
      </w:r>
    </w:p>
    <w:p w14:paraId="46F29D9E" w14:textId="77777777" w:rsidR="00852DF2" w:rsidRDefault="00852DF2">
      <w:pPr>
        <w:rPr>
          <w:rFonts w:hint="eastAsia"/>
        </w:rPr>
      </w:pPr>
      <w:r>
        <w:rPr>
          <w:rFonts w:hint="eastAsia"/>
        </w:rPr>
        <w:t>汉语拼音写字本的教学意义深远。它不仅是教授汉字书写技能的有效工具，也是培养学习者对汉语兴趣的重要媒介。通过系统的练习，学习者不仅能提高自己的书写能力，还能增强对中国文化的理解和认同感。而且，随着学习者水平的提升，他们可以逐渐过渡到更复杂的文本阅读和写作，为深入学习汉语奠定基础。</w:t>
      </w:r>
    </w:p>
    <w:p w14:paraId="570F29D9" w14:textId="77777777" w:rsidR="00852DF2" w:rsidRDefault="00852DF2">
      <w:pPr>
        <w:rPr>
          <w:rFonts w:hint="eastAsia"/>
        </w:rPr>
      </w:pPr>
    </w:p>
    <w:p w14:paraId="5DA48268" w14:textId="77777777" w:rsidR="00852DF2" w:rsidRDefault="00852DF2">
      <w:pPr>
        <w:rPr>
          <w:rFonts w:hint="eastAsia"/>
        </w:rPr>
      </w:pPr>
    </w:p>
    <w:p w14:paraId="29CE541E" w14:textId="77777777" w:rsidR="00852DF2" w:rsidRDefault="00852DF2">
      <w:pPr>
        <w:rPr>
          <w:rFonts w:hint="eastAsia"/>
        </w:rPr>
      </w:pPr>
      <w:r>
        <w:rPr>
          <w:rFonts w:hint="eastAsia"/>
        </w:rPr>
        <w:t>适应人群</w:t>
      </w:r>
    </w:p>
    <w:p w14:paraId="55CC58DE" w14:textId="77777777" w:rsidR="00852DF2" w:rsidRDefault="00852DF2">
      <w:pPr>
        <w:rPr>
          <w:rFonts w:hint="eastAsia"/>
        </w:rPr>
      </w:pPr>
      <w:r>
        <w:rPr>
          <w:rFonts w:hint="eastAsia"/>
        </w:rPr>
        <w:t>汉语拼音写字本适合各个年龄段的人群使用，无论是儿童还是成人，只要是对汉语感兴趣的人都能从中受益。对于儿童而言，这类写字本通常是他们首次接触汉语的窗口，能够激发他们的好奇心和探索欲。而成人学习者则可以通过这种方式快速入门，克服汉字书写的难关。针对不同水平的学习者，市场上也存在多种难度级别的拼音写字本供选择。</w:t>
      </w:r>
    </w:p>
    <w:p w14:paraId="363085E9" w14:textId="77777777" w:rsidR="00852DF2" w:rsidRDefault="00852DF2">
      <w:pPr>
        <w:rPr>
          <w:rFonts w:hint="eastAsia"/>
        </w:rPr>
      </w:pPr>
    </w:p>
    <w:p w14:paraId="2A14DC27" w14:textId="77777777" w:rsidR="00852DF2" w:rsidRDefault="00852DF2">
      <w:pPr>
        <w:rPr>
          <w:rFonts w:hint="eastAsia"/>
        </w:rPr>
      </w:pPr>
    </w:p>
    <w:p w14:paraId="4BD706FC" w14:textId="77777777" w:rsidR="00852DF2" w:rsidRDefault="00852DF2">
      <w:pPr>
        <w:rPr>
          <w:rFonts w:hint="eastAsia"/>
        </w:rPr>
      </w:pPr>
      <w:r>
        <w:rPr>
          <w:rFonts w:hint="eastAsia"/>
        </w:rPr>
        <w:t>最后的总结</w:t>
      </w:r>
    </w:p>
    <w:p w14:paraId="58521CBB" w14:textId="77777777" w:rsidR="00852DF2" w:rsidRDefault="00852DF2">
      <w:pPr>
        <w:rPr>
          <w:rFonts w:hint="eastAsia"/>
        </w:rPr>
      </w:pPr>
      <w:r>
        <w:rPr>
          <w:rFonts w:hint="eastAsia"/>
        </w:rPr>
        <w:t>汉语拼音写字本作为一种实用的学习工具，在汉语学习过程中扮演着重要角色。它通过系统化的练习方法，有效地提升了学习者的汉字书写能力和拼音运用水平。无论是汉语初学者还是希望进一步提升汉语技能的学习者，都能在这样的写字本中找到适合自己的学习内容。因此，选择一本合适的汉语拼音写字本作为学习起点，无疑是一个明智的选择。</w:t>
      </w:r>
    </w:p>
    <w:p w14:paraId="678EC216" w14:textId="77777777" w:rsidR="00852DF2" w:rsidRDefault="00852DF2">
      <w:pPr>
        <w:rPr>
          <w:rFonts w:hint="eastAsia"/>
        </w:rPr>
      </w:pPr>
    </w:p>
    <w:p w14:paraId="4D676009" w14:textId="77777777" w:rsidR="00852DF2" w:rsidRDefault="00852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010E8" w14:textId="6AB8C4EB" w:rsidR="00B2570F" w:rsidRDefault="00B2570F"/>
    <w:sectPr w:rsidR="00B2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0F"/>
    <w:rsid w:val="00277131"/>
    <w:rsid w:val="00852DF2"/>
    <w:rsid w:val="00B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573C-4F0C-4E63-AC1D-91A30BD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