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A3DC" w14:textId="77777777" w:rsidR="00C669FE" w:rsidRDefault="00C669FE">
      <w:pPr>
        <w:rPr>
          <w:rFonts w:hint="eastAsia"/>
        </w:rPr>
      </w:pPr>
      <w:r>
        <w:rPr>
          <w:rFonts w:hint="eastAsia"/>
        </w:rPr>
        <w:t>汉语的拼音与国际音标对照表</w:t>
      </w:r>
    </w:p>
    <w:p w14:paraId="115BF6B6" w14:textId="77777777" w:rsidR="00C669FE" w:rsidRDefault="00C669FE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极大地促进了汉语的学习和传播。然而，对于那些已经熟悉国际音标（IPA）的人来说，了解汉语拼音如何对应于国际音标是非常有益的。这不仅有助于更准确地发音，还可以帮助语言学习者在不同语言之间进行转换。</w:t>
      </w:r>
    </w:p>
    <w:p w14:paraId="76D31B00" w14:textId="77777777" w:rsidR="00C669FE" w:rsidRDefault="00C669FE">
      <w:pPr>
        <w:rPr>
          <w:rFonts w:hint="eastAsia"/>
        </w:rPr>
      </w:pPr>
    </w:p>
    <w:p w14:paraId="27E47692" w14:textId="77777777" w:rsidR="00C669FE" w:rsidRDefault="00C669FE">
      <w:pPr>
        <w:rPr>
          <w:rFonts w:hint="eastAsia"/>
        </w:rPr>
      </w:pPr>
    </w:p>
    <w:p w14:paraId="206920A7" w14:textId="77777777" w:rsidR="00C669FE" w:rsidRDefault="00C669FE">
      <w:pPr>
        <w:rPr>
          <w:rFonts w:hint="eastAsia"/>
        </w:rPr>
      </w:pPr>
      <w:r>
        <w:rPr>
          <w:rFonts w:hint="eastAsia"/>
        </w:rPr>
        <w:t>拼音系统简介</w:t>
      </w:r>
    </w:p>
    <w:p w14:paraId="68DFBA65" w14:textId="77777777" w:rsidR="00C669FE" w:rsidRDefault="00C669FE">
      <w:pPr>
        <w:rPr>
          <w:rFonts w:hint="eastAsia"/>
        </w:rPr>
      </w:pPr>
      <w:r>
        <w:rPr>
          <w:rFonts w:hint="eastAsia"/>
        </w:rPr>
        <w:t>汉语拼音是由中华人民共和国于1958年正式发布的汉字注音符号系统。它旨在为普通话提供一个标准的罗马化方案，以辅助汉语教学和外国人学习汉语。拼音系统由声母、韵母和声调三部分组成。尽管拼音大大简化了汉字的学习过程，但其对某些音素的表达并不如国际音标那样精确。</w:t>
      </w:r>
    </w:p>
    <w:p w14:paraId="6988BCB8" w14:textId="77777777" w:rsidR="00C669FE" w:rsidRDefault="00C669FE">
      <w:pPr>
        <w:rPr>
          <w:rFonts w:hint="eastAsia"/>
        </w:rPr>
      </w:pPr>
    </w:p>
    <w:p w14:paraId="0CD7B9CF" w14:textId="77777777" w:rsidR="00C669FE" w:rsidRDefault="00C669FE">
      <w:pPr>
        <w:rPr>
          <w:rFonts w:hint="eastAsia"/>
        </w:rPr>
      </w:pPr>
    </w:p>
    <w:p w14:paraId="58256DD2" w14:textId="77777777" w:rsidR="00C669FE" w:rsidRDefault="00C669FE">
      <w:pPr>
        <w:rPr>
          <w:rFonts w:hint="eastAsia"/>
        </w:rPr>
      </w:pPr>
      <w:r>
        <w:rPr>
          <w:rFonts w:hint="eastAsia"/>
        </w:rPr>
        <w:t>国际音标的基础知识</w:t>
      </w:r>
    </w:p>
    <w:p w14:paraId="37CE8730" w14:textId="77777777" w:rsidR="00C669FE" w:rsidRDefault="00C669FE">
      <w:pPr>
        <w:rPr>
          <w:rFonts w:hint="eastAsia"/>
        </w:rPr>
      </w:pPr>
      <w:r>
        <w:rPr>
          <w:rFonts w:hint="eastAsia"/>
        </w:rPr>
        <w:t>国际音标是一种用于书写人类语言中所有语音的符号系统。它由国际语音学协会（International Phonetic Association）制定，目的是为全球的语言研究者、教师和学生提供一种统一的标注方法。国际音标包括元音和辅音两大类，每一类下又细分出多种具体的音素，能够精确地记录各种语言的声音细节。</w:t>
      </w:r>
    </w:p>
    <w:p w14:paraId="6D61A425" w14:textId="77777777" w:rsidR="00C669FE" w:rsidRDefault="00C669FE">
      <w:pPr>
        <w:rPr>
          <w:rFonts w:hint="eastAsia"/>
        </w:rPr>
      </w:pPr>
    </w:p>
    <w:p w14:paraId="045EB8D5" w14:textId="77777777" w:rsidR="00C669FE" w:rsidRDefault="00C669FE">
      <w:pPr>
        <w:rPr>
          <w:rFonts w:hint="eastAsia"/>
        </w:rPr>
      </w:pPr>
    </w:p>
    <w:p w14:paraId="40C801CE" w14:textId="77777777" w:rsidR="00C669FE" w:rsidRDefault="00C669FE">
      <w:pPr>
        <w:rPr>
          <w:rFonts w:hint="eastAsia"/>
        </w:rPr>
      </w:pPr>
      <w:r>
        <w:rPr>
          <w:rFonts w:hint="eastAsia"/>
        </w:rPr>
        <w:t>拼音与国际音标的对比分析</w:t>
      </w:r>
    </w:p>
    <w:p w14:paraId="0A08E329" w14:textId="77777777" w:rsidR="00C669FE" w:rsidRDefault="00C669FE">
      <w:pPr>
        <w:rPr>
          <w:rFonts w:hint="eastAsia"/>
        </w:rPr>
      </w:pPr>
      <w:r>
        <w:rPr>
          <w:rFonts w:hint="eastAsia"/>
        </w:rPr>
        <w:t>虽然汉语拼音和国际音标都服务于描述语言声音的目的，但它们在具体应用上存在差异。例如，汉语拼音中的“b”、“d”、“g”等声母，在国际音标中分别用[p]、[t]、[k]来表示，反映了实际发音时的不同特点。汉语拼音无法区分某些细微的发音差异，比如送气和不送气的区别，而国际音标则可以做到这一点。</w:t>
      </w:r>
    </w:p>
    <w:p w14:paraId="0B46F92B" w14:textId="77777777" w:rsidR="00C669FE" w:rsidRDefault="00C669FE">
      <w:pPr>
        <w:rPr>
          <w:rFonts w:hint="eastAsia"/>
        </w:rPr>
      </w:pPr>
    </w:p>
    <w:p w14:paraId="51F46D07" w14:textId="77777777" w:rsidR="00C669FE" w:rsidRDefault="00C669FE">
      <w:pPr>
        <w:rPr>
          <w:rFonts w:hint="eastAsia"/>
        </w:rPr>
      </w:pPr>
    </w:p>
    <w:p w14:paraId="1F586828" w14:textId="77777777" w:rsidR="00C669FE" w:rsidRDefault="00C669FE">
      <w:pPr>
        <w:rPr>
          <w:rFonts w:hint="eastAsia"/>
        </w:rPr>
      </w:pPr>
      <w:r>
        <w:rPr>
          <w:rFonts w:hint="eastAsia"/>
        </w:rPr>
        <w:t>汉语拼音与国际音标对照表的应用</w:t>
      </w:r>
    </w:p>
    <w:p w14:paraId="31ABE26F" w14:textId="77777777" w:rsidR="00C669FE" w:rsidRDefault="00C669FE">
      <w:pPr>
        <w:rPr>
          <w:rFonts w:hint="eastAsia"/>
        </w:rPr>
      </w:pPr>
      <w:r>
        <w:rPr>
          <w:rFonts w:hint="eastAsia"/>
        </w:rPr>
        <w:t>将汉语拼音与国际音标对照使用，不仅可以提高学习者的发音准确性，还能够帮助他们更好地理解汉语的语音体系。这对于汉语作为第二语言（CSL）学习者尤其重要。对照表通常列出所有的汉语拼音，并为其提供相应的国际音标表示。这种资源对教师准备课程材料也非常有用。</w:t>
      </w:r>
    </w:p>
    <w:p w14:paraId="55790389" w14:textId="77777777" w:rsidR="00C669FE" w:rsidRDefault="00C669FE">
      <w:pPr>
        <w:rPr>
          <w:rFonts w:hint="eastAsia"/>
        </w:rPr>
      </w:pPr>
    </w:p>
    <w:p w14:paraId="1F069AC1" w14:textId="77777777" w:rsidR="00C669FE" w:rsidRDefault="00C669FE">
      <w:pPr>
        <w:rPr>
          <w:rFonts w:hint="eastAsia"/>
        </w:rPr>
      </w:pPr>
    </w:p>
    <w:p w14:paraId="4B5DC144" w14:textId="77777777" w:rsidR="00C669FE" w:rsidRDefault="00C669FE">
      <w:pPr>
        <w:rPr>
          <w:rFonts w:hint="eastAsia"/>
        </w:rPr>
      </w:pPr>
      <w:r>
        <w:rPr>
          <w:rFonts w:hint="eastAsia"/>
        </w:rPr>
        <w:t>最后的总结</w:t>
      </w:r>
    </w:p>
    <w:p w14:paraId="401EC852" w14:textId="77777777" w:rsidR="00C669FE" w:rsidRDefault="00C669FE">
      <w:pPr>
        <w:rPr>
          <w:rFonts w:hint="eastAsia"/>
        </w:rPr>
      </w:pPr>
      <w:r>
        <w:rPr>
          <w:rFonts w:hint="eastAsia"/>
        </w:rPr>
        <w:t>汉语拼音和国际音标各有其独特的优势和局限性。结合使用这两种系统，可以使汉语学习者获得更加全面和深入的理解。无论是初学者还是高级学习者，掌握汉语拼音与国际音标的对照关系都将是一项宝贵的技能。随着全球化的发展，跨文化交流日益频繁，这样的知识无疑会为人们带来更多的便利。</w:t>
      </w:r>
    </w:p>
    <w:p w14:paraId="78099422" w14:textId="77777777" w:rsidR="00C669FE" w:rsidRDefault="00C669FE">
      <w:pPr>
        <w:rPr>
          <w:rFonts w:hint="eastAsia"/>
        </w:rPr>
      </w:pPr>
    </w:p>
    <w:p w14:paraId="5AF4A906" w14:textId="77777777" w:rsidR="00C669FE" w:rsidRDefault="00C66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A2627" w14:textId="2284C7E0" w:rsidR="00DB7880" w:rsidRDefault="00DB7880"/>
    <w:sectPr w:rsidR="00DB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80"/>
    <w:rsid w:val="00277131"/>
    <w:rsid w:val="00C669FE"/>
    <w:rsid w:val="00D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F590-F26E-463D-B064-4CCDD85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