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BF6E" w14:textId="77777777" w:rsidR="00B932B6" w:rsidRDefault="00B932B6">
      <w:pPr>
        <w:rPr>
          <w:rFonts w:hint="eastAsia"/>
        </w:rPr>
      </w:pPr>
    </w:p>
    <w:p w14:paraId="224B835E" w14:textId="77777777" w:rsidR="00B932B6" w:rsidRDefault="00B932B6">
      <w:pPr>
        <w:rPr>
          <w:rFonts w:hint="eastAsia"/>
        </w:rPr>
      </w:pPr>
    </w:p>
    <w:p w14:paraId="5A238FDC" w14:textId="77777777" w:rsidR="00B932B6" w:rsidRDefault="00B932B6">
      <w:pPr>
        <w:rPr>
          <w:rFonts w:hint="eastAsia"/>
        </w:rPr>
      </w:pPr>
      <w:r>
        <w:rPr>
          <w:rFonts w:hint="eastAsia"/>
        </w:rPr>
        <w:t>“shau”音的初步探秘</w:t>
      </w:r>
    </w:p>
    <w:p w14:paraId="03D6CA87" w14:textId="77777777" w:rsidR="00B932B6" w:rsidRDefault="00B932B6">
      <w:pPr>
        <w:rPr>
          <w:rFonts w:hint="eastAsia"/>
        </w:rPr>
      </w:pPr>
      <w:r>
        <w:rPr>
          <w:rFonts w:hint="eastAsia"/>
        </w:rPr>
        <w:t>在汉语拼音体系中，“shau”并不是一个独立的标准音节。汉语拼音有其固定的声母、韵母组合规则，与之相近的有“shao”“shou”等。但“shau”可能在一些方言发音、口语化表达或者临时创造的情境中存在。比如在某些地区的方言里，发音可能会简化或者发生一些特色的变化，从而产生类似“shau”这样的发音。</w:t>
      </w:r>
    </w:p>
    <w:p w14:paraId="25125CEC" w14:textId="77777777" w:rsidR="00B932B6" w:rsidRDefault="00B932B6">
      <w:pPr>
        <w:rPr>
          <w:rFonts w:hint="eastAsia"/>
        </w:rPr>
      </w:pPr>
    </w:p>
    <w:p w14:paraId="6F9A61EB" w14:textId="77777777" w:rsidR="00B932B6" w:rsidRDefault="00B932B6">
      <w:pPr>
        <w:rPr>
          <w:rFonts w:hint="eastAsia"/>
        </w:rPr>
      </w:pPr>
    </w:p>
    <w:p w14:paraId="1B900991" w14:textId="77777777" w:rsidR="00B932B6" w:rsidRDefault="00B932B6">
      <w:pPr>
        <w:rPr>
          <w:rFonts w:hint="eastAsia"/>
        </w:rPr>
      </w:pPr>
      <w:r>
        <w:rPr>
          <w:rFonts w:hint="eastAsia"/>
        </w:rPr>
        <w:t>类似发音在方言中的体现</w:t>
      </w:r>
    </w:p>
    <w:p w14:paraId="63112C90" w14:textId="77777777" w:rsidR="00B932B6" w:rsidRDefault="00B932B6">
      <w:pPr>
        <w:rPr>
          <w:rFonts w:hint="eastAsia"/>
        </w:rPr>
      </w:pPr>
      <w:r>
        <w:rPr>
          <w:rFonts w:hint="eastAsia"/>
        </w:rPr>
        <w:t>在一些南方方言中，会发生韵母的简化或合并现象。例如在吴方言的部分地区，“少”这个字的发音可能会接近“shau”。当人们说“多少”时，其中“少”字的发音就可能被读成“shau” ，与标准普通话里的“shao”发音有所不同。这反映了方言在语音方面的独特性和多样性，每个地区的方言都有着自己的一套发音规律和特点。</w:t>
      </w:r>
    </w:p>
    <w:p w14:paraId="5E8C7892" w14:textId="77777777" w:rsidR="00B932B6" w:rsidRDefault="00B932B6">
      <w:pPr>
        <w:rPr>
          <w:rFonts w:hint="eastAsia"/>
        </w:rPr>
      </w:pPr>
    </w:p>
    <w:p w14:paraId="17307494" w14:textId="77777777" w:rsidR="00B932B6" w:rsidRDefault="00B932B6">
      <w:pPr>
        <w:rPr>
          <w:rFonts w:hint="eastAsia"/>
        </w:rPr>
      </w:pPr>
    </w:p>
    <w:p w14:paraId="2A94D02C" w14:textId="77777777" w:rsidR="00B932B6" w:rsidRDefault="00B932B6">
      <w:pPr>
        <w:rPr>
          <w:rFonts w:hint="eastAsia"/>
        </w:rPr>
      </w:pPr>
      <w:r>
        <w:rPr>
          <w:rFonts w:hint="eastAsia"/>
        </w:rPr>
        <w:t>“shau”发音的可能语义联想</w:t>
      </w:r>
    </w:p>
    <w:p w14:paraId="33C62ED4" w14:textId="77777777" w:rsidR="00B932B6" w:rsidRDefault="00B932B6">
      <w:pPr>
        <w:rPr>
          <w:rFonts w:hint="eastAsia"/>
        </w:rPr>
      </w:pPr>
      <w:r>
        <w:rPr>
          <w:rFonts w:hint="eastAsia"/>
        </w:rPr>
        <w:t>如果单纯从“shau”发音去联想语义，可能会想到和“sha”“shou”发音相关的一些字词所表达的概念。比如与“杀（sha）”“收（shou）”等读音相关但又因“shau”发音而产生的联想。也许在一些口语场景里，“shau”可能是一种简化表达某种动作或者事物的代称，就像在一些地方，人们可能会用发音近似的词汇来快速表达某个常见事物或动作。</w:t>
      </w:r>
    </w:p>
    <w:p w14:paraId="625BA7BF" w14:textId="77777777" w:rsidR="00B932B6" w:rsidRDefault="00B932B6">
      <w:pPr>
        <w:rPr>
          <w:rFonts w:hint="eastAsia"/>
        </w:rPr>
      </w:pPr>
    </w:p>
    <w:p w14:paraId="20C4BB12" w14:textId="77777777" w:rsidR="00B932B6" w:rsidRDefault="00B932B6">
      <w:pPr>
        <w:rPr>
          <w:rFonts w:hint="eastAsia"/>
        </w:rPr>
      </w:pPr>
    </w:p>
    <w:p w14:paraId="364F4C20" w14:textId="77777777" w:rsidR="00B932B6" w:rsidRDefault="00B932B6">
      <w:pPr>
        <w:rPr>
          <w:rFonts w:hint="eastAsia"/>
        </w:rPr>
      </w:pPr>
      <w:r>
        <w:rPr>
          <w:rFonts w:hint="eastAsia"/>
        </w:rPr>
        <w:t>在文学和艺术中的体现</w:t>
      </w:r>
    </w:p>
    <w:p w14:paraId="725304AD" w14:textId="77777777" w:rsidR="00B932B6" w:rsidRDefault="00B932B6">
      <w:pPr>
        <w:rPr>
          <w:rFonts w:hint="eastAsia"/>
        </w:rPr>
      </w:pPr>
      <w:r>
        <w:rPr>
          <w:rFonts w:hint="eastAsia"/>
        </w:rPr>
        <w:t>在文学作品中，有时为了追求独特的音韵效果或者营造特定的氛围，创作者也可能会使用一些类似“shau”的发音来构建词汇。比如在诗歌、小说的对白部分，通过这种独特的发音来展现角色所在地区的方言特色，或者为了押韵、节奏等因素创造出来的一种独特词语。在影视作品中，演员为了表现人物来自某个特定地域，也可能会使用带有“shau”发音的方言台词，让角色形象更加鲜活。</w:t>
      </w:r>
    </w:p>
    <w:p w14:paraId="466699C8" w14:textId="77777777" w:rsidR="00B932B6" w:rsidRDefault="00B932B6">
      <w:pPr>
        <w:rPr>
          <w:rFonts w:hint="eastAsia"/>
        </w:rPr>
      </w:pPr>
    </w:p>
    <w:p w14:paraId="0379AC80" w14:textId="77777777" w:rsidR="00B932B6" w:rsidRDefault="00B932B6">
      <w:pPr>
        <w:rPr>
          <w:rFonts w:hint="eastAsia"/>
        </w:rPr>
      </w:pPr>
    </w:p>
    <w:p w14:paraId="12805F34" w14:textId="77777777" w:rsidR="00B932B6" w:rsidRDefault="00B932B6">
      <w:pPr>
        <w:rPr>
          <w:rFonts w:hint="eastAsia"/>
        </w:rPr>
      </w:pPr>
      <w:r>
        <w:rPr>
          <w:rFonts w:hint="eastAsia"/>
        </w:rPr>
        <w:t>学习与理解“shau”发音的意义</w:t>
      </w:r>
    </w:p>
    <w:p w14:paraId="00E270B1" w14:textId="77777777" w:rsidR="00B932B6" w:rsidRDefault="00B932B6">
      <w:pPr>
        <w:rPr>
          <w:rFonts w:hint="eastAsia"/>
        </w:rPr>
      </w:pPr>
      <w:r>
        <w:rPr>
          <w:rFonts w:hint="eastAsia"/>
        </w:rPr>
        <w:t>了解和研究“shau”这样的发音，对于学习汉语方言、深入了解汉语语音的多样性有着重要的意义。它可以帮助我们更好地理解不同地区人们的表达习惯和语言特点。从文化传承的角度来看，这些独特的发音也是地域文化的重要载体，能够让我们透过语言去触摸到当地的风土人情和文化底蕴。通过学习这些方言发音，我们能够更加全面地认识和感受汉语这门博大精深的语言。</w:t>
      </w:r>
    </w:p>
    <w:p w14:paraId="36E4C54A" w14:textId="77777777" w:rsidR="00B932B6" w:rsidRDefault="00B932B6">
      <w:pPr>
        <w:rPr>
          <w:rFonts w:hint="eastAsia"/>
        </w:rPr>
      </w:pPr>
    </w:p>
    <w:p w14:paraId="7977E430" w14:textId="77777777" w:rsidR="00B932B6" w:rsidRDefault="00B93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BDE42" w14:textId="01717A92" w:rsidR="00054929" w:rsidRDefault="00054929"/>
    <w:sectPr w:rsidR="0005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29"/>
    <w:rsid w:val="00054929"/>
    <w:rsid w:val="00277131"/>
    <w:rsid w:val="00B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A1296-A93C-4541-9ABE-7C4F32C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