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268D" w14:textId="77777777" w:rsidR="003F79CE" w:rsidRDefault="003F79CE">
      <w:pPr>
        <w:rPr>
          <w:rFonts w:hint="eastAsia"/>
        </w:rPr>
      </w:pPr>
      <w:r>
        <w:rPr>
          <w:rFonts w:hint="eastAsia"/>
        </w:rPr>
        <w:t>残怎么读拼音怎么写</w:t>
      </w:r>
    </w:p>
    <w:p w14:paraId="0F0BE374" w14:textId="77777777" w:rsidR="003F79CE" w:rsidRDefault="003F79CE">
      <w:pPr>
        <w:rPr>
          <w:rFonts w:hint="eastAsia"/>
        </w:rPr>
      </w:pPr>
      <w:r>
        <w:rPr>
          <w:rFonts w:hint="eastAsia"/>
        </w:rPr>
        <w:t>“残”这个字的拼音写作“cán”，属于汉语中的常用汉字之一，其部首为“歹”，总共九画。在学习汉语的过程中，了解并掌握像“残”这样的常用汉字及其正确发音和书写方式对于提高汉语水平至关重要。</w:t>
      </w:r>
    </w:p>
    <w:p w14:paraId="63A8B234" w14:textId="77777777" w:rsidR="003F79CE" w:rsidRDefault="003F79CE">
      <w:pPr>
        <w:rPr>
          <w:rFonts w:hint="eastAsia"/>
        </w:rPr>
      </w:pPr>
    </w:p>
    <w:p w14:paraId="1B1D6AC3" w14:textId="77777777" w:rsidR="003F79CE" w:rsidRDefault="003F79CE">
      <w:pPr>
        <w:rPr>
          <w:rFonts w:hint="eastAsia"/>
        </w:rPr>
      </w:pPr>
    </w:p>
    <w:p w14:paraId="4D4DC1B6" w14:textId="77777777" w:rsidR="003F79CE" w:rsidRDefault="003F79CE">
      <w:pPr>
        <w:rPr>
          <w:rFonts w:hint="eastAsia"/>
        </w:rPr>
      </w:pPr>
      <w:r>
        <w:rPr>
          <w:rFonts w:hint="eastAsia"/>
        </w:rPr>
        <w:t>一、字义解析</w:t>
      </w:r>
    </w:p>
    <w:p w14:paraId="096EEC12" w14:textId="77777777" w:rsidR="003F79CE" w:rsidRDefault="003F79CE">
      <w:pPr>
        <w:rPr>
          <w:rFonts w:hint="eastAsia"/>
        </w:rPr>
      </w:pPr>
      <w:r>
        <w:rPr>
          <w:rFonts w:hint="eastAsia"/>
        </w:rPr>
        <w:t>“残”的基本含义包括不完整、剩余的部分或者凶恶、残忍等负面意义。例如，“残缺”指的是某事物缺少了一部分，不再完整；而“残忍”则是指一个人的心肠狠毒，缺乏同情心。“残”还可以表示将尽或快要消失的意思，如“残年”，意指人到了晚年。</w:t>
      </w:r>
    </w:p>
    <w:p w14:paraId="1A98340E" w14:textId="77777777" w:rsidR="003F79CE" w:rsidRDefault="003F79CE">
      <w:pPr>
        <w:rPr>
          <w:rFonts w:hint="eastAsia"/>
        </w:rPr>
      </w:pPr>
    </w:p>
    <w:p w14:paraId="325B2030" w14:textId="77777777" w:rsidR="003F79CE" w:rsidRDefault="003F79CE">
      <w:pPr>
        <w:rPr>
          <w:rFonts w:hint="eastAsia"/>
        </w:rPr>
      </w:pPr>
    </w:p>
    <w:p w14:paraId="172882C4" w14:textId="77777777" w:rsidR="003F79CE" w:rsidRDefault="003F79CE">
      <w:pPr>
        <w:rPr>
          <w:rFonts w:hint="eastAsia"/>
        </w:rPr>
      </w:pPr>
      <w:r>
        <w:rPr>
          <w:rFonts w:hint="eastAsia"/>
        </w:rPr>
        <w:t>二、词组示例</w:t>
      </w:r>
    </w:p>
    <w:p w14:paraId="058A8691" w14:textId="77777777" w:rsidR="003F79CE" w:rsidRDefault="003F79CE">
      <w:pPr>
        <w:rPr>
          <w:rFonts w:hint="eastAsia"/>
        </w:rPr>
      </w:pPr>
      <w:r>
        <w:rPr>
          <w:rFonts w:hint="eastAsia"/>
        </w:rPr>
        <w:t>与“残”相关的常见词汇有“残疾”、“残暴”、“残害”等。“残疾”是指身体或心智上的功能障碍，影响到个人正常的生活能力；“残暴”则用来形容行为极端野蛮，不顾及他人感受；“残害”意味着对他人造成严重的伤害甚至剥夺生命。这些词汇不仅丰富了我们的语言表达，同时也反映了社会文化中对不同现象的态度和看法。</w:t>
      </w:r>
    </w:p>
    <w:p w14:paraId="2B29BAE3" w14:textId="77777777" w:rsidR="003F79CE" w:rsidRDefault="003F79CE">
      <w:pPr>
        <w:rPr>
          <w:rFonts w:hint="eastAsia"/>
        </w:rPr>
      </w:pPr>
    </w:p>
    <w:p w14:paraId="636E0874" w14:textId="77777777" w:rsidR="003F79CE" w:rsidRDefault="003F79CE">
      <w:pPr>
        <w:rPr>
          <w:rFonts w:hint="eastAsia"/>
        </w:rPr>
      </w:pPr>
    </w:p>
    <w:p w14:paraId="387857A1" w14:textId="77777777" w:rsidR="003F79CE" w:rsidRDefault="003F79CE">
      <w:pPr>
        <w:rPr>
          <w:rFonts w:hint="eastAsia"/>
        </w:rPr>
      </w:pPr>
      <w:r>
        <w:rPr>
          <w:rFonts w:hint="eastAsia"/>
        </w:rPr>
        <w:t>三、历史背景与文化内涵</w:t>
      </w:r>
    </w:p>
    <w:p w14:paraId="16DF365C" w14:textId="77777777" w:rsidR="003F79CE" w:rsidRDefault="003F79CE">
      <w:pPr>
        <w:rPr>
          <w:rFonts w:hint="eastAsia"/>
        </w:rPr>
      </w:pPr>
      <w:r>
        <w:rPr>
          <w:rFonts w:hint="eastAsia"/>
        </w:rPr>
        <w:t>在中国古代文献中，“残”字频繁出现，体现了古人对正义与邪恶的认知差异。例如，在描述战争场面时，常用“残杀”来强调战斗之激烈以及对生命的漠视。“残”也出现在很多成语之中，如“摧枯拉朽”，虽然没有直接使用“残”字，但通过形象地描绘出一种摧毁一切阻碍的力量感，间接表达了类似的概念。</w:t>
      </w:r>
    </w:p>
    <w:p w14:paraId="6BDFE087" w14:textId="77777777" w:rsidR="003F79CE" w:rsidRDefault="003F79CE">
      <w:pPr>
        <w:rPr>
          <w:rFonts w:hint="eastAsia"/>
        </w:rPr>
      </w:pPr>
    </w:p>
    <w:p w14:paraId="7C9399C7" w14:textId="77777777" w:rsidR="003F79CE" w:rsidRDefault="003F79CE">
      <w:pPr>
        <w:rPr>
          <w:rFonts w:hint="eastAsia"/>
        </w:rPr>
      </w:pPr>
    </w:p>
    <w:p w14:paraId="403A0CEC" w14:textId="77777777" w:rsidR="003F79CE" w:rsidRDefault="003F79CE">
      <w:pPr>
        <w:rPr>
          <w:rFonts w:hint="eastAsia"/>
        </w:rPr>
      </w:pPr>
      <w:r>
        <w:rPr>
          <w:rFonts w:hint="eastAsia"/>
        </w:rPr>
        <w:t>四、现代应用与发展</w:t>
      </w:r>
    </w:p>
    <w:p w14:paraId="5DA27E35" w14:textId="77777777" w:rsidR="003F79CE" w:rsidRDefault="003F79CE">
      <w:pPr>
        <w:rPr>
          <w:rFonts w:hint="eastAsia"/>
        </w:rPr>
      </w:pPr>
      <w:r>
        <w:rPr>
          <w:rFonts w:hint="eastAsia"/>
        </w:rPr>
        <w:t>随着时代的发展，“残”字的应用范围也在不断扩大。除了传统的文学作品外，在现代社会中，“残”更多地被用于讨论关于人权、平等的话题。比如，如何更好地保障残疾人权益，构建无障碍环境，已经成为了一个全球性议题。这也促使人们重新审视“残”所承载的社会价值，推动更加包容和谐的社会建设。</w:t>
      </w:r>
    </w:p>
    <w:p w14:paraId="0574F63B" w14:textId="77777777" w:rsidR="003F79CE" w:rsidRDefault="003F79CE">
      <w:pPr>
        <w:rPr>
          <w:rFonts w:hint="eastAsia"/>
        </w:rPr>
      </w:pPr>
    </w:p>
    <w:p w14:paraId="5111A2E5" w14:textId="77777777" w:rsidR="003F79CE" w:rsidRDefault="003F79CE">
      <w:pPr>
        <w:rPr>
          <w:rFonts w:hint="eastAsia"/>
        </w:rPr>
      </w:pPr>
    </w:p>
    <w:p w14:paraId="03EB2242" w14:textId="77777777" w:rsidR="003F79CE" w:rsidRDefault="003F79CE">
      <w:pPr>
        <w:rPr>
          <w:rFonts w:hint="eastAsia"/>
        </w:rPr>
      </w:pPr>
      <w:r>
        <w:rPr>
          <w:rFonts w:hint="eastAsia"/>
        </w:rPr>
        <w:t>五、总结</w:t>
      </w:r>
    </w:p>
    <w:p w14:paraId="03DF3039" w14:textId="77777777" w:rsidR="003F79CE" w:rsidRDefault="003F79CE">
      <w:pPr>
        <w:rPr>
          <w:rFonts w:hint="eastAsia"/>
        </w:rPr>
      </w:pPr>
      <w:r>
        <w:rPr>
          <w:rFonts w:hint="eastAsia"/>
        </w:rPr>
        <w:t>“残”作为一个具有多重含义的汉字，在汉语学习中占据着重要的位置。无论是从基础的语言知识角度出发，还是深入探究其背后的文化和社会意义，“残”都为我们提供了丰富的思考空间。通过对这一汉字的学习，不仅可以增进我们对汉语的理解，还能帮助我们更好地认识和尊重不同的文化和价值观。</w:t>
      </w:r>
    </w:p>
    <w:p w14:paraId="37984AAC" w14:textId="77777777" w:rsidR="003F79CE" w:rsidRDefault="003F79CE">
      <w:pPr>
        <w:rPr>
          <w:rFonts w:hint="eastAsia"/>
        </w:rPr>
      </w:pPr>
    </w:p>
    <w:p w14:paraId="7E496501" w14:textId="77777777" w:rsidR="003F79CE" w:rsidRDefault="003F79CE">
      <w:pPr>
        <w:rPr>
          <w:rFonts w:hint="eastAsia"/>
        </w:rPr>
      </w:pPr>
      <w:r>
        <w:rPr>
          <w:rFonts w:hint="eastAsia"/>
        </w:rPr>
        <w:t>本文是由懂得生活网（dongdeshenghuo.com）为大家创作</w:t>
      </w:r>
    </w:p>
    <w:p w14:paraId="2598C169" w14:textId="68757D00" w:rsidR="009312A3" w:rsidRDefault="009312A3"/>
    <w:sectPr w:rsidR="00931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A3"/>
    <w:rsid w:val="003F79CE"/>
    <w:rsid w:val="009312A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A3F7E-7503-48A4-A081-323C83D4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2A3"/>
    <w:rPr>
      <w:rFonts w:cstheme="majorBidi"/>
      <w:color w:val="2F5496" w:themeColor="accent1" w:themeShade="BF"/>
      <w:sz w:val="28"/>
      <w:szCs w:val="28"/>
    </w:rPr>
  </w:style>
  <w:style w:type="character" w:customStyle="1" w:styleId="50">
    <w:name w:val="标题 5 字符"/>
    <w:basedOn w:val="a0"/>
    <w:link w:val="5"/>
    <w:uiPriority w:val="9"/>
    <w:semiHidden/>
    <w:rsid w:val="009312A3"/>
    <w:rPr>
      <w:rFonts w:cstheme="majorBidi"/>
      <w:color w:val="2F5496" w:themeColor="accent1" w:themeShade="BF"/>
      <w:sz w:val="24"/>
    </w:rPr>
  </w:style>
  <w:style w:type="character" w:customStyle="1" w:styleId="60">
    <w:name w:val="标题 6 字符"/>
    <w:basedOn w:val="a0"/>
    <w:link w:val="6"/>
    <w:uiPriority w:val="9"/>
    <w:semiHidden/>
    <w:rsid w:val="009312A3"/>
    <w:rPr>
      <w:rFonts w:cstheme="majorBidi"/>
      <w:b/>
      <w:bCs/>
      <w:color w:val="2F5496" w:themeColor="accent1" w:themeShade="BF"/>
    </w:rPr>
  </w:style>
  <w:style w:type="character" w:customStyle="1" w:styleId="70">
    <w:name w:val="标题 7 字符"/>
    <w:basedOn w:val="a0"/>
    <w:link w:val="7"/>
    <w:uiPriority w:val="9"/>
    <w:semiHidden/>
    <w:rsid w:val="009312A3"/>
    <w:rPr>
      <w:rFonts w:cstheme="majorBidi"/>
      <w:b/>
      <w:bCs/>
      <w:color w:val="595959" w:themeColor="text1" w:themeTint="A6"/>
    </w:rPr>
  </w:style>
  <w:style w:type="character" w:customStyle="1" w:styleId="80">
    <w:name w:val="标题 8 字符"/>
    <w:basedOn w:val="a0"/>
    <w:link w:val="8"/>
    <w:uiPriority w:val="9"/>
    <w:semiHidden/>
    <w:rsid w:val="009312A3"/>
    <w:rPr>
      <w:rFonts w:cstheme="majorBidi"/>
      <w:color w:val="595959" w:themeColor="text1" w:themeTint="A6"/>
    </w:rPr>
  </w:style>
  <w:style w:type="character" w:customStyle="1" w:styleId="90">
    <w:name w:val="标题 9 字符"/>
    <w:basedOn w:val="a0"/>
    <w:link w:val="9"/>
    <w:uiPriority w:val="9"/>
    <w:semiHidden/>
    <w:rsid w:val="009312A3"/>
    <w:rPr>
      <w:rFonts w:eastAsiaTheme="majorEastAsia" w:cstheme="majorBidi"/>
      <w:color w:val="595959" w:themeColor="text1" w:themeTint="A6"/>
    </w:rPr>
  </w:style>
  <w:style w:type="paragraph" w:styleId="a3">
    <w:name w:val="Title"/>
    <w:basedOn w:val="a"/>
    <w:next w:val="a"/>
    <w:link w:val="a4"/>
    <w:uiPriority w:val="10"/>
    <w:qFormat/>
    <w:rsid w:val="00931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2A3"/>
    <w:pPr>
      <w:spacing w:before="160"/>
      <w:jc w:val="center"/>
    </w:pPr>
    <w:rPr>
      <w:i/>
      <w:iCs/>
      <w:color w:val="404040" w:themeColor="text1" w:themeTint="BF"/>
    </w:rPr>
  </w:style>
  <w:style w:type="character" w:customStyle="1" w:styleId="a8">
    <w:name w:val="引用 字符"/>
    <w:basedOn w:val="a0"/>
    <w:link w:val="a7"/>
    <w:uiPriority w:val="29"/>
    <w:rsid w:val="009312A3"/>
    <w:rPr>
      <w:i/>
      <w:iCs/>
      <w:color w:val="404040" w:themeColor="text1" w:themeTint="BF"/>
    </w:rPr>
  </w:style>
  <w:style w:type="paragraph" w:styleId="a9">
    <w:name w:val="List Paragraph"/>
    <w:basedOn w:val="a"/>
    <w:uiPriority w:val="34"/>
    <w:qFormat/>
    <w:rsid w:val="009312A3"/>
    <w:pPr>
      <w:ind w:left="720"/>
      <w:contextualSpacing/>
    </w:pPr>
  </w:style>
  <w:style w:type="character" w:styleId="aa">
    <w:name w:val="Intense Emphasis"/>
    <w:basedOn w:val="a0"/>
    <w:uiPriority w:val="21"/>
    <w:qFormat/>
    <w:rsid w:val="009312A3"/>
    <w:rPr>
      <w:i/>
      <w:iCs/>
      <w:color w:val="2F5496" w:themeColor="accent1" w:themeShade="BF"/>
    </w:rPr>
  </w:style>
  <w:style w:type="paragraph" w:styleId="ab">
    <w:name w:val="Intense Quote"/>
    <w:basedOn w:val="a"/>
    <w:next w:val="a"/>
    <w:link w:val="ac"/>
    <w:uiPriority w:val="30"/>
    <w:qFormat/>
    <w:rsid w:val="00931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2A3"/>
    <w:rPr>
      <w:i/>
      <w:iCs/>
      <w:color w:val="2F5496" w:themeColor="accent1" w:themeShade="BF"/>
    </w:rPr>
  </w:style>
  <w:style w:type="character" w:styleId="ad">
    <w:name w:val="Intense Reference"/>
    <w:basedOn w:val="a0"/>
    <w:uiPriority w:val="32"/>
    <w:qFormat/>
    <w:rsid w:val="00931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