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9C4D8" w14:textId="77777777" w:rsidR="00972010" w:rsidRDefault="00972010">
      <w:pPr>
        <w:rPr>
          <w:rFonts w:hint="eastAsia"/>
        </w:rPr>
      </w:pPr>
      <w:r>
        <w:rPr>
          <w:rFonts w:hint="eastAsia"/>
        </w:rPr>
        <w:t>正的拼音拼读怎么读啊怎么写</w:t>
      </w:r>
    </w:p>
    <w:p w14:paraId="6297BE17" w14:textId="77777777" w:rsidR="00972010" w:rsidRDefault="00972010">
      <w:pPr>
        <w:rPr>
          <w:rFonts w:hint="eastAsia"/>
        </w:rPr>
      </w:pPr>
    </w:p>
    <w:p w14:paraId="0ECBCD2A" w14:textId="77777777" w:rsidR="00972010" w:rsidRDefault="00972010">
      <w:pPr>
        <w:rPr>
          <w:rFonts w:hint="eastAsia"/>
        </w:rPr>
      </w:pPr>
      <w:r>
        <w:rPr>
          <w:rFonts w:hint="eastAsia"/>
        </w:rPr>
        <w:t>“正”是一个常用汉字，广泛用于日常交流和书面表达中。它的拼音是“zhèng”，属于第四声。在学习这个字的读音和写法时，我们需要从拼音的基本规则入手，逐步掌握其发音技巧和书写方式。</w:t>
      </w:r>
    </w:p>
    <w:p w14:paraId="4CC69A73" w14:textId="77777777" w:rsidR="00972010" w:rsidRDefault="00972010">
      <w:pPr>
        <w:rPr>
          <w:rFonts w:hint="eastAsia"/>
        </w:rPr>
      </w:pPr>
    </w:p>
    <w:p w14:paraId="37BA6220" w14:textId="77777777" w:rsidR="00972010" w:rsidRDefault="00972010">
      <w:pPr>
        <w:rPr>
          <w:rFonts w:hint="eastAsia"/>
        </w:rPr>
      </w:pPr>
    </w:p>
    <w:p w14:paraId="08888BFA" w14:textId="77777777" w:rsidR="00972010" w:rsidRDefault="00972010">
      <w:pPr>
        <w:rPr>
          <w:rFonts w:hint="eastAsia"/>
        </w:rPr>
      </w:pPr>
      <w:r>
        <w:rPr>
          <w:rFonts w:hint="eastAsia"/>
        </w:rPr>
        <w:t>拼音“zhèng”的组成与发音</w:t>
      </w:r>
    </w:p>
    <w:p w14:paraId="23B26DAF" w14:textId="77777777" w:rsidR="00972010" w:rsidRDefault="00972010">
      <w:pPr>
        <w:rPr>
          <w:rFonts w:hint="eastAsia"/>
        </w:rPr>
      </w:pPr>
    </w:p>
    <w:p w14:paraId="5486EBAB" w14:textId="77777777" w:rsidR="00972010" w:rsidRDefault="00972010">
      <w:pPr>
        <w:rPr>
          <w:rFonts w:hint="eastAsia"/>
        </w:rPr>
      </w:pPr>
      <w:r>
        <w:rPr>
          <w:rFonts w:hint="eastAsia"/>
        </w:rPr>
        <w:t>“zhèng”由三个部分组成：声母“zh”、韵母“eng”和声调“4”。其中，“zh”是一个翘舌音，发音时舌尖要轻轻卷起，贴近上颚；“eng”是一个后鼻音，发音时气流通过鼻腔发出；而第四声则表示音调下降，像命令或强调的语气。</w:t>
      </w:r>
    </w:p>
    <w:p w14:paraId="7EDF4C65" w14:textId="77777777" w:rsidR="00972010" w:rsidRDefault="00972010">
      <w:pPr>
        <w:rPr>
          <w:rFonts w:hint="eastAsia"/>
        </w:rPr>
      </w:pPr>
    </w:p>
    <w:p w14:paraId="4D133240" w14:textId="77777777" w:rsidR="00972010" w:rsidRDefault="00972010">
      <w:pPr>
        <w:rPr>
          <w:rFonts w:hint="eastAsia"/>
        </w:rPr>
      </w:pPr>
    </w:p>
    <w:p w14:paraId="1A10085E" w14:textId="77777777" w:rsidR="00972010" w:rsidRDefault="00972010">
      <w:pPr>
        <w:rPr>
          <w:rFonts w:hint="eastAsia"/>
        </w:rPr>
      </w:pPr>
      <w:r>
        <w:rPr>
          <w:rFonts w:hint="eastAsia"/>
        </w:rPr>
        <w:t>初学者常常会把“zhèng”误读成“zèng”或者“zhèn”，这是因为没有完全掌握翘舌音和后鼻音的发音方法。可以通过模仿标准普通话录音、多加练习来纠正发音。</w:t>
      </w:r>
    </w:p>
    <w:p w14:paraId="34815E49" w14:textId="77777777" w:rsidR="00972010" w:rsidRDefault="00972010">
      <w:pPr>
        <w:rPr>
          <w:rFonts w:hint="eastAsia"/>
        </w:rPr>
      </w:pPr>
    </w:p>
    <w:p w14:paraId="5885CD29" w14:textId="77777777" w:rsidR="00972010" w:rsidRDefault="00972010">
      <w:pPr>
        <w:rPr>
          <w:rFonts w:hint="eastAsia"/>
        </w:rPr>
      </w:pPr>
    </w:p>
    <w:p w14:paraId="033ACA28" w14:textId="77777777" w:rsidR="00972010" w:rsidRDefault="00972010">
      <w:pPr>
        <w:rPr>
          <w:rFonts w:hint="eastAsia"/>
        </w:rPr>
      </w:pPr>
      <w:r>
        <w:rPr>
          <w:rFonts w:hint="eastAsia"/>
        </w:rPr>
        <w:t>“正”字的书写方式</w:t>
      </w:r>
    </w:p>
    <w:p w14:paraId="5E23DBAD" w14:textId="77777777" w:rsidR="00972010" w:rsidRDefault="00972010">
      <w:pPr>
        <w:rPr>
          <w:rFonts w:hint="eastAsia"/>
        </w:rPr>
      </w:pPr>
    </w:p>
    <w:p w14:paraId="0179B904" w14:textId="77777777" w:rsidR="00972010" w:rsidRDefault="00972010">
      <w:pPr>
        <w:rPr>
          <w:rFonts w:hint="eastAsia"/>
        </w:rPr>
      </w:pPr>
      <w:r>
        <w:rPr>
          <w:rFonts w:hint="eastAsia"/>
        </w:rPr>
        <w:t>“正”字的结构比较简单，总共五画。第一笔是横，第二笔是竖，第三笔是横折，第四笔是横，第五笔是竖。书写时要注意笔顺规范，避免随意更改顺序造成字体不美观。</w:t>
      </w:r>
    </w:p>
    <w:p w14:paraId="72F0761A" w14:textId="77777777" w:rsidR="00972010" w:rsidRDefault="00972010">
      <w:pPr>
        <w:rPr>
          <w:rFonts w:hint="eastAsia"/>
        </w:rPr>
      </w:pPr>
    </w:p>
    <w:p w14:paraId="3E745431" w14:textId="77777777" w:rsidR="00972010" w:rsidRDefault="00972010">
      <w:pPr>
        <w:rPr>
          <w:rFonts w:hint="eastAsia"/>
        </w:rPr>
      </w:pPr>
    </w:p>
    <w:p w14:paraId="08D03E1B" w14:textId="77777777" w:rsidR="00972010" w:rsidRDefault="00972010">
      <w:pPr>
        <w:rPr>
          <w:rFonts w:hint="eastAsia"/>
        </w:rPr>
      </w:pPr>
      <w:r>
        <w:rPr>
          <w:rFonts w:hint="eastAsia"/>
        </w:rPr>
        <w:t>在田字格中练习写字是非常有效的方法。可以把“正”字分成上下两部分，上面是“一”和“止”的组合，下面是整体结构的延伸。这样有助于理解字形结构，提高书写准确性。</w:t>
      </w:r>
    </w:p>
    <w:p w14:paraId="5912A494" w14:textId="77777777" w:rsidR="00972010" w:rsidRDefault="00972010">
      <w:pPr>
        <w:rPr>
          <w:rFonts w:hint="eastAsia"/>
        </w:rPr>
      </w:pPr>
    </w:p>
    <w:p w14:paraId="37C104F0" w14:textId="77777777" w:rsidR="00972010" w:rsidRDefault="00972010">
      <w:pPr>
        <w:rPr>
          <w:rFonts w:hint="eastAsia"/>
        </w:rPr>
      </w:pPr>
    </w:p>
    <w:p w14:paraId="7ECE3E03" w14:textId="77777777" w:rsidR="00972010" w:rsidRDefault="00972010">
      <w:pPr>
        <w:rPr>
          <w:rFonts w:hint="eastAsia"/>
        </w:rPr>
      </w:pPr>
      <w:r>
        <w:rPr>
          <w:rFonts w:hint="eastAsia"/>
        </w:rPr>
        <w:t>“正”字的常见用法</w:t>
      </w:r>
    </w:p>
    <w:p w14:paraId="0209CEC9" w14:textId="77777777" w:rsidR="00972010" w:rsidRDefault="00972010">
      <w:pPr>
        <w:rPr>
          <w:rFonts w:hint="eastAsia"/>
        </w:rPr>
      </w:pPr>
    </w:p>
    <w:p w14:paraId="36B9DFEE" w14:textId="77777777" w:rsidR="00972010" w:rsidRDefault="00972010">
      <w:pPr>
        <w:rPr>
          <w:rFonts w:hint="eastAsia"/>
        </w:rPr>
      </w:pPr>
      <w:r>
        <w:rPr>
          <w:rFonts w:hint="eastAsia"/>
        </w:rPr>
        <w:t>“正”字含义丰富，常见的意思包括“正确”、“正当”、“端正”等。例如：“正直”表示为人诚实公正；“正规”表示符合规范；“正在”表示动作正在进行。</w:t>
      </w:r>
    </w:p>
    <w:p w14:paraId="3DE6F48E" w14:textId="77777777" w:rsidR="00972010" w:rsidRDefault="00972010">
      <w:pPr>
        <w:rPr>
          <w:rFonts w:hint="eastAsia"/>
        </w:rPr>
      </w:pPr>
    </w:p>
    <w:p w14:paraId="3097D020" w14:textId="77777777" w:rsidR="00972010" w:rsidRDefault="00972010">
      <w:pPr>
        <w:rPr>
          <w:rFonts w:hint="eastAsia"/>
        </w:rPr>
      </w:pPr>
    </w:p>
    <w:p w14:paraId="764CFB80" w14:textId="77777777" w:rsidR="00972010" w:rsidRDefault="00972010">
      <w:pPr>
        <w:rPr>
          <w:rFonts w:hint="eastAsia"/>
        </w:rPr>
      </w:pPr>
      <w:r>
        <w:rPr>
          <w:rFonts w:hint="eastAsia"/>
        </w:rPr>
        <w:t>在组词方面，“正”可以和其他字组合成很多词语，如“正义”、“正午”、“正题”等。这些词语在不同的语境中展现出“正”字的多样性和实用性。</w:t>
      </w:r>
    </w:p>
    <w:p w14:paraId="388F3E2C" w14:textId="77777777" w:rsidR="00972010" w:rsidRDefault="00972010">
      <w:pPr>
        <w:rPr>
          <w:rFonts w:hint="eastAsia"/>
        </w:rPr>
      </w:pPr>
    </w:p>
    <w:p w14:paraId="3D157B4A" w14:textId="77777777" w:rsidR="00972010" w:rsidRDefault="00972010">
      <w:pPr>
        <w:rPr>
          <w:rFonts w:hint="eastAsia"/>
        </w:rPr>
      </w:pPr>
    </w:p>
    <w:p w14:paraId="14307006" w14:textId="77777777" w:rsidR="00972010" w:rsidRDefault="00972010">
      <w:pPr>
        <w:rPr>
          <w:rFonts w:hint="eastAsia"/>
        </w:rPr>
      </w:pPr>
      <w:r>
        <w:rPr>
          <w:rFonts w:hint="eastAsia"/>
        </w:rPr>
        <w:t>最后的总结</w:t>
      </w:r>
    </w:p>
    <w:p w14:paraId="2289EC6D" w14:textId="77777777" w:rsidR="00972010" w:rsidRDefault="00972010">
      <w:pPr>
        <w:rPr>
          <w:rFonts w:hint="eastAsia"/>
        </w:rPr>
      </w:pPr>
    </w:p>
    <w:p w14:paraId="4D385061" w14:textId="77777777" w:rsidR="00972010" w:rsidRDefault="00972010">
      <w:pPr>
        <w:rPr>
          <w:rFonts w:hint="eastAsia"/>
        </w:rPr>
      </w:pPr>
      <w:r>
        <w:rPr>
          <w:rFonts w:hint="eastAsia"/>
        </w:rPr>
        <w:t>掌握“正”的拼音拼读和书写方法并不难，关键在于反复练习，尤其是发音部位和笔顺的准确掌握。只要坚持每天练习，就能逐渐熟练使用这个字，并在语言表达中更加自如地运用它。</w:t>
      </w:r>
    </w:p>
    <w:p w14:paraId="699C90B1" w14:textId="77777777" w:rsidR="00972010" w:rsidRDefault="00972010">
      <w:pPr>
        <w:rPr>
          <w:rFonts w:hint="eastAsia"/>
        </w:rPr>
      </w:pPr>
    </w:p>
    <w:p w14:paraId="3E1E6AB1" w14:textId="77777777" w:rsidR="00972010" w:rsidRDefault="009720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382A8" w14:textId="4874A658" w:rsidR="00CB5694" w:rsidRDefault="00CB5694"/>
    <w:sectPr w:rsidR="00CB5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94"/>
    <w:rsid w:val="00277131"/>
    <w:rsid w:val="00972010"/>
    <w:rsid w:val="00CB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0B8B3-91B5-4A8A-BC2F-DEBABEF1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