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40BA6" w14:textId="77777777" w:rsidR="00D4018E" w:rsidRDefault="00D4018E">
      <w:pPr>
        <w:rPr>
          <w:rFonts w:hint="eastAsia"/>
        </w:rPr>
      </w:pPr>
      <w:r>
        <w:rPr>
          <w:rFonts w:hint="eastAsia"/>
        </w:rPr>
        <w:t>正常拼音怎么读音发音的介绍</w:t>
      </w:r>
    </w:p>
    <w:p w14:paraId="2F44414D" w14:textId="77777777" w:rsidR="00D4018E" w:rsidRDefault="00D4018E">
      <w:pPr>
        <w:rPr>
          <w:rFonts w:hint="eastAsia"/>
        </w:rPr>
      </w:pPr>
      <w:r>
        <w:rPr>
          <w:rFonts w:hint="eastAsia"/>
        </w:rPr>
        <w:t>汉语拼音是学习汉语的重要工具，它采用拉丁字母为汉字注音。拼音不仅有助于汉字的学习，而且在提高汉语口语表达能力方面起着重要作用。汉语拼音由声母、韵母和声调三部分组成。了解这些组成部分及其发音规则，对于正确掌握汉语发音至关重要。</w:t>
      </w:r>
    </w:p>
    <w:p w14:paraId="11707BB0" w14:textId="77777777" w:rsidR="00D4018E" w:rsidRDefault="00D4018E">
      <w:pPr>
        <w:rPr>
          <w:rFonts w:hint="eastAsia"/>
        </w:rPr>
      </w:pPr>
    </w:p>
    <w:p w14:paraId="44858219" w14:textId="77777777" w:rsidR="00D4018E" w:rsidRDefault="00D4018E">
      <w:pPr>
        <w:rPr>
          <w:rFonts w:hint="eastAsia"/>
        </w:rPr>
      </w:pPr>
    </w:p>
    <w:p w14:paraId="3FE29872" w14:textId="77777777" w:rsidR="00D4018E" w:rsidRDefault="00D4018E">
      <w:pPr>
        <w:rPr>
          <w:rFonts w:hint="eastAsia"/>
        </w:rPr>
      </w:pPr>
      <w:r>
        <w:rPr>
          <w:rFonts w:hint="eastAsia"/>
        </w:rPr>
        <w:t>声母的学习与发音</w:t>
      </w:r>
    </w:p>
    <w:p w14:paraId="3A2F8CD0" w14:textId="77777777" w:rsidR="00D4018E" w:rsidRDefault="00D4018E">
      <w:pPr>
        <w:rPr>
          <w:rFonts w:hint="eastAsia"/>
        </w:rPr>
      </w:pPr>
      <w:r>
        <w:rPr>
          <w:rFonts w:hint="eastAsia"/>
        </w:rPr>
        <w:t>声母是指汉语音节开头的辅音。汉语拼音中共有23个声母，包括b、p、m、f等。每个声母都有其特定的发音位置和方法。例如，“b”是一个不送气清塞音，发音时双唇闭合，然后突然放开，产生轻微的爆破音。学习者需要通过反复练习来准确地发出每一个声母，以确保后续音节的清晰度。</w:t>
      </w:r>
    </w:p>
    <w:p w14:paraId="3DEB3C39" w14:textId="77777777" w:rsidR="00D4018E" w:rsidRDefault="00D4018E">
      <w:pPr>
        <w:rPr>
          <w:rFonts w:hint="eastAsia"/>
        </w:rPr>
      </w:pPr>
    </w:p>
    <w:p w14:paraId="2BD71B5E" w14:textId="77777777" w:rsidR="00D4018E" w:rsidRDefault="00D4018E">
      <w:pPr>
        <w:rPr>
          <w:rFonts w:hint="eastAsia"/>
        </w:rPr>
      </w:pPr>
    </w:p>
    <w:p w14:paraId="53686029" w14:textId="77777777" w:rsidR="00D4018E" w:rsidRDefault="00D4018E">
      <w:pPr>
        <w:rPr>
          <w:rFonts w:hint="eastAsia"/>
        </w:rPr>
      </w:pPr>
      <w:r>
        <w:rPr>
          <w:rFonts w:hint="eastAsia"/>
        </w:rPr>
        <w:t>韵母的重要性及发音技巧</w:t>
      </w:r>
    </w:p>
    <w:p w14:paraId="6D7CF0A4" w14:textId="77777777" w:rsidR="00D4018E" w:rsidRDefault="00D4018E">
      <w:pPr>
        <w:rPr>
          <w:rFonts w:hint="eastAsia"/>
        </w:rPr>
      </w:pPr>
      <w:r>
        <w:rPr>
          <w:rFonts w:hint="eastAsia"/>
        </w:rPr>
        <w:t>韵母位于声母之后，可以单独构成音节或与声母组合成完整的音节。汉语拼音中有39个基本韵母，如a、o、e、i等。韵母的发音需要注意口型的变化和声音的长度。比如，“a”的发音要求嘴巴尽量张开，舌头放平，发出的声音要饱满而长。不同的韵母要求不同的发音技巧，因此，细致地学习和模仿是关键。</w:t>
      </w:r>
    </w:p>
    <w:p w14:paraId="4D22C17A" w14:textId="77777777" w:rsidR="00D4018E" w:rsidRDefault="00D4018E">
      <w:pPr>
        <w:rPr>
          <w:rFonts w:hint="eastAsia"/>
        </w:rPr>
      </w:pPr>
    </w:p>
    <w:p w14:paraId="4B20E5FB" w14:textId="77777777" w:rsidR="00D4018E" w:rsidRDefault="00D4018E">
      <w:pPr>
        <w:rPr>
          <w:rFonts w:hint="eastAsia"/>
        </w:rPr>
      </w:pPr>
    </w:p>
    <w:p w14:paraId="1CAC6BF0" w14:textId="77777777" w:rsidR="00D4018E" w:rsidRDefault="00D4018E">
      <w:pPr>
        <w:rPr>
          <w:rFonts w:hint="eastAsia"/>
        </w:rPr>
      </w:pPr>
      <w:r>
        <w:rPr>
          <w:rFonts w:hint="eastAsia"/>
        </w:rPr>
        <w:t>声调：汉语独特的音高变化</w:t>
      </w:r>
    </w:p>
    <w:p w14:paraId="6E8C746B" w14:textId="77777777" w:rsidR="00D4018E" w:rsidRDefault="00D4018E">
      <w:pPr>
        <w:rPr>
          <w:rFonts w:hint="eastAsia"/>
        </w:rPr>
      </w:pPr>
      <w:r>
        <w:rPr>
          <w:rFonts w:hint="eastAsia"/>
        </w:rPr>
        <w:t>汉语是一种声调语言，声调能够改变一个词的意义。普通话共有四个基本声调和一个轻声。第一声是高平调，发音时声音保持高而平稳；第二声是升调，从低到高逐渐上升；第三声是降升调，先降后升；第四声是降调，从高迅速下降。轻声则没有固定的音高，通常出现在词语的最后一个字上。正确使用声调对于汉语学习者来说是一个挑战，但也是区分不同词汇的关键。</w:t>
      </w:r>
    </w:p>
    <w:p w14:paraId="4D6CE89E" w14:textId="77777777" w:rsidR="00D4018E" w:rsidRDefault="00D4018E">
      <w:pPr>
        <w:rPr>
          <w:rFonts w:hint="eastAsia"/>
        </w:rPr>
      </w:pPr>
    </w:p>
    <w:p w14:paraId="2E34BD11" w14:textId="77777777" w:rsidR="00D4018E" w:rsidRDefault="00D4018E">
      <w:pPr>
        <w:rPr>
          <w:rFonts w:hint="eastAsia"/>
        </w:rPr>
      </w:pPr>
    </w:p>
    <w:p w14:paraId="6E34723E" w14:textId="77777777" w:rsidR="00D4018E" w:rsidRDefault="00D4018E">
      <w:pPr>
        <w:rPr>
          <w:rFonts w:hint="eastAsia"/>
        </w:rPr>
      </w:pPr>
      <w:r>
        <w:rPr>
          <w:rFonts w:hint="eastAsia"/>
        </w:rPr>
        <w:t>拼音学习的方法与资源</w:t>
      </w:r>
    </w:p>
    <w:p w14:paraId="0A70651E" w14:textId="77777777" w:rsidR="00D4018E" w:rsidRDefault="00D4018E">
      <w:pPr>
        <w:rPr>
          <w:rFonts w:hint="eastAsia"/>
        </w:rPr>
      </w:pPr>
      <w:r>
        <w:rPr>
          <w:rFonts w:hint="eastAsia"/>
        </w:rPr>
        <w:t>学习汉语拼音可以通过多种方式进行。利用在线课程和应用程序，如Pleco和HelloChinese，可以帮助学习者逐步掌握拼音的发音。观看教学视频和听音频材料也是有效的方法之一，它们能提供真实的语音模型供学习者模仿。参加汉语角或找一位语言伙伴进行实践交流，将理论知识转化为实际应用的能力。</w:t>
      </w:r>
    </w:p>
    <w:p w14:paraId="058B2C11" w14:textId="77777777" w:rsidR="00D4018E" w:rsidRDefault="00D4018E">
      <w:pPr>
        <w:rPr>
          <w:rFonts w:hint="eastAsia"/>
        </w:rPr>
      </w:pPr>
    </w:p>
    <w:p w14:paraId="23326BAB" w14:textId="77777777" w:rsidR="00D4018E" w:rsidRDefault="00D4018E">
      <w:pPr>
        <w:rPr>
          <w:rFonts w:hint="eastAsia"/>
        </w:rPr>
      </w:pPr>
    </w:p>
    <w:p w14:paraId="135F3C01" w14:textId="77777777" w:rsidR="00D4018E" w:rsidRDefault="00D4018E">
      <w:pPr>
        <w:rPr>
          <w:rFonts w:hint="eastAsia"/>
        </w:rPr>
      </w:pPr>
      <w:r>
        <w:rPr>
          <w:rFonts w:hint="eastAsia"/>
        </w:rPr>
        <w:t>最后的总结</w:t>
      </w:r>
    </w:p>
    <w:p w14:paraId="24222C9C" w14:textId="77777777" w:rsidR="00D4018E" w:rsidRDefault="00D4018E">
      <w:pPr>
        <w:rPr>
          <w:rFonts w:hint="eastAsia"/>
        </w:rPr>
      </w:pPr>
      <w:r>
        <w:rPr>
          <w:rFonts w:hint="eastAsia"/>
        </w:rPr>
        <w:t>汉语拼音作为学习汉语的基础，其重要性不可忽视。通过对声母、韵母以及声调的系统学习，结合有效的学习资源和方法，即使是汉语初学者也能快速提升自己的发音水平。坚持不懈的练习和勇于尝试的态度将是通往成功的关键。</w:t>
      </w:r>
    </w:p>
    <w:p w14:paraId="43224930" w14:textId="77777777" w:rsidR="00D4018E" w:rsidRDefault="00D4018E">
      <w:pPr>
        <w:rPr>
          <w:rFonts w:hint="eastAsia"/>
        </w:rPr>
      </w:pPr>
    </w:p>
    <w:p w14:paraId="6705AEA5" w14:textId="77777777" w:rsidR="00D4018E" w:rsidRDefault="00D401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3B35B" w14:textId="155E8AF6" w:rsidR="00CA7C28" w:rsidRDefault="00CA7C28"/>
    <w:sectPr w:rsidR="00CA7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28"/>
    <w:rsid w:val="00277131"/>
    <w:rsid w:val="00CA7C28"/>
    <w:rsid w:val="00D4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D0F03-D7E4-48E9-B2DA-689B7282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