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AD856" w14:textId="77777777" w:rsidR="00134D57" w:rsidRDefault="00134D57">
      <w:pPr>
        <w:rPr>
          <w:rFonts w:hint="eastAsia"/>
        </w:rPr>
      </w:pPr>
    </w:p>
    <w:p w14:paraId="62478F35" w14:textId="77777777" w:rsidR="00134D57" w:rsidRDefault="00134D57">
      <w:pPr>
        <w:rPr>
          <w:rFonts w:hint="eastAsia"/>
        </w:rPr>
      </w:pPr>
      <w:r>
        <w:rPr>
          <w:rFonts w:hint="eastAsia"/>
        </w:rPr>
        <w:t>橱柜的拼音是什么</w:t>
      </w:r>
    </w:p>
    <w:p w14:paraId="388524C1" w14:textId="77777777" w:rsidR="00134D57" w:rsidRDefault="00134D57">
      <w:pPr>
        <w:rPr>
          <w:rFonts w:hint="eastAsia"/>
        </w:rPr>
      </w:pPr>
      <w:r>
        <w:rPr>
          <w:rFonts w:hint="eastAsia"/>
        </w:rPr>
        <w:t>“橱柜”的拼音是“chú guì”。其中，“橱”读作“chú”，声调为阳平（第二声）；“柜”读作“guì”，声调为去声（第四声）。这两个汉字组合在一起，构成了一个常见的汉语词汇，用来指代家庭或商业场所中用于存储物品的柜子。无论是厨房中的橱柜，还是商店里展示商品的橱柜，这个词汇都广泛地被使用。接下来，我们将深入探讨“橱柜”这一词语的背景、使用场景以及其在现代家居生活中的重要性。</w:t>
      </w:r>
    </w:p>
    <w:p w14:paraId="30D0E452" w14:textId="77777777" w:rsidR="00134D57" w:rsidRDefault="00134D57">
      <w:pPr>
        <w:rPr>
          <w:rFonts w:hint="eastAsia"/>
        </w:rPr>
      </w:pPr>
    </w:p>
    <w:p w14:paraId="533216CD" w14:textId="77777777" w:rsidR="00134D57" w:rsidRDefault="00134D57">
      <w:pPr>
        <w:rPr>
          <w:rFonts w:hint="eastAsia"/>
        </w:rPr>
      </w:pPr>
    </w:p>
    <w:p w14:paraId="2B7CF875" w14:textId="77777777" w:rsidR="00134D57" w:rsidRDefault="00134D57">
      <w:pPr>
        <w:rPr>
          <w:rFonts w:hint="eastAsia"/>
        </w:rPr>
      </w:pPr>
      <w:r>
        <w:rPr>
          <w:rFonts w:hint="eastAsia"/>
        </w:rPr>
        <w:t>橱柜的构成与功能</w:t>
      </w:r>
    </w:p>
    <w:p w14:paraId="3444553C" w14:textId="77777777" w:rsidR="00134D57" w:rsidRDefault="00134D57">
      <w:pPr>
        <w:rPr>
          <w:rFonts w:hint="eastAsia"/>
        </w:rPr>
      </w:pPr>
      <w:r>
        <w:rPr>
          <w:rFonts w:hint="eastAsia"/>
        </w:rPr>
        <w:t>橱柜不仅仅是简单的柜子，它是一种结合了储物功能与美观设计的家居元素。标准的橱柜通常由柜体、门板、把手和内部结构组成。柜体多为木质或人造板材，提供稳定的支撑；门板则可能采用玻璃、实木或复合材料，兼顾防水与装饰需求。内部设计尤为关键，通过分层隔板、抽屉和拉篮等部件，用户可以根据物品的尺寸分类存储餐具、厨具或食品，从而最大化空间利用率。</w:t>
      </w:r>
    </w:p>
    <w:p w14:paraId="15694DC8" w14:textId="77777777" w:rsidR="00134D57" w:rsidRDefault="00134D57">
      <w:pPr>
        <w:rPr>
          <w:rFonts w:hint="eastAsia"/>
        </w:rPr>
      </w:pPr>
    </w:p>
    <w:p w14:paraId="4FA3BAE5" w14:textId="77777777" w:rsidR="00134D57" w:rsidRDefault="00134D57">
      <w:pPr>
        <w:rPr>
          <w:rFonts w:hint="eastAsia"/>
        </w:rPr>
      </w:pPr>
    </w:p>
    <w:p w14:paraId="28C25578" w14:textId="77777777" w:rsidR="00134D57" w:rsidRDefault="00134D57">
      <w:pPr>
        <w:rPr>
          <w:rFonts w:hint="eastAsia"/>
        </w:rPr>
      </w:pPr>
      <w:r>
        <w:rPr>
          <w:rFonts w:hint="eastAsia"/>
        </w:rPr>
        <w:t>橱柜在家庭生活中的应用</w:t>
      </w:r>
    </w:p>
    <w:p w14:paraId="3FFE88B8" w14:textId="77777777" w:rsidR="00134D57" w:rsidRDefault="00134D57">
      <w:pPr>
        <w:rPr>
          <w:rFonts w:hint="eastAsia"/>
        </w:rPr>
      </w:pPr>
      <w:r>
        <w:rPr>
          <w:rFonts w:hint="eastAsia"/>
        </w:rPr>
        <w:t>在家庭环境中，尤其是厨房内，橱柜的作用不可替代。现代厨房设计强调“功能至上”，橱柜的布局直接影响操作的便捷性。例如，地柜常用于收纳锅具、调味品，台面下方则可能隐藏垃圾桶或洗碗机；吊柜用于放置不常用的餐具或干货，而高柜则能容纳大型烤箱或冰柜。合理的橱柜设计不仅能提升空间整洁度，还能通过色彩搭配与风格统一，增强整体视觉效果。</w:t>
      </w:r>
    </w:p>
    <w:p w14:paraId="1C6F349C" w14:textId="77777777" w:rsidR="00134D57" w:rsidRDefault="00134D57">
      <w:pPr>
        <w:rPr>
          <w:rFonts w:hint="eastAsia"/>
        </w:rPr>
      </w:pPr>
    </w:p>
    <w:p w14:paraId="0A0AA4CB" w14:textId="77777777" w:rsidR="00134D57" w:rsidRDefault="00134D57">
      <w:pPr>
        <w:rPr>
          <w:rFonts w:hint="eastAsia"/>
        </w:rPr>
      </w:pPr>
    </w:p>
    <w:p w14:paraId="7835F57B" w14:textId="77777777" w:rsidR="00134D57" w:rsidRDefault="00134D57">
      <w:pPr>
        <w:rPr>
          <w:rFonts w:hint="eastAsia"/>
        </w:rPr>
      </w:pPr>
      <w:r>
        <w:rPr>
          <w:rFonts w:hint="eastAsia"/>
        </w:rPr>
        <w:t>橱柜的行业术语与发展</w:t>
      </w:r>
    </w:p>
    <w:p w14:paraId="23546767" w14:textId="77777777" w:rsidR="00134D57" w:rsidRDefault="00134D57">
      <w:pPr>
        <w:rPr>
          <w:rFonts w:hint="eastAsia"/>
        </w:rPr>
      </w:pPr>
      <w:r>
        <w:rPr>
          <w:rFonts w:hint="eastAsia"/>
        </w:rPr>
        <w:t>在家居行业内部，“橱柜”常被细分为“全屋定制橱柜”或“整体橱柜”，强调从设计到安装的一体化服务。市场中的橱柜品牌会使用缩写如“JC”（橱柜）或细分出“橱柜门板”“橱柜台面”等术语。近年来，环保材料的应用成为趋势，如无醛添加板材和可回收材料逐渐取代传统实木，以满足消费者对健康与可持续生活的追求。</w:t>
      </w:r>
    </w:p>
    <w:p w14:paraId="0B978FC4" w14:textId="77777777" w:rsidR="00134D57" w:rsidRDefault="00134D57">
      <w:pPr>
        <w:rPr>
          <w:rFonts w:hint="eastAsia"/>
        </w:rPr>
      </w:pPr>
    </w:p>
    <w:p w14:paraId="69BE9E16" w14:textId="77777777" w:rsidR="00134D57" w:rsidRDefault="00134D57">
      <w:pPr>
        <w:rPr>
          <w:rFonts w:hint="eastAsia"/>
        </w:rPr>
      </w:pPr>
    </w:p>
    <w:p w14:paraId="7A1FED4E" w14:textId="77777777" w:rsidR="00134D57" w:rsidRDefault="00134D57">
      <w:pPr>
        <w:rPr>
          <w:rFonts w:hint="eastAsia"/>
        </w:rPr>
      </w:pPr>
      <w:r>
        <w:rPr>
          <w:rFonts w:hint="eastAsia"/>
        </w:rPr>
        <w:t>智能家居与橱柜的结合</w:t>
      </w:r>
    </w:p>
    <w:p w14:paraId="0DFEF288" w14:textId="77777777" w:rsidR="00134D57" w:rsidRDefault="00134D57">
      <w:pPr>
        <w:rPr>
          <w:rFonts w:hint="eastAsia"/>
        </w:rPr>
      </w:pPr>
      <w:r>
        <w:rPr>
          <w:rFonts w:hint="eastAsia"/>
        </w:rPr>
        <w:t>科技的发展让橱柜逐渐智能化。部分高端橱柜品牌推出“智能吊柜”，通过传感技术实现自动升降，方便取放物品；抽屉内置电动滑轨，可通过手机APP控制开合。嵌入式智能家电（如洗碗机、消毒柜）与橱柜的整合设计，既节省空间又提升功能性。未来，随着智能家居系统的普及，橱柜或许会成为物联网中的核心节点，实现自动补货、远程监控等功能。</w:t>
      </w:r>
    </w:p>
    <w:p w14:paraId="24BBA1DC" w14:textId="77777777" w:rsidR="00134D57" w:rsidRDefault="00134D57">
      <w:pPr>
        <w:rPr>
          <w:rFonts w:hint="eastAsia"/>
        </w:rPr>
      </w:pPr>
    </w:p>
    <w:p w14:paraId="40D3053E" w14:textId="77777777" w:rsidR="00134D57" w:rsidRDefault="00134D57">
      <w:pPr>
        <w:rPr>
          <w:rFonts w:hint="eastAsia"/>
        </w:rPr>
      </w:pPr>
    </w:p>
    <w:p w14:paraId="23F823D3" w14:textId="77777777" w:rsidR="00134D57" w:rsidRDefault="00134D57">
      <w:pPr>
        <w:rPr>
          <w:rFonts w:hint="eastAsia"/>
        </w:rPr>
      </w:pPr>
      <w:r>
        <w:rPr>
          <w:rFonts w:hint="eastAsia"/>
        </w:rPr>
        <w:t>如何选择合适的橱柜</w:t>
      </w:r>
    </w:p>
    <w:p w14:paraId="4B17FD6C" w14:textId="77777777" w:rsidR="00134D57" w:rsidRDefault="00134D57">
      <w:pPr>
        <w:rPr>
          <w:rFonts w:hint="eastAsia"/>
        </w:rPr>
      </w:pPr>
      <w:r>
        <w:rPr>
          <w:rFonts w:hint="eastAsia"/>
        </w:rPr>
        <w:t>选购橱柜时需综合考虑尺寸、材质与预算。首先测量厨房空间，确保柜体与通道宽度符合人体工学（如操作区预留60-80cm）。材料方面，防潮性能强的多层实木或铝合金边框门板更适合潮湿环境。五金配件如铰链和拉手的耐用性也需重点关注。对比不同品牌的性价比，参考用户评价或咨询设计师，避免后期维修成本过高。</w:t>
      </w:r>
    </w:p>
    <w:p w14:paraId="35832297" w14:textId="77777777" w:rsidR="00134D57" w:rsidRDefault="00134D57">
      <w:pPr>
        <w:rPr>
          <w:rFonts w:hint="eastAsia"/>
        </w:rPr>
      </w:pPr>
    </w:p>
    <w:p w14:paraId="6B8195FE" w14:textId="77777777" w:rsidR="00134D57" w:rsidRDefault="00134D57">
      <w:pPr>
        <w:rPr>
          <w:rFonts w:hint="eastAsia"/>
        </w:rPr>
      </w:pPr>
    </w:p>
    <w:p w14:paraId="4BDCEB42" w14:textId="77777777" w:rsidR="00134D57" w:rsidRDefault="00134D57">
      <w:pPr>
        <w:rPr>
          <w:rFonts w:hint="eastAsia"/>
        </w:rPr>
      </w:pPr>
      <w:r>
        <w:rPr>
          <w:rFonts w:hint="eastAsia"/>
        </w:rPr>
        <w:t>最后的总结</w:t>
      </w:r>
    </w:p>
    <w:p w14:paraId="5372D873" w14:textId="77777777" w:rsidR="00134D57" w:rsidRDefault="00134D57">
      <w:pPr>
        <w:rPr>
          <w:rFonts w:hint="eastAsia"/>
        </w:rPr>
      </w:pPr>
      <w:r>
        <w:rPr>
          <w:rFonts w:hint="eastAsia"/>
        </w:rPr>
        <w:t>“橱柜”的拼音“chú guì”简单明了，但其背后承载的功能与设计哲学却极为丰富。作为家居空间的重要组成部分，橱柜不仅影响着日常生活的便利性，还折射出人们对美学、环保和科技的追求。无论是传统手工打造的木质橱柜，还是融合智能科技的现代设计，它们都在无声中讲述着居住者的生活态度。了解“橱柜”的多重维度，将有助于我们在选择和使用中找到平衡点，让家居环境更贴合个人需求。</w:t>
      </w:r>
    </w:p>
    <w:p w14:paraId="617507D9" w14:textId="77777777" w:rsidR="00134D57" w:rsidRDefault="00134D57">
      <w:pPr>
        <w:rPr>
          <w:rFonts w:hint="eastAsia"/>
        </w:rPr>
      </w:pPr>
    </w:p>
    <w:p w14:paraId="5B2D36F2" w14:textId="77777777" w:rsidR="00134D57" w:rsidRDefault="00134D57">
      <w:pPr>
        <w:rPr>
          <w:rFonts w:hint="eastAsia"/>
        </w:rPr>
      </w:pPr>
    </w:p>
    <w:p w14:paraId="0C7535B2" w14:textId="77777777" w:rsidR="00134D57" w:rsidRDefault="00134D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FF26E" w14:textId="70A1DBAB" w:rsidR="00B20240" w:rsidRDefault="00B20240"/>
    <w:sectPr w:rsidR="00B20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40"/>
    <w:rsid w:val="00134D57"/>
    <w:rsid w:val="00277131"/>
    <w:rsid w:val="00B2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1B0C4-9575-4430-985D-3E962A1D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