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8F626">
      <w:pPr>
        <w:rPr>
          <w:rFonts w:hint="eastAsia" w:eastAsiaTheme="minorEastAsia"/>
          <w:lang w:eastAsia="zh-CN"/>
        </w:rPr>
      </w:pPr>
      <w:bookmarkStart w:id="0" w:name="_GoBack"/>
      <w:bookmarkEnd w:id="0"/>
    </w:p>
    <w:p w14:paraId="539E419C">
      <w:pPr>
        <w:rPr>
          <w:rFonts w:hint="eastAsia" w:eastAsiaTheme="minorEastAsia"/>
          <w:lang w:eastAsia="zh-CN"/>
        </w:rPr>
      </w:pPr>
    </w:p>
    <w:p w14:paraId="5F64FDBC">
      <w:pPr>
        <w:rPr>
          <w:rFonts w:hint="eastAsia"/>
          <w:lang w:eastAsia="zh-CN"/>
        </w:rPr>
      </w:pPr>
      <w:r>
        <w:rPr>
          <w:rFonts w:hint="eastAsia"/>
          <w:lang w:eastAsia="zh-CN"/>
        </w:rPr>
        <w:t>一、横折钩的概念引入</w:t>
      </w:r>
    </w:p>
    <w:p w14:paraId="0951BBA9">
      <w:pPr>
        <w:rPr>
          <w:rFonts w:hint="eastAsia"/>
          <w:lang w:eastAsia="zh-CN"/>
        </w:rPr>
      </w:pPr>
      <w:r>
        <w:rPr>
          <w:rFonts w:hint="eastAsia"/>
          <w:lang w:eastAsia="zh-CN"/>
        </w:rPr>
        <w:t>在汉语的书写体系中，横折钩是一个非常重要的笔画。它由一横和一竖折钩组合而成，形态较为独特。这个笔画在许多汉字中都存在，比如“习”“司”“句”等字都包含横折钩这个笔画部件。然而今天我们要探讨的不是关于横折钩的书写，而是与横折钩有关的一个容易混淆的拼音知识点。</w:t>
      </w:r>
    </w:p>
    <w:p w14:paraId="7C089FAE">
      <w:pPr>
        <w:rPr>
          <w:rFonts w:hint="eastAsia"/>
          <w:lang w:eastAsia="zh-CN"/>
        </w:rPr>
      </w:pPr>
    </w:p>
    <w:p w14:paraId="1209B1D6">
      <w:pPr>
        <w:rPr>
          <w:rFonts w:hint="eastAsia"/>
          <w:lang w:eastAsia="zh-CN"/>
        </w:rPr>
      </w:pPr>
    </w:p>
    <w:p w14:paraId="0991086F">
      <w:pPr>
        <w:rPr>
          <w:rFonts w:hint="eastAsia"/>
          <w:lang w:eastAsia="zh-CN"/>
        </w:rPr>
      </w:pPr>
      <w:r>
        <w:rPr>
          <w:rFonts w:hint="eastAsia"/>
          <w:lang w:eastAsia="zh-CN"/>
        </w:rPr>
        <w:t>二、横折钩读音的误读情况</w:t>
      </w:r>
    </w:p>
    <w:p w14:paraId="13E3D310">
      <w:pPr>
        <w:rPr>
          <w:rFonts w:hint="eastAsia"/>
          <w:lang w:eastAsia="zh-CN"/>
        </w:rPr>
      </w:pPr>
      <w:r>
        <w:rPr>
          <w:rFonts w:hint="eastAsia"/>
          <w:lang w:eastAsia="zh-CN"/>
        </w:rPr>
        <w:t>在日常学习和生活中，很多人可能会错误地把横折钩读成“heng zhe gou”。这其实是一种不规范甚至错误的读音。这种误读可能是由于对笔画名称的不熟悉或者受口语习惯的影响。在一些不太正规的语文教学场景或者口头交流中，我们或许会偶尔听到这样的错误读音。</w:t>
      </w:r>
    </w:p>
    <w:p w14:paraId="5762D85E">
      <w:pPr>
        <w:rPr>
          <w:rFonts w:hint="eastAsia"/>
          <w:lang w:eastAsia="zh-CN"/>
        </w:rPr>
      </w:pPr>
    </w:p>
    <w:p w14:paraId="2E535433">
      <w:pPr>
        <w:rPr>
          <w:rFonts w:hint="eastAsia"/>
          <w:lang w:eastAsia="zh-CN"/>
        </w:rPr>
      </w:pPr>
    </w:p>
    <w:p w14:paraId="0E24178A">
      <w:pPr>
        <w:rPr>
          <w:rFonts w:hint="eastAsia"/>
          <w:lang w:eastAsia="zh-CN"/>
        </w:rPr>
      </w:pPr>
      <w:r>
        <w:rPr>
          <w:rFonts w:hint="eastAsia"/>
          <w:lang w:eastAsia="zh-CN"/>
        </w:rPr>
        <w:t>三、横折钩拼音正确发音的规范</w:t>
      </w:r>
    </w:p>
    <w:p w14:paraId="065B3280">
      <w:pPr>
        <w:rPr>
          <w:rFonts w:hint="eastAsia"/>
          <w:lang w:eastAsia="zh-CN"/>
        </w:rPr>
      </w:pPr>
      <w:r>
        <w:rPr>
          <w:rFonts w:hint="eastAsia"/>
          <w:lang w:eastAsia="zh-CN"/>
        </w:rPr>
        <w:t>横折钩的正确读音是“héng zhé gōu”。其中“横”的拼音是“héng”，一声。“折”的拼音是“zhé”，二声。“钩”的拼音是“gōu”，一声。这个读音是根据汉语拼音的规范来确定的。正确的读音有助于我们在准确描述汉字笔画结构、进行语文教学等多方面的工作中做到严谨准确。在正规的汉字书写教材、字典等资料中，也都是采用这样的正确读音。</w:t>
      </w:r>
    </w:p>
    <w:p w14:paraId="30367254">
      <w:pPr>
        <w:rPr>
          <w:rFonts w:hint="eastAsia"/>
          <w:lang w:eastAsia="zh-CN"/>
        </w:rPr>
      </w:pPr>
    </w:p>
    <w:p w14:paraId="623F1126">
      <w:pPr>
        <w:rPr>
          <w:rFonts w:hint="eastAsia"/>
          <w:lang w:eastAsia="zh-CN"/>
        </w:rPr>
      </w:pPr>
    </w:p>
    <w:p w14:paraId="143A1DBE">
      <w:pPr>
        <w:rPr>
          <w:rFonts w:hint="eastAsia"/>
          <w:lang w:eastAsia="zh-CN"/>
        </w:rPr>
      </w:pPr>
      <w:r>
        <w:rPr>
          <w:rFonts w:hint="eastAsia"/>
          <w:lang w:eastAsia="zh-CN"/>
        </w:rPr>
        <w:t>四、正确读音在学习中的意义</w:t>
      </w:r>
    </w:p>
    <w:p w14:paraId="27E68B50">
      <w:pPr>
        <w:rPr>
          <w:rFonts w:hint="eastAsia"/>
          <w:lang w:eastAsia="zh-CN"/>
        </w:rPr>
      </w:pPr>
      <w:r>
        <w:rPr>
          <w:rFonts w:hint="eastAsia"/>
          <w:lang w:eastAsia="zh-CN"/>
        </w:rPr>
        <w:t>正确掌握横折钩的拼音发音有着诸多重要意义。在语文教学中，教师能够准确地传授笔画名称的读音，有助于提高学生的学习质量。学生们能够更加清晰、准确地认识和理解汉字的笔画结构，这对于识字、写字以及汉字书法的学习都有着积极的作用。在汉字输入法中，部分输入法也会涉及到汉字笔画的发音提示，如果读音不准确，可能会影响到输入的准确性和效率。再者，对于对外汉语教学来说，正确地教授横折钩等汉字笔画拼音也是让外国友人准确学习汉字的重要环节。外国学生需要准确地了解每个笔画的名称和发音，才能更好地掌握汉字的书写和认读。</w:t>
      </w:r>
    </w:p>
    <w:p w14:paraId="68016614">
      <w:pPr>
        <w:rPr>
          <w:rFonts w:hint="eastAsia"/>
          <w:lang w:eastAsia="zh-CN"/>
        </w:rPr>
      </w:pPr>
    </w:p>
    <w:p w14:paraId="2047E74D">
      <w:pPr>
        <w:rPr>
          <w:rFonts w:hint="eastAsia"/>
          <w:lang w:eastAsia="zh-CN"/>
        </w:rPr>
      </w:pPr>
    </w:p>
    <w:p w14:paraId="6500F7E1">
      <w:pPr>
        <w:rPr>
          <w:rFonts w:hint="eastAsia"/>
          <w:lang w:eastAsia="zh-CN"/>
        </w:rPr>
      </w:pPr>
      <w:r>
        <w:rPr>
          <w:rFonts w:hint="eastAsia"/>
          <w:lang w:eastAsia="zh-CN"/>
        </w:rPr>
        <w:t>五、从文化传承角度看正确读音</w:t>
      </w:r>
    </w:p>
    <w:p w14:paraId="3CE51CF1">
      <w:pPr>
        <w:rPr>
          <w:rFonts w:hint="eastAsia"/>
          <w:lang w:eastAsia="zh-CN"/>
        </w:rPr>
      </w:pPr>
      <w:r>
        <w:rPr>
          <w:rFonts w:hint="eastAsia"/>
          <w:lang w:eastAsia="zh-CN"/>
        </w:rPr>
        <w:t>从文化传承的宏观角度来看，准确地传承汉字笔画的正确读音也是十分必要的。汉字作为中华文化的瑰宝，其每一个元素，包括笔画、读音等都承载着丰富的文化内涵。正确读音的传承有助于保持汉字文化的纯正性和完整性。它就像是文化传承链条上的一个小环扣，虽然看似微小，但却不可或缺。如果连基本的笔画读音都出现问题，长此以往，可能会在一定程度上影响到对汉字文化的深入理解和传承。我们应该从自身做起，在教育、日常用语等各个方面，积极推广和传播横折钩的正确拼音发音，为汉字文化的传承贡献自己的力量。</w:t>
      </w:r>
    </w:p>
    <w:p w14:paraId="355A5013">
      <w:pPr>
        <w:rPr>
          <w:rFonts w:hint="eastAsia"/>
          <w:lang w:eastAsia="zh-CN"/>
        </w:rPr>
      </w:pPr>
    </w:p>
    <w:p w14:paraId="3E408C1E">
      <w:pPr>
        <w:rPr>
          <w:rFonts w:hint="eastAsia"/>
          <w:lang w:eastAsia="zh-CN"/>
        </w:rPr>
      </w:pPr>
      <w:r>
        <w:rPr>
          <w:rFonts w:hint="eastAsia"/>
          <w:lang w:eastAsia="zh-CN"/>
        </w:rPr>
        <w:t>本文是由懂得生活网（dongdeshenghuo.com）为大家创作</w:t>
      </w:r>
    </w:p>
    <w:p w14:paraId="6D3B6E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1C4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2025-08-19T13:47:16Z</dcterms:created>
  <cp:lastModifiedBy>Administrator</cp:lastModifiedBy>
  <dcterms:modified xsi:type="dcterms:W3CDTF">2025-08-19T13:47:16Z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A16698A2CBAA45E3A1EC23D90A9C7D06_12</vt:lpwstr>
  </property>
</Properties>
</file>