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B493C" w14:textId="77777777" w:rsidR="00917D92" w:rsidRDefault="00917D92">
      <w:pPr>
        <w:rPr>
          <w:rFonts w:hint="eastAsia"/>
        </w:rPr>
      </w:pPr>
    </w:p>
    <w:p w14:paraId="550F646B" w14:textId="77777777" w:rsidR="00917D92" w:rsidRDefault="00917D92">
      <w:pPr>
        <w:rPr>
          <w:rFonts w:hint="eastAsia"/>
        </w:rPr>
      </w:pPr>
      <w:r>
        <w:rPr>
          <w:rFonts w:hint="eastAsia"/>
        </w:rPr>
        <w:t>榜字的拼音怎么写</w:t>
      </w:r>
    </w:p>
    <w:p w14:paraId="03A80CED" w14:textId="77777777" w:rsidR="00917D92" w:rsidRDefault="00917D92">
      <w:pPr>
        <w:rPr>
          <w:rFonts w:hint="eastAsia"/>
        </w:rPr>
      </w:pPr>
      <w:r>
        <w:rPr>
          <w:rFonts w:hint="eastAsia"/>
        </w:rPr>
        <w:t>“榜”是现代汉语常用字，在《新华字典》中的标准拼音为 “bǎng” 或 “bàng”。这两个读音的使用场景有所区别，理解它们有助于更精准地掌握汉字的运用。</w:t>
      </w:r>
    </w:p>
    <w:p w14:paraId="07DD7D3C" w14:textId="77777777" w:rsidR="00917D92" w:rsidRDefault="00917D92">
      <w:pPr>
        <w:rPr>
          <w:rFonts w:hint="eastAsia"/>
        </w:rPr>
      </w:pPr>
    </w:p>
    <w:p w14:paraId="1D46D9EF" w14:textId="77777777" w:rsidR="00917D92" w:rsidRDefault="00917D92">
      <w:pPr>
        <w:rPr>
          <w:rFonts w:hint="eastAsia"/>
        </w:rPr>
      </w:pPr>
    </w:p>
    <w:p w14:paraId="64AC4809" w14:textId="77777777" w:rsidR="00917D92" w:rsidRDefault="00917D92">
      <w:pPr>
        <w:rPr>
          <w:rFonts w:hint="eastAsia"/>
        </w:rPr>
      </w:pPr>
      <w:r>
        <w:rPr>
          <w:rFonts w:hint="eastAsia"/>
        </w:rPr>
        <w:t>读音bǎng的常见用法</w:t>
      </w:r>
    </w:p>
    <w:p w14:paraId="01865B6E" w14:textId="77777777" w:rsidR="00917D92" w:rsidRDefault="00917D92">
      <w:pPr>
        <w:rPr>
          <w:rFonts w:hint="eastAsia"/>
        </w:rPr>
      </w:pPr>
      <w:r>
        <w:rPr>
          <w:rFonts w:hint="eastAsia"/>
        </w:rPr>
        <w:t>当“榜”读作“bǎng”时，主要指张贴出来的文书或名单，具有公开性和示范性。比如“榜单”表示排名列表，常用于电影票房榜、体育成绩榜等场景；“榜文”则多用于古代官府的告示，如《水浒传》中常提到“榜文招贤”；“光荣榜”则是表彰先进事迹的公开记录。“榜样”的“榜”也是这个读音，强调值得学习仿效的人或事物，例如“劳动模范是社会的榜样”。</w:t>
      </w:r>
    </w:p>
    <w:p w14:paraId="124A0CC4" w14:textId="77777777" w:rsidR="00917D92" w:rsidRDefault="00917D92">
      <w:pPr>
        <w:rPr>
          <w:rFonts w:hint="eastAsia"/>
        </w:rPr>
      </w:pPr>
    </w:p>
    <w:p w14:paraId="361BC84A" w14:textId="77777777" w:rsidR="00917D92" w:rsidRDefault="00917D92">
      <w:pPr>
        <w:rPr>
          <w:rFonts w:hint="eastAsia"/>
        </w:rPr>
      </w:pPr>
    </w:p>
    <w:p w14:paraId="3585B34E" w14:textId="77777777" w:rsidR="00917D92" w:rsidRDefault="00917D92">
      <w:pPr>
        <w:rPr>
          <w:rFonts w:hint="eastAsia"/>
        </w:rPr>
      </w:pPr>
      <w:r>
        <w:rPr>
          <w:rFonts w:hint="eastAsia"/>
        </w:rPr>
        <w:t>读音bàng的传统用法</w:t>
      </w:r>
    </w:p>
    <w:p w14:paraId="5D7AF576" w14:textId="77777777" w:rsidR="00917D92" w:rsidRDefault="00917D92">
      <w:pPr>
        <w:rPr>
          <w:rFonts w:hint="eastAsia"/>
        </w:rPr>
      </w:pPr>
      <w:r>
        <w:rPr>
          <w:rFonts w:hint="eastAsia"/>
        </w:rPr>
        <w:t>读作“bàng”时，“榜”多与物理位置相关，指摇船的工具。如《史记》记载“榜人”为船工，此处“榜”即划桨之意；“榜枻”则指船桨。部分方言中仍保留这一用法，但现代书面语中较少出现。需注意的是，这个读音属于古汉语遗留用法，在现代语境中常以“桨”字替代。</w:t>
      </w:r>
    </w:p>
    <w:p w14:paraId="76870327" w14:textId="77777777" w:rsidR="00917D92" w:rsidRDefault="00917D92">
      <w:pPr>
        <w:rPr>
          <w:rFonts w:hint="eastAsia"/>
        </w:rPr>
      </w:pPr>
    </w:p>
    <w:p w14:paraId="37220280" w14:textId="77777777" w:rsidR="00917D92" w:rsidRDefault="00917D92">
      <w:pPr>
        <w:rPr>
          <w:rFonts w:hint="eastAsia"/>
        </w:rPr>
      </w:pPr>
    </w:p>
    <w:p w14:paraId="162F226A" w14:textId="77777777" w:rsidR="00917D92" w:rsidRDefault="00917D92">
      <w:pPr>
        <w:rPr>
          <w:rFonts w:hint="eastAsia"/>
        </w:rPr>
      </w:pPr>
      <w:r>
        <w:rPr>
          <w:rFonts w:hint="eastAsia"/>
        </w:rPr>
        <w:t>历史演变与文化内涵</w:t>
      </w:r>
    </w:p>
    <w:p w14:paraId="5DE45CF2" w14:textId="77777777" w:rsidR="00917D92" w:rsidRDefault="00917D92">
      <w:pPr>
        <w:rPr>
          <w:rFonts w:hint="eastAsia"/>
        </w:rPr>
      </w:pPr>
      <w:r>
        <w:rPr>
          <w:rFonts w:hint="eastAsia"/>
        </w:rPr>
        <w:t>“榜”字最早见于小篆，从木旁，右边为“旁”，本义与木制品相关。随着社会发展，其引申义逐渐丰富。科举制度兴起后，“金榜题名”成为寒门学子的人生追求，“榜”字因此承载了社会阶层流动的文化记忆。明清时期“状元榜眼探花”的排名体系，更使“榜”字成为文化符号。传统社会中，“悬榜”被视为权威发布信息的形式，如武则天设立武举时便以“榜示”天下。</w:t>
      </w:r>
    </w:p>
    <w:p w14:paraId="3B0BBCD6" w14:textId="77777777" w:rsidR="00917D92" w:rsidRDefault="00917D92">
      <w:pPr>
        <w:rPr>
          <w:rFonts w:hint="eastAsia"/>
        </w:rPr>
      </w:pPr>
    </w:p>
    <w:p w14:paraId="6F9E1DB2" w14:textId="77777777" w:rsidR="00917D92" w:rsidRDefault="00917D92">
      <w:pPr>
        <w:rPr>
          <w:rFonts w:hint="eastAsia"/>
        </w:rPr>
      </w:pPr>
    </w:p>
    <w:p w14:paraId="5A493E73" w14:textId="77777777" w:rsidR="00917D92" w:rsidRDefault="00917D92">
      <w:pPr>
        <w:rPr>
          <w:rFonts w:hint="eastAsia"/>
        </w:rPr>
      </w:pPr>
      <w:r>
        <w:rPr>
          <w:rFonts w:hint="eastAsia"/>
        </w:rPr>
        <w:t>现代社会的应用场景</w:t>
      </w:r>
    </w:p>
    <w:p w14:paraId="7740D9B4" w14:textId="77777777" w:rsidR="00917D92" w:rsidRDefault="00917D92">
      <w:pPr>
        <w:rPr>
          <w:rFonts w:hint="eastAsia"/>
        </w:rPr>
      </w:pPr>
      <w:r>
        <w:rPr>
          <w:rFonts w:hint="eastAsia"/>
        </w:rPr>
        <w:t>当代生活中，“榜”字高频用于教育领域，如学科成绩排名单、大学排行榜等。商业领域有“销量排行榜”“富豪榜”，反映市场动态与财富分布。影视行业则用“收视率排行榜”“热搜榜单”追踪作品影响力。值得注意的是，网络时代的“榜单文化”已超越传统纸媒，微博热搜榜、短视频热榜等数字化榜单，成为信息传播的新载体。“学霸”“社牛”等新造词汇的“榜”字，展现出语言生命力。</w:t>
      </w:r>
    </w:p>
    <w:p w14:paraId="4F543F43" w14:textId="77777777" w:rsidR="00917D92" w:rsidRDefault="00917D92">
      <w:pPr>
        <w:rPr>
          <w:rFonts w:hint="eastAsia"/>
        </w:rPr>
      </w:pPr>
    </w:p>
    <w:p w14:paraId="5332F4E9" w14:textId="77777777" w:rsidR="00917D92" w:rsidRDefault="00917D92">
      <w:pPr>
        <w:rPr>
          <w:rFonts w:hint="eastAsia"/>
        </w:rPr>
      </w:pPr>
    </w:p>
    <w:p w14:paraId="10EDA0C1" w14:textId="77777777" w:rsidR="00917D92" w:rsidRDefault="00917D92">
      <w:pPr>
        <w:rPr>
          <w:rFonts w:hint="eastAsia"/>
        </w:rPr>
      </w:pPr>
      <w:r>
        <w:rPr>
          <w:rFonts w:hint="eastAsia"/>
        </w:rPr>
        <w:t>常见混淆字的辨析</w:t>
      </w:r>
    </w:p>
    <w:p w14:paraId="42C7FBEC" w14:textId="77777777" w:rsidR="00917D92" w:rsidRDefault="00917D92">
      <w:pPr>
        <w:rPr>
          <w:rFonts w:hint="eastAsia"/>
        </w:rPr>
      </w:pPr>
      <w:r>
        <w:rPr>
          <w:rFonts w:hint="eastAsia"/>
        </w:rPr>
        <w:t>“榜”需与“傍”（bàng）区分：“傍”指靠近或依附（如傍晚、依傍），而“榜”侧重公示内容或摇桨工具。“傍”在“榜眼”中属异体字用法，正体应为“榜眼”。需警惕网络语境中生造的“榜X”词组，如“榜一大哥”虽属特定称谓，但在正式文本中建议使用规范表达。</w:t>
      </w:r>
    </w:p>
    <w:p w14:paraId="7A85F9B2" w14:textId="77777777" w:rsidR="00917D92" w:rsidRDefault="00917D92">
      <w:pPr>
        <w:rPr>
          <w:rFonts w:hint="eastAsia"/>
        </w:rPr>
      </w:pPr>
    </w:p>
    <w:p w14:paraId="3C05F759" w14:textId="77777777" w:rsidR="00917D92" w:rsidRDefault="00917D92">
      <w:pPr>
        <w:rPr>
          <w:rFonts w:hint="eastAsia"/>
        </w:rPr>
      </w:pPr>
    </w:p>
    <w:p w14:paraId="27F1B1EC" w14:textId="77777777" w:rsidR="00917D92" w:rsidRDefault="00917D92">
      <w:pPr>
        <w:rPr>
          <w:rFonts w:hint="eastAsia"/>
        </w:rPr>
      </w:pPr>
      <w:r>
        <w:rPr>
          <w:rFonts w:hint="eastAsia"/>
        </w:rPr>
        <w:t>语言规范与使用建议</w:t>
      </w:r>
    </w:p>
    <w:p w14:paraId="43CB3E11" w14:textId="77777777" w:rsidR="00917D92" w:rsidRDefault="00917D92">
      <w:pPr>
        <w:rPr>
          <w:rFonts w:hint="eastAsia"/>
        </w:rPr>
      </w:pPr>
      <w:r>
        <w:rPr>
          <w:rFonts w:hint="eastAsia"/>
        </w:rPr>
        <w:t>根据《现代汉语词典》第七版，标准用法如下：行政公告用“榜单”，民间评选用“排行榜”，历史文献用“榜文”；涉水工具统一使用“桨”替代古字“榜”。教学建议注重语境区分，在写作通知、报告时优先使用规范词组，文学创作可适当借鉴传统用法增添文采。建议通过成语接龙（如“榜上无名—名落孙山”）强化记忆，利用字典APP实时查询疑难用法。</w:t>
      </w:r>
    </w:p>
    <w:p w14:paraId="41263282" w14:textId="77777777" w:rsidR="00917D92" w:rsidRDefault="00917D92">
      <w:pPr>
        <w:rPr>
          <w:rFonts w:hint="eastAsia"/>
        </w:rPr>
      </w:pPr>
    </w:p>
    <w:p w14:paraId="671D65D5" w14:textId="77777777" w:rsidR="00917D92" w:rsidRDefault="00917D92">
      <w:pPr>
        <w:rPr>
          <w:rFonts w:hint="eastAsia"/>
        </w:rPr>
      </w:pPr>
    </w:p>
    <w:p w14:paraId="285264F1" w14:textId="77777777" w:rsidR="00917D92" w:rsidRDefault="00917D92">
      <w:pPr>
        <w:rPr>
          <w:rFonts w:hint="eastAsia"/>
        </w:rPr>
      </w:pPr>
      <w:r>
        <w:rPr>
          <w:rFonts w:hint="eastAsia"/>
        </w:rPr>
        <w:t>多音字学习的启示</w:t>
      </w:r>
    </w:p>
    <w:p w14:paraId="5873143E" w14:textId="77777777" w:rsidR="00917D92" w:rsidRDefault="00917D92">
      <w:pPr>
        <w:rPr>
          <w:rFonts w:hint="eastAsia"/>
        </w:rPr>
      </w:pPr>
      <w:r>
        <w:rPr>
          <w:rFonts w:hint="eastAsia"/>
        </w:rPr>
        <w:t>汉字多音现象反映语言发展脉络，“榜”字从工具到公示的义项演变，印证了实用需求对词汇的影响。学习时可通过制作语义树状图梳理关联：树根为“木”，枝干分列“公示文书”“摇桨工具”，叶片标注不同时代案例。跨领域学习更有效：结合历史课了解科举制度，结合信息技术课分析算法排名的现代榜单，从多角度深化理解。</w:t>
      </w:r>
    </w:p>
    <w:p w14:paraId="0FA808F1" w14:textId="77777777" w:rsidR="00917D92" w:rsidRDefault="00917D92">
      <w:pPr>
        <w:rPr>
          <w:rFonts w:hint="eastAsia"/>
        </w:rPr>
      </w:pPr>
    </w:p>
    <w:p w14:paraId="0EDC2E3B" w14:textId="77777777" w:rsidR="00917D92" w:rsidRDefault="00917D92">
      <w:pPr>
        <w:rPr>
          <w:rFonts w:hint="eastAsia"/>
        </w:rPr>
      </w:pPr>
    </w:p>
    <w:p w14:paraId="30DBEABB" w14:textId="77777777" w:rsidR="00917D92" w:rsidRDefault="00917D92">
      <w:pPr>
        <w:rPr>
          <w:rFonts w:hint="eastAsia"/>
        </w:rPr>
      </w:pPr>
      <w:r>
        <w:rPr>
          <w:rFonts w:hint="eastAsia"/>
        </w:rPr>
        <w:t>最后的总结</w:t>
      </w:r>
    </w:p>
    <w:p w14:paraId="4E7F761A" w14:textId="77777777" w:rsidR="00917D92" w:rsidRDefault="00917D92">
      <w:pPr>
        <w:rPr>
          <w:rFonts w:hint="eastAsia"/>
        </w:rPr>
      </w:pPr>
      <w:r>
        <w:rPr>
          <w:rFonts w:hint="eastAsia"/>
        </w:rPr>
        <w:t>掌握“榜”的正确读音与用法，不仅是语言规范要求，更是理解文化传播脉络的关键。建议通过日常积累与主动运用巩固记忆，如在观看古装剧时留意“榜文”台词，或关注年度榜单变化的社会讨论。这种学习方式既能提升语言能力，又能增强文化认知维度。</w:t>
      </w:r>
    </w:p>
    <w:p w14:paraId="361FC402" w14:textId="77777777" w:rsidR="00917D92" w:rsidRDefault="00917D92">
      <w:pPr>
        <w:rPr>
          <w:rFonts w:hint="eastAsia"/>
        </w:rPr>
      </w:pPr>
    </w:p>
    <w:p w14:paraId="0DF94378" w14:textId="77777777" w:rsidR="00917D92" w:rsidRDefault="00917D92">
      <w:pPr>
        <w:rPr>
          <w:rFonts w:hint="eastAsia"/>
        </w:rPr>
      </w:pPr>
    </w:p>
    <w:p w14:paraId="7E533E1B" w14:textId="77777777" w:rsidR="00917D92" w:rsidRDefault="00917D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AD39DD" w14:textId="2E9DFF2D" w:rsidR="008A0BCC" w:rsidRDefault="008A0BCC"/>
    <w:sectPr w:rsidR="008A0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BCC"/>
    <w:rsid w:val="008A0BCC"/>
    <w:rsid w:val="00917D92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D56B0-1858-42BB-A4FA-49BD91A4D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B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B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B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B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B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B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B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B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B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B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B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B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B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B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B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B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B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B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B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B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B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B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B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B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B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B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B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2025-08-21T01:46:00Z</dcterms:created>
  <dcterms:modified xsi:type="dcterms:W3CDTF">2025-08-21T01:46:00Z</dcterms:modified>
</cp:coreProperties>
</file>