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61CF" w14:textId="77777777" w:rsidR="0040528A" w:rsidRDefault="0040528A">
      <w:pPr>
        <w:rPr>
          <w:rFonts w:hint="eastAsia"/>
        </w:rPr>
      </w:pPr>
      <w:r>
        <w:rPr>
          <w:rFonts w:hint="eastAsia"/>
        </w:rPr>
        <w:t>桌的拼音拼读组词</w:t>
      </w:r>
    </w:p>
    <w:p w14:paraId="440C7B2E" w14:textId="77777777" w:rsidR="0040528A" w:rsidRDefault="0040528A">
      <w:pPr>
        <w:rPr>
          <w:rFonts w:hint="eastAsia"/>
        </w:rPr>
      </w:pPr>
      <w:r>
        <w:rPr>
          <w:rFonts w:hint="eastAsia"/>
        </w:rPr>
        <w:t>在汉语学习的过程中，了解和掌握每个汉字的正确发音及其相关词汇是十分重要的。今天我们要深入探讨的一个汉字就是“桌”，它不仅是我们日常生活中不可或缺的一部分，同时也是一个非常有趣的学习对象。</w:t>
      </w:r>
    </w:p>
    <w:p w14:paraId="47FB38F5" w14:textId="77777777" w:rsidR="0040528A" w:rsidRDefault="0040528A">
      <w:pPr>
        <w:rPr>
          <w:rFonts w:hint="eastAsia"/>
        </w:rPr>
      </w:pPr>
    </w:p>
    <w:p w14:paraId="1B36E2E1" w14:textId="77777777" w:rsidR="0040528A" w:rsidRDefault="0040528A">
      <w:pPr>
        <w:rPr>
          <w:rFonts w:hint="eastAsia"/>
        </w:rPr>
      </w:pPr>
    </w:p>
    <w:p w14:paraId="5F3886FD" w14:textId="77777777" w:rsidR="0040528A" w:rsidRDefault="0040528A">
      <w:pPr>
        <w:rPr>
          <w:rFonts w:hint="eastAsia"/>
        </w:rPr>
      </w:pPr>
      <w:r>
        <w:rPr>
          <w:rFonts w:hint="eastAsia"/>
        </w:rPr>
        <w:t>拼音拼读</w:t>
      </w:r>
    </w:p>
    <w:p w14:paraId="7F4E73BC" w14:textId="77777777" w:rsidR="0040528A" w:rsidRDefault="0040528A">
      <w:pPr>
        <w:rPr>
          <w:rFonts w:hint="eastAsia"/>
        </w:rPr>
      </w:pPr>
      <w:r>
        <w:rPr>
          <w:rFonts w:hint="eastAsia"/>
        </w:rPr>
        <w:t>“桌”字的拼音为“zhuō”。在学习这个字的发音时，我们需要注意的是声母“zh”是一个清辅音，而韵母“uō”则需要我们的口型从圆唇逐渐过渡到稍微放松的状态。通过反复练习，我们可以更好地掌握其正确的发音方法。对于初学者来说，模仿标准发音并结合拼音字母的记忆可以帮助更快地学会准确发音。</w:t>
      </w:r>
    </w:p>
    <w:p w14:paraId="42DCDEA8" w14:textId="77777777" w:rsidR="0040528A" w:rsidRDefault="0040528A">
      <w:pPr>
        <w:rPr>
          <w:rFonts w:hint="eastAsia"/>
        </w:rPr>
      </w:pPr>
    </w:p>
    <w:p w14:paraId="4F18AE56" w14:textId="77777777" w:rsidR="0040528A" w:rsidRDefault="0040528A">
      <w:pPr>
        <w:rPr>
          <w:rFonts w:hint="eastAsia"/>
        </w:rPr>
      </w:pPr>
    </w:p>
    <w:p w14:paraId="5A487747" w14:textId="77777777" w:rsidR="0040528A" w:rsidRDefault="0040528A">
      <w:pPr>
        <w:rPr>
          <w:rFonts w:hint="eastAsia"/>
        </w:rPr>
      </w:pPr>
      <w:r>
        <w:rPr>
          <w:rFonts w:hint="eastAsia"/>
        </w:rPr>
        <w:t>基本含义与用法</w:t>
      </w:r>
    </w:p>
    <w:p w14:paraId="1AD3B256" w14:textId="77777777" w:rsidR="0040528A" w:rsidRDefault="0040528A">
      <w:pPr>
        <w:rPr>
          <w:rFonts w:hint="eastAsia"/>
        </w:rPr>
      </w:pPr>
      <w:r>
        <w:rPr>
          <w:rFonts w:hint="eastAsia"/>
        </w:rPr>
        <w:t>“桌”指的是用于放置物品、进行工作或就餐等活动的家具。随着时代的发展，“桌”的形式和用途也变得多样化。例如，在现代办公室中，我们常常会见到电脑桌、会议桌等；而在家庭环境中，则有餐桌、书桌等多种类型。这些不同的桌子都根据各自的使用场景进行了专门的设计，以满足人们的不同需求。</w:t>
      </w:r>
    </w:p>
    <w:p w14:paraId="6B2D03EC" w14:textId="77777777" w:rsidR="0040528A" w:rsidRDefault="0040528A">
      <w:pPr>
        <w:rPr>
          <w:rFonts w:hint="eastAsia"/>
        </w:rPr>
      </w:pPr>
    </w:p>
    <w:p w14:paraId="47A6325E" w14:textId="77777777" w:rsidR="0040528A" w:rsidRDefault="0040528A">
      <w:pPr>
        <w:rPr>
          <w:rFonts w:hint="eastAsia"/>
        </w:rPr>
      </w:pPr>
    </w:p>
    <w:p w14:paraId="340845AA" w14:textId="77777777" w:rsidR="0040528A" w:rsidRDefault="0040528A">
      <w:pPr>
        <w:rPr>
          <w:rFonts w:hint="eastAsia"/>
        </w:rPr>
      </w:pPr>
      <w:r>
        <w:rPr>
          <w:rFonts w:hint="eastAsia"/>
        </w:rPr>
        <w:t>组词示例</w:t>
      </w:r>
    </w:p>
    <w:p w14:paraId="15EE547E" w14:textId="77777777" w:rsidR="0040528A" w:rsidRDefault="0040528A">
      <w:pPr>
        <w:rPr>
          <w:rFonts w:hint="eastAsia"/>
        </w:rPr>
      </w:pPr>
      <w:r>
        <w:rPr>
          <w:rFonts w:hint="eastAsia"/>
        </w:rPr>
        <w:t>接下来，让我们看看一些由“桌”组成的常用词语：</w:t>
      </w:r>
    </w:p>
    <w:p w14:paraId="013E367B" w14:textId="77777777" w:rsidR="0040528A" w:rsidRDefault="0040528A">
      <w:pPr>
        <w:rPr>
          <w:rFonts w:hint="eastAsia"/>
        </w:rPr>
      </w:pPr>
    </w:p>
    <w:p w14:paraId="47722791" w14:textId="77777777" w:rsidR="0040528A" w:rsidRDefault="0040528A">
      <w:pPr>
        <w:rPr>
          <w:rFonts w:hint="eastAsia"/>
        </w:rPr>
      </w:pPr>
      <w:r>
        <w:rPr>
          <w:rFonts w:hint="eastAsia"/>
        </w:rPr>
        <w:t>书桌（shū zhuō）： 用来放置书籍和文具的桌子，通常用于学习或工作的场合。</w:t>
      </w:r>
    </w:p>
    <w:p w14:paraId="70548F3E" w14:textId="77777777" w:rsidR="0040528A" w:rsidRDefault="0040528A">
      <w:pPr>
        <w:rPr>
          <w:rFonts w:hint="eastAsia"/>
        </w:rPr>
      </w:pPr>
      <w:r>
        <w:rPr>
          <w:rFonts w:hint="eastAsia"/>
        </w:rPr>
        <w:t>餐桌（cān zhuō）： 供人们用餐时使用的桌子，可以是家庭中的餐桌，也可以是餐馆里的桌子。</w:t>
      </w:r>
    </w:p>
    <w:p w14:paraId="12F121E3" w14:textId="77777777" w:rsidR="0040528A" w:rsidRDefault="0040528A">
      <w:pPr>
        <w:rPr>
          <w:rFonts w:hint="eastAsia"/>
        </w:rPr>
      </w:pPr>
      <w:r>
        <w:rPr>
          <w:rFonts w:hint="eastAsia"/>
        </w:rPr>
        <w:t>会议桌（huì yì zhuō）： 会议室中用于开会讨论问题的桌子，一般比较大，以便于多人围坐交流。</w:t>
      </w:r>
    </w:p>
    <w:p w14:paraId="6F50C438" w14:textId="77777777" w:rsidR="0040528A" w:rsidRDefault="0040528A">
      <w:pPr>
        <w:rPr>
          <w:rFonts w:hint="eastAsia"/>
        </w:rPr>
      </w:pPr>
      <w:r>
        <w:rPr>
          <w:rFonts w:hint="eastAsia"/>
        </w:rPr>
        <w:t>乒乓球桌（pīng pāng qiú zhuō）： 进行乒乓球运动时所使用的特殊桌子，具有特定的尺寸和规则要求。</w:t>
      </w:r>
    </w:p>
    <w:p w14:paraId="5F2563E7" w14:textId="77777777" w:rsidR="0040528A" w:rsidRDefault="0040528A">
      <w:pPr>
        <w:rPr>
          <w:rFonts w:hint="eastAsia"/>
        </w:rPr>
      </w:pPr>
    </w:p>
    <w:p w14:paraId="33782F28" w14:textId="77777777" w:rsidR="0040528A" w:rsidRDefault="0040528A">
      <w:pPr>
        <w:rPr>
          <w:rFonts w:hint="eastAsia"/>
        </w:rPr>
      </w:pPr>
      <w:r>
        <w:rPr>
          <w:rFonts w:hint="eastAsia"/>
        </w:rPr>
        <w:t>通过学习这些由“桌”构成的词语，不仅能帮助我们更好地理解这一汉字的应用范围，还能丰富我们的词汇量，提高语言表达能力。</w:t>
      </w:r>
    </w:p>
    <w:p w14:paraId="7141969F" w14:textId="77777777" w:rsidR="0040528A" w:rsidRDefault="0040528A">
      <w:pPr>
        <w:rPr>
          <w:rFonts w:hint="eastAsia"/>
        </w:rPr>
      </w:pPr>
    </w:p>
    <w:p w14:paraId="30272DA8" w14:textId="77777777" w:rsidR="0040528A" w:rsidRDefault="0040528A">
      <w:pPr>
        <w:rPr>
          <w:rFonts w:hint="eastAsia"/>
        </w:rPr>
      </w:pPr>
    </w:p>
    <w:p w14:paraId="670C6BA7" w14:textId="77777777" w:rsidR="0040528A" w:rsidRDefault="0040528A">
      <w:pPr>
        <w:rPr>
          <w:rFonts w:hint="eastAsia"/>
        </w:rPr>
      </w:pPr>
      <w:r>
        <w:rPr>
          <w:rFonts w:hint="eastAsia"/>
        </w:rPr>
        <w:t>最后的总结</w:t>
      </w:r>
    </w:p>
    <w:p w14:paraId="6C36434C" w14:textId="77777777" w:rsidR="0040528A" w:rsidRDefault="0040528A">
      <w:pPr>
        <w:rPr>
          <w:rFonts w:hint="eastAsia"/>
        </w:rPr>
      </w:pPr>
      <w:r>
        <w:rPr>
          <w:rFonts w:hint="eastAsia"/>
        </w:rPr>
        <w:t>通过对“桌”的拼音拼读及组词的学习，我们不仅掌握了这个字的基本发音和书写，还了解到它在日常生活中的广泛应用。无论是作为学生还是成人，深入了解汉字背后的文化意义和实际应用都是非常有益的。希望本文能够为大家提供有价值的参考，并激发更多人对中国文化的兴趣。</w:t>
      </w:r>
    </w:p>
    <w:p w14:paraId="10847797" w14:textId="77777777" w:rsidR="0040528A" w:rsidRDefault="0040528A">
      <w:pPr>
        <w:rPr>
          <w:rFonts w:hint="eastAsia"/>
        </w:rPr>
      </w:pPr>
    </w:p>
    <w:p w14:paraId="417A4A9B" w14:textId="77777777" w:rsidR="0040528A" w:rsidRDefault="00405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66B57" w14:textId="44EC8A16" w:rsidR="0021496E" w:rsidRDefault="0021496E"/>
    <w:sectPr w:rsidR="0021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6E"/>
    <w:rsid w:val="0021496E"/>
    <w:rsid w:val="00277131"/>
    <w:rsid w:val="0040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0DA97-D4B5-4161-8C7A-3A2EC5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