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E0FB3" w14:textId="77777777" w:rsidR="009D17FA" w:rsidRDefault="009D17FA">
      <w:pPr>
        <w:rPr>
          <w:rFonts w:hint="eastAsia"/>
        </w:rPr>
      </w:pPr>
      <w:r>
        <w:rPr>
          <w:rFonts w:hint="eastAsia"/>
        </w:rPr>
        <w:t>桌拼音怎么读?</w:t>
      </w:r>
    </w:p>
    <w:p w14:paraId="05760CA6" w14:textId="77777777" w:rsidR="009D17FA" w:rsidRDefault="009D17FA">
      <w:pPr>
        <w:rPr>
          <w:rFonts w:hint="eastAsia"/>
        </w:rPr>
      </w:pPr>
      <w:r>
        <w:rPr>
          <w:rFonts w:hint="eastAsia"/>
        </w:rPr>
        <w:t>在汉语学习过程中，掌握汉字的正确发音是十分重要的。对于“桌”这个字来说，其拼音为“zhuō”。这是一个由声母“zh”和韵母“uō”组成的三拼音节。学习者在初学时可能会对如何准确发出这个音感到困惑。</w:t>
      </w:r>
    </w:p>
    <w:p w14:paraId="72D4FECE" w14:textId="77777777" w:rsidR="009D17FA" w:rsidRDefault="009D17FA">
      <w:pPr>
        <w:rPr>
          <w:rFonts w:hint="eastAsia"/>
        </w:rPr>
      </w:pPr>
    </w:p>
    <w:p w14:paraId="65C31A6F" w14:textId="77777777" w:rsidR="009D17FA" w:rsidRDefault="009D17FA">
      <w:pPr>
        <w:rPr>
          <w:rFonts w:hint="eastAsia"/>
        </w:rPr>
      </w:pPr>
    </w:p>
    <w:p w14:paraId="2C72C8D8" w14:textId="77777777" w:rsidR="009D17FA" w:rsidRDefault="009D17FA">
      <w:pPr>
        <w:rPr>
          <w:rFonts w:hint="eastAsia"/>
        </w:rPr>
      </w:pPr>
      <w:r>
        <w:rPr>
          <w:rFonts w:hint="eastAsia"/>
        </w:rPr>
        <w:t>声母“zh”的发音技巧</w:t>
      </w:r>
    </w:p>
    <w:p w14:paraId="0A5E223D" w14:textId="77777777" w:rsidR="009D17FA" w:rsidRDefault="009D17FA">
      <w:pPr>
        <w:rPr>
          <w:rFonts w:hint="eastAsia"/>
        </w:rPr>
      </w:pPr>
      <w:r>
        <w:rPr>
          <w:rFonts w:hint="eastAsia"/>
        </w:rPr>
        <w:t>让我们了解一下“zh”的发音方法。“zh”属于舌尖后音，发音时舌尖需要向上翘起，靠近硬腭前部，但不接触，形成一条窄缝，让气流从中挤出。同时，声带振动。练习这个音时，可以尝试将舌头尽量向后推，并保持舌尖与硬腭之间的微小距离，这样有助于找到正确的发音位置。</w:t>
      </w:r>
    </w:p>
    <w:p w14:paraId="33B8AC97" w14:textId="77777777" w:rsidR="009D17FA" w:rsidRDefault="009D17FA">
      <w:pPr>
        <w:rPr>
          <w:rFonts w:hint="eastAsia"/>
        </w:rPr>
      </w:pPr>
    </w:p>
    <w:p w14:paraId="02165CDB" w14:textId="77777777" w:rsidR="009D17FA" w:rsidRDefault="009D17FA">
      <w:pPr>
        <w:rPr>
          <w:rFonts w:hint="eastAsia"/>
        </w:rPr>
      </w:pPr>
    </w:p>
    <w:p w14:paraId="3BAD0D8C" w14:textId="77777777" w:rsidR="009D17FA" w:rsidRDefault="009D17FA">
      <w:pPr>
        <w:rPr>
          <w:rFonts w:hint="eastAsia"/>
        </w:rPr>
      </w:pPr>
      <w:r>
        <w:rPr>
          <w:rFonts w:hint="eastAsia"/>
        </w:rPr>
        <w:t>韵母“uō”的发音要点</w:t>
      </w:r>
    </w:p>
    <w:p w14:paraId="49CCBB72" w14:textId="77777777" w:rsidR="009D17FA" w:rsidRDefault="009D17FA">
      <w:pPr>
        <w:rPr>
          <w:rFonts w:hint="eastAsia"/>
        </w:rPr>
      </w:pPr>
      <w:r>
        <w:rPr>
          <w:rFonts w:hint="eastAsia"/>
        </w:rPr>
        <w:t>接下来，“uō”是由介音“u”和主要元音“o”组成的一个复韵母。发音时，先做好发“u”的口形，即双唇拢圆向前突出，然后迅速滑向“o”的发音状态，即嘴唇稍微放松但仍保持圆形。整个过程要流畅自然，使得“u”和“o”的过渡平滑无痕。在实际发音中，注意不要过分强调任何一个部分，以保证声音的连贯性。</w:t>
      </w:r>
    </w:p>
    <w:p w14:paraId="017DC977" w14:textId="77777777" w:rsidR="009D17FA" w:rsidRDefault="009D17FA">
      <w:pPr>
        <w:rPr>
          <w:rFonts w:hint="eastAsia"/>
        </w:rPr>
      </w:pPr>
    </w:p>
    <w:p w14:paraId="7C217B3C" w14:textId="77777777" w:rsidR="009D17FA" w:rsidRDefault="009D17FA">
      <w:pPr>
        <w:rPr>
          <w:rFonts w:hint="eastAsia"/>
        </w:rPr>
      </w:pPr>
    </w:p>
    <w:p w14:paraId="2A4979FE" w14:textId="77777777" w:rsidR="009D17FA" w:rsidRDefault="009D17FA">
      <w:pPr>
        <w:rPr>
          <w:rFonts w:hint="eastAsia"/>
        </w:rPr>
      </w:pPr>
      <w:r>
        <w:rPr>
          <w:rFonts w:hint="eastAsia"/>
        </w:rPr>
        <w:t>结合声母和韵母的发音练习</w:t>
      </w:r>
    </w:p>
    <w:p w14:paraId="48DA124C" w14:textId="77777777" w:rsidR="009D17FA" w:rsidRDefault="009D17FA">
      <w:pPr>
        <w:rPr>
          <w:rFonts w:hint="eastAsia"/>
        </w:rPr>
      </w:pPr>
      <w:r>
        <w:rPr>
          <w:rFonts w:hint="eastAsia"/>
        </w:rPr>
        <w:t>掌握了单独的声母和韵母发音之后，下一步就是将两者结合起来进行练习了。开始时，可以缓慢地从“zh”滑向“uō”，逐渐加快速度直到能够自然地说出“zhuō”。在这个过程中，重要的是保持每个音素的清晰度，避免因为速度加快而导致发音模糊。通过反复听标准发音并模仿，也可以帮助改善自己的发音准确性。</w:t>
      </w:r>
    </w:p>
    <w:p w14:paraId="2E81C12C" w14:textId="77777777" w:rsidR="009D17FA" w:rsidRDefault="009D17FA">
      <w:pPr>
        <w:rPr>
          <w:rFonts w:hint="eastAsia"/>
        </w:rPr>
      </w:pPr>
    </w:p>
    <w:p w14:paraId="20661D16" w14:textId="77777777" w:rsidR="009D17FA" w:rsidRDefault="009D17FA">
      <w:pPr>
        <w:rPr>
          <w:rFonts w:hint="eastAsia"/>
        </w:rPr>
      </w:pPr>
    </w:p>
    <w:p w14:paraId="4B82BA09" w14:textId="77777777" w:rsidR="009D17FA" w:rsidRDefault="009D17FA">
      <w:pPr>
        <w:rPr>
          <w:rFonts w:hint="eastAsia"/>
        </w:rPr>
      </w:pPr>
      <w:r>
        <w:rPr>
          <w:rFonts w:hint="eastAsia"/>
        </w:rPr>
        <w:t>日常应用中的发音实践</w:t>
      </w:r>
    </w:p>
    <w:p w14:paraId="1C8B22D0" w14:textId="77777777" w:rsidR="009D17FA" w:rsidRDefault="009D17FA">
      <w:pPr>
        <w:rPr>
          <w:rFonts w:hint="eastAsia"/>
        </w:rPr>
      </w:pPr>
      <w:r>
        <w:rPr>
          <w:rFonts w:hint="eastAsia"/>
        </w:rPr>
        <w:t>了解了理论知识后，在日常生活中的实际运用同样不可忽视。无论是在课堂上跟着老师朗读课文，还是观看中文电影、电视剧时留意角色对话中的发音细节，都是提高语音语调的有效途径。利用语言交换伙伴或者参加汉语角等活动，也能提供一个真实的交流环境，帮助你更好地掌握“桌”及其他汉字的正确发音。</w:t>
      </w:r>
    </w:p>
    <w:p w14:paraId="7FD9DEFC" w14:textId="77777777" w:rsidR="009D17FA" w:rsidRDefault="009D17FA">
      <w:pPr>
        <w:rPr>
          <w:rFonts w:hint="eastAsia"/>
        </w:rPr>
      </w:pPr>
    </w:p>
    <w:p w14:paraId="646A6682" w14:textId="77777777" w:rsidR="009D17FA" w:rsidRDefault="009D1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BC0BC" w14:textId="644C767C" w:rsidR="008E4ED8" w:rsidRDefault="008E4ED8"/>
    <w:sectPr w:rsidR="008E4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D8"/>
    <w:rsid w:val="00277131"/>
    <w:rsid w:val="008E4ED8"/>
    <w:rsid w:val="009D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7E239-319D-4CE8-8641-54DCD6A0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