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443B" w14:textId="77777777" w:rsidR="00971657" w:rsidRDefault="00971657">
      <w:pPr>
        <w:rPr>
          <w:rFonts w:hint="eastAsia"/>
        </w:rPr>
      </w:pPr>
      <w:r>
        <w:rPr>
          <w:rFonts w:hint="eastAsia"/>
        </w:rPr>
        <w:t>栅栏门的拼音怎么写</w:t>
      </w:r>
    </w:p>
    <w:p w14:paraId="108BCA31" w14:textId="77777777" w:rsidR="00971657" w:rsidRDefault="00971657">
      <w:pPr>
        <w:rPr>
          <w:rFonts w:hint="eastAsia"/>
        </w:rPr>
      </w:pPr>
      <w:r>
        <w:rPr>
          <w:rFonts w:hint="eastAsia"/>
        </w:rPr>
        <w:t>栅栏门，在汉语中是一个非常直观且形象的词汇，用来描述一种常见的设施。它的拼音写作“zhà lán mén”。在学习汉语或者进行中文输入的时候，了解其准确的拼音对于正确表达至关重要。拼音作为汉字的一种标注方式，不仅方便了我们对汉字读音的学习，也极大地促进了对外汉语教学的发展。</w:t>
      </w:r>
    </w:p>
    <w:p w14:paraId="55017627" w14:textId="77777777" w:rsidR="00971657" w:rsidRDefault="00971657">
      <w:pPr>
        <w:rPr>
          <w:rFonts w:hint="eastAsia"/>
        </w:rPr>
      </w:pPr>
    </w:p>
    <w:p w14:paraId="1256BC1C" w14:textId="77777777" w:rsidR="00971657" w:rsidRDefault="00971657">
      <w:pPr>
        <w:rPr>
          <w:rFonts w:hint="eastAsia"/>
        </w:rPr>
      </w:pPr>
    </w:p>
    <w:p w14:paraId="27546626" w14:textId="77777777" w:rsidR="00971657" w:rsidRDefault="00971657">
      <w:pPr>
        <w:rPr>
          <w:rFonts w:hint="eastAsia"/>
        </w:rPr>
      </w:pPr>
      <w:r>
        <w:rPr>
          <w:rFonts w:hint="eastAsia"/>
        </w:rPr>
        <w:t>栅栏门的基本概念与作用</w:t>
      </w:r>
    </w:p>
    <w:p w14:paraId="0A432812" w14:textId="77777777" w:rsidR="00971657" w:rsidRDefault="00971657">
      <w:pPr>
        <w:rPr>
          <w:rFonts w:hint="eastAsia"/>
        </w:rPr>
      </w:pPr>
      <w:r>
        <w:rPr>
          <w:rFonts w:hint="eastAsia"/>
        </w:rPr>
        <w:t>栅栏门通常是指由一系列竖直或水平排列的杆、板条或其他材料构成的门，主要用于围栏的一部部分，起到分隔空间的作用。这种类型的门可以应用于多种场合，如住宅区、公园、农场等，以提供安全防护或隐私保护。栅栏门的设计多样，既有简约现代风格，也有复古乡村风格，能够满足不同用户的需求和审美。</w:t>
      </w:r>
    </w:p>
    <w:p w14:paraId="3702BEFC" w14:textId="77777777" w:rsidR="00971657" w:rsidRDefault="00971657">
      <w:pPr>
        <w:rPr>
          <w:rFonts w:hint="eastAsia"/>
        </w:rPr>
      </w:pPr>
    </w:p>
    <w:p w14:paraId="7717B735" w14:textId="77777777" w:rsidR="00971657" w:rsidRDefault="00971657">
      <w:pPr>
        <w:rPr>
          <w:rFonts w:hint="eastAsia"/>
        </w:rPr>
      </w:pPr>
    </w:p>
    <w:p w14:paraId="16C43E16" w14:textId="77777777" w:rsidR="00971657" w:rsidRDefault="0097165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1BAD53" w14:textId="77777777" w:rsidR="00971657" w:rsidRDefault="00971657">
      <w:pPr>
        <w:rPr>
          <w:rFonts w:hint="eastAsia"/>
        </w:rPr>
      </w:pPr>
      <w:r>
        <w:rPr>
          <w:rFonts w:hint="eastAsia"/>
        </w:rPr>
        <w:t>学习栅栏门这类词汇的拼音，是掌握汉语发音规则的重要一步。拼音不仅是外国人学习汉语的基础工具，也是中国儿童学习汉字发音的起点。通过拼音，学习者可以准确地发出汉字的读音，这对于提升口语交流能力和听力理解能力都有着不可忽视的作用。此外，拼音还为学习者提供了查找汉字词典的方法，使得自学变得更加便捷。</w:t>
      </w:r>
    </w:p>
    <w:p w14:paraId="0830ACF9" w14:textId="77777777" w:rsidR="00971657" w:rsidRDefault="00971657">
      <w:pPr>
        <w:rPr>
          <w:rFonts w:hint="eastAsia"/>
        </w:rPr>
      </w:pPr>
    </w:p>
    <w:p w14:paraId="1C4B2B1E" w14:textId="77777777" w:rsidR="00971657" w:rsidRDefault="00971657">
      <w:pPr>
        <w:rPr>
          <w:rFonts w:hint="eastAsia"/>
        </w:rPr>
      </w:pPr>
    </w:p>
    <w:p w14:paraId="48F75CA2" w14:textId="77777777" w:rsidR="00971657" w:rsidRDefault="00971657">
      <w:pPr>
        <w:rPr>
          <w:rFonts w:hint="eastAsia"/>
        </w:rPr>
      </w:pPr>
      <w:r>
        <w:rPr>
          <w:rFonts w:hint="eastAsia"/>
        </w:rPr>
        <w:t>栅栏门在现代社会的应用与发展</w:t>
      </w:r>
    </w:p>
    <w:p w14:paraId="3BADD618" w14:textId="77777777" w:rsidR="00971657" w:rsidRDefault="00971657">
      <w:pPr>
        <w:rPr>
          <w:rFonts w:hint="eastAsia"/>
        </w:rPr>
      </w:pPr>
      <w:r>
        <w:rPr>
          <w:rFonts w:hint="eastAsia"/>
        </w:rPr>
        <w:t>随着科技的进步和社会的发展，栅栏门的设计与功能也在不断进化。现代栅栏门除了传统的手动开启方式外，还出现了电动、遥控等多种开启方式，大大提高了使用的便利性。同时，为了适应不同的环境和需求，栅栏门的材质也从单一的木质或金属扩展到包括塑料、复合材料等在内的多种选择。这些变化不仅丰富了栅栏门的功能，也为用户提供了更多样化的选择。</w:t>
      </w:r>
    </w:p>
    <w:p w14:paraId="3ED3007E" w14:textId="77777777" w:rsidR="00971657" w:rsidRDefault="00971657">
      <w:pPr>
        <w:rPr>
          <w:rFonts w:hint="eastAsia"/>
        </w:rPr>
      </w:pPr>
    </w:p>
    <w:p w14:paraId="42C28E1E" w14:textId="77777777" w:rsidR="00971657" w:rsidRDefault="00971657">
      <w:pPr>
        <w:rPr>
          <w:rFonts w:hint="eastAsia"/>
        </w:rPr>
      </w:pPr>
    </w:p>
    <w:p w14:paraId="027F8173" w14:textId="77777777" w:rsidR="00971657" w:rsidRDefault="00971657">
      <w:pPr>
        <w:rPr>
          <w:rFonts w:hint="eastAsia"/>
        </w:rPr>
      </w:pPr>
      <w:r>
        <w:rPr>
          <w:rFonts w:hint="eastAsia"/>
        </w:rPr>
        <w:t>如何正确书写栅栏门的拼音</w:t>
      </w:r>
    </w:p>
    <w:p w14:paraId="282913B5" w14:textId="77777777" w:rsidR="00971657" w:rsidRDefault="00971657">
      <w:pPr>
        <w:rPr>
          <w:rFonts w:hint="eastAsia"/>
        </w:rPr>
      </w:pPr>
      <w:r>
        <w:rPr>
          <w:rFonts w:hint="eastAsia"/>
        </w:rPr>
        <w:t>正确书写栅栏门的拼音“zhà lán mén”需要注意声调符号的位置和拼写的准确性。“zhà”、“lán”、“mén”分别代表三个汉字的拼音，其中“zh”、“l”、“m”是声母，“à”、“án”、“én”是韵母，并且每个音节都带有一个声调。在汉语中，声调对于区分词语意义具有关键作用，因此准确地标记声调符号是非常重要的。</w:t>
      </w:r>
    </w:p>
    <w:p w14:paraId="6F929CA3" w14:textId="77777777" w:rsidR="00971657" w:rsidRDefault="00971657">
      <w:pPr>
        <w:rPr>
          <w:rFonts w:hint="eastAsia"/>
        </w:rPr>
      </w:pPr>
    </w:p>
    <w:p w14:paraId="41C448B0" w14:textId="77777777" w:rsidR="00971657" w:rsidRDefault="00971657">
      <w:pPr>
        <w:rPr>
          <w:rFonts w:hint="eastAsia"/>
        </w:rPr>
      </w:pPr>
    </w:p>
    <w:p w14:paraId="10D6ED71" w14:textId="77777777" w:rsidR="00971657" w:rsidRDefault="00971657">
      <w:pPr>
        <w:rPr>
          <w:rFonts w:hint="eastAsia"/>
        </w:rPr>
      </w:pPr>
      <w:r>
        <w:rPr>
          <w:rFonts w:hint="eastAsia"/>
        </w:rPr>
        <w:t>总结</w:t>
      </w:r>
    </w:p>
    <w:p w14:paraId="1253EB1C" w14:textId="77777777" w:rsidR="00971657" w:rsidRDefault="00971657">
      <w:pPr>
        <w:rPr>
          <w:rFonts w:hint="eastAsia"/>
        </w:rPr>
      </w:pPr>
      <w:r>
        <w:rPr>
          <w:rFonts w:hint="eastAsia"/>
        </w:rPr>
        <w:t>通过对栅栏门及其拼音“zhà lán mén”的介绍，我们可以看到汉语拼音在日常生活中的重要性。无论是用于日常交流还是专业学习，掌握正确的拼音都是基础中的基础。希望本文能帮助读者更好地理解栅栏门的含义及其拼音的正确写法，同时也为那些正在学习汉语的朋友提供一些有用的参考。</w:t>
      </w:r>
    </w:p>
    <w:p w14:paraId="1E59151C" w14:textId="77777777" w:rsidR="00971657" w:rsidRDefault="00971657">
      <w:pPr>
        <w:rPr>
          <w:rFonts w:hint="eastAsia"/>
        </w:rPr>
      </w:pPr>
    </w:p>
    <w:p w14:paraId="38EC9B1F" w14:textId="77777777" w:rsidR="00971657" w:rsidRDefault="0097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1E702" w14:textId="5A8B9C00" w:rsidR="006F421F" w:rsidRDefault="006F421F"/>
    <w:sectPr w:rsidR="006F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1F"/>
    <w:rsid w:val="00277131"/>
    <w:rsid w:val="006F421F"/>
    <w:rsid w:val="009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DAC6-F8A2-4076-984B-520E364F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