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BD12" w14:textId="77777777" w:rsidR="00FB53C2" w:rsidRDefault="00FB53C2">
      <w:pPr>
        <w:rPr>
          <w:rFonts w:hint="eastAsia"/>
        </w:rPr>
      </w:pPr>
    </w:p>
    <w:p w14:paraId="7B13130E" w14:textId="77777777" w:rsidR="00FB53C2" w:rsidRDefault="00FB53C2">
      <w:pPr>
        <w:rPr>
          <w:rFonts w:hint="eastAsia"/>
        </w:rPr>
      </w:pPr>
      <w:r>
        <w:rPr>
          <w:rFonts w:hint="eastAsia"/>
        </w:rPr>
        <w:t>果脯的脯的拼音怎么写的</w:t>
      </w:r>
    </w:p>
    <w:p w14:paraId="128CDA26" w14:textId="77777777" w:rsidR="00FB53C2" w:rsidRDefault="00FB53C2">
      <w:pPr>
        <w:rPr>
          <w:rFonts w:hint="eastAsia"/>
        </w:rPr>
      </w:pPr>
      <w:r>
        <w:rPr>
          <w:rFonts w:hint="eastAsia"/>
        </w:rPr>
        <w:t>果脯作为中国传统的零食代表，以其酸甜适中的口感和多样化的果香征服了无数人的味蕾。但“果脯”中的“脯”字应该怎么读？它的拼音到底怎么写？不少人第一次见到这个词时，可能会疑惑它的正确发音。今天我们就围绕“果脯的脯的拼音怎么写”这一主题，从字义解析到文化背景，全面探讨这个看似简单却富有趣味的小知识。</w:t>
      </w:r>
    </w:p>
    <w:p w14:paraId="60198DA5" w14:textId="77777777" w:rsidR="00FB53C2" w:rsidRDefault="00FB53C2">
      <w:pPr>
        <w:rPr>
          <w:rFonts w:hint="eastAsia"/>
        </w:rPr>
      </w:pPr>
    </w:p>
    <w:p w14:paraId="11DFAE68" w14:textId="77777777" w:rsidR="00FB53C2" w:rsidRDefault="00FB53C2">
      <w:pPr>
        <w:rPr>
          <w:rFonts w:hint="eastAsia"/>
        </w:rPr>
      </w:pPr>
    </w:p>
    <w:p w14:paraId="25F27105" w14:textId="77777777" w:rsidR="00FB53C2" w:rsidRDefault="00FB53C2">
      <w:pPr>
        <w:rPr>
          <w:rFonts w:hint="eastAsia"/>
        </w:rPr>
      </w:pPr>
      <w:r>
        <w:rPr>
          <w:rFonts w:hint="eastAsia"/>
        </w:rPr>
        <w:t>“果脯”的正确拼音是什么？</w:t>
      </w:r>
    </w:p>
    <w:p w14:paraId="3813645A" w14:textId="77777777" w:rsidR="00FB53C2" w:rsidRDefault="00FB53C2">
      <w:pPr>
        <w:rPr>
          <w:rFonts w:hint="eastAsia"/>
        </w:rPr>
      </w:pPr>
      <w:r>
        <w:rPr>
          <w:rFonts w:hint="eastAsia"/>
        </w:rPr>
        <w:t>“果脯”的拼音是“guǒ fǔ”。这里要特别注意的是“脯”字的发音，它读作“fǔ”，声调是四声，而非“pǔ”或“fú”。“果脯”是一种将水果切成薄片或块状，经过晾晒、腌制等工艺制作的食品，保留了水果本身的甜味。而“脯”字不仅用于指代蜜饯类食品，也常出现在“肉脯”“鹿脯”等词汇中，代表将肉类或其他食材加工成干品的意思。</w:t>
      </w:r>
    </w:p>
    <w:p w14:paraId="50395ECE" w14:textId="77777777" w:rsidR="00FB53C2" w:rsidRDefault="00FB53C2">
      <w:pPr>
        <w:rPr>
          <w:rFonts w:hint="eastAsia"/>
        </w:rPr>
      </w:pPr>
    </w:p>
    <w:p w14:paraId="6F877300" w14:textId="77777777" w:rsidR="00FB53C2" w:rsidRDefault="00FB53C2">
      <w:pPr>
        <w:rPr>
          <w:rFonts w:hint="eastAsia"/>
        </w:rPr>
      </w:pPr>
    </w:p>
    <w:p w14:paraId="3B2AA658" w14:textId="77777777" w:rsidR="00FB53C2" w:rsidRDefault="00FB53C2">
      <w:pPr>
        <w:rPr>
          <w:rFonts w:hint="eastAsia"/>
        </w:rPr>
      </w:pPr>
      <w:r>
        <w:rPr>
          <w:rFonts w:hint="eastAsia"/>
        </w:rPr>
        <w:t>“脯”字在食品中的含义</w:t>
      </w:r>
    </w:p>
    <w:p w14:paraId="1C8E4B89" w14:textId="77777777" w:rsidR="00FB53C2" w:rsidRDefault="00FB53C2">
      <w:pPr>
        <w:rPr>
          <w:rFonts w:hint="eastAsia"/>
        </w:rPr>
      </w:pPr>
      <w:r>
        <w:rPr>
          <w:rFonts w:hint="eastAsia"/>
        </w:rPr>
        <w:t>在汉语词汇中，“脯”通常指经过风干或腌制的食品，这一用法源自古代。《说文解字》中将“脯”解释为“干肉”，这表明“脯”字的本义与肉类加工密切相关。后来，“脯”逐渐扩展到水果加工领域，形成了如“果脯”“杏脯”等延伸用法。在食品文化中，“脯”字往往与干制食品、精致小食联系在一起，带有浓厚的传统工艺色彩。</w:t>
      </w:r>
    </w:p>
    <w:p w14:paraId="572FE473" w14:textId="77777777" w:rsidR="00FB53C2" w:rsidRDefault="00FB53C2">
      <w:pPr>
        <w:rPr>
          <w:rFonts w:hint="eastAsia"/>
        </w:rPr>
      </w:pPr>
    </w:p>
    <w:p w14:paraId="58466242" w14:textId="77777777" w:rsidR="00FB53C2" w:rsidRDefault="00FB53C2">
      <w:pPr>
        <w:rPr>
          <w:rFonts w:hint="eastAsia"/>
        </w:rPr>
      </w:pPr>
    </w:p>
    <w:p w14:paraId="68E861DB" w14:textId="77777777" w:rsidR="00FB53C2" w:rsidRDefault="00FB53C2">
      <w:pPr>
        <w:rPr>
          <w:rFonts w:hint="eastAsia"/>
        </w:rPr>
      </w:pPr>
      <w:r>
        <w:rPr>
          <w:rFonts w:hint="eastAsia"/>
        </w:rPr>
        <w:t>从“脯”字看汉字的演变与应用</w:t>
      </w:r>
    </w:p>
    <w:p w14:paraId="0FD5BAD7" w14:textId="77777777" w:rsidR="00FB53C2" w:rsidRDefault="00FB53C2">
      <w:pPr>
        <w:rPr>
          <w:rFonts w:hint="eastAsia"/>
        </w:rPr>
      </w:pPr>
      <w:r>
        <w:rPr>
          <w:rFonts w:hint="eastAsia"/>
        </w:rPr>
        <w:t>“脯”字的字形演变也颇有趣味。它的左边是“月”部，象征与肉制品相关的含义，右边是“甫”，作为字音标志，同时也增添了一些音韵美感。这种形声结构的字在汉字中非常常见，而“脯”字的独特之处在于，它既保留了古义（如干肉、肉脯），也随着时代演变为包括水果制品的广义概念，体现了汉语词汇的包容性。在现代汉语中，“脯”字还常用于专业术语，如食品学中，它指含有较多糖分的干制食品。</w:t>
      </w:r>
    </w:p>
    <w:p w14:paraId="26F891F7" w14:textId="77777777" w:rsidR="00FB53C2" w:rsidRDefault="00FB53C2">
      <w:pPr>
        <w:rPr>
          <w:rFonts w:hint="eastAsia"/>
        </w:rPr>
      </w:pPr>
    </w:p>
    <w:p w14:paraId="28B5F4BB" w14:textId="77777777" w:rsidR="00FB53C2" w:rsidRDefault="00FB53C2">
      <w:pPr>
        <w:rPr>
          <w:rFonts w:hint="eastAsia"/>
        </w:rPr>
      </w:pPr>
    </w:p>
    <w:p w14:paraId="5D4CEC15" w14:textId="77777777" w:rsidR="00FB53C2" w:rsidRDefault="00FB53C2">
      <w:pPr>
        <w:rPr>
          <w:rFonts w:hint="eastAsia"/>
        </w:rPr>
      </w:pPr>
      <w:r>
        <w:rPr>
          <w:rFonts w:hint="eastAsia"/>
        </w:rPr>
        <w:t>果脯与古代养生文化</w:t>
      </w:r>
    </w:p>
    <w:p w14:paraId="3695A41F" w14:textId="77777777" w:rsidR="00FB53C2" w:rsidRDefault="00FB53C2">
      <w:pPr>
        <w:rPr>
          <w:rFonts w:hint="eastAsia"/>
        </w:rPr>
      </w:pPr>
      <w:r>
        <w:rPr>
          <w:rFonts w:hint="eastAsia"/>
        </w:rPr>
        <w:t>果脯的制作工艺不仅是一门技艺，更承载着中国千年的养生智慧。早在春秋时期，人们就已经开始利用阳光和手工技艺制作干果，并将它们作为保健品食用。例如《本草纲目》中提到梅脯（乌梅制成的果脯）可以“生津止渴、开胃助消”。随着丝绸之路的繁荣，果脯的制作技艺传到中亚、欧洲，并影响了当地饮食文化。在古代，果脯不仅是一种零食，还是旅途中的补充能量的食品，象征着健康与便利。</w:t>
      </w:r>
    </w:p>
    <w:p w14:paraId="3C3C0E15" w14:textId="77777777" w:rsidR="00FB53C2" w:rsidRDefault="00FB53C2">
      <w:pPr>
        <w:rPr>
          <w:rFonts w:hint="eastAsia"/>
        </w:rPr>
      </w:pPr>
    </w:p>
    <w:p w14:paraId="615CC440" w14:textId="77777777" w:rsidR="00FB53C2" w:rsidRDefault="00FB53C2">
      <w:pPr>
        <w:rPr>
          <w:rFonts w:hint="eastAsia"/>
        </w:rPr>
      </w:pPr>
    </w:p>
    <w:p w14:paraId="72F72479" w14:textId="77777777" w:rsidR="00FB53C2" w:rsidRDefault="00FB53C2">
      <w:pPr>
        <w:rPr>
          <w:rFonts w:hint="eastAsia"/>
        </w:rPr>
      </w:pPr>
      <w:r>
        <w:rPr>
          <w:rFonts w:hint="eastAsia"/>
        </w:rPr>
        <w:t>果脯的制作工艺与文化传承</w:t>
      </w:r>
    </w:p>
    <w:p w14:paraId="66C6E693" w14:textId="77777777" w:rsidR="00FB53C2" w:rsidRDefault="00FB53C2">
      <w:pPr>
        <w:rPr>
          <w:rFonts w:hint="eastAsia"/>
        </w:rPr>
      </w:pPr>
      <w:r>
        <w:rPr>
          <w:rFonts w:hint="eastAsia"/>
        </w:rPr>
        <w:t>果脯的制作技艺代代相传，从果肉的选择到腌制过程，每一步都凝聚了匠人的心思。传统工艺中，水果需经过洗净、去皮去核、手工切片或块后，用糖稀小火慢煮，再晾晒数日以保持水果的鲜味。不同地区的果脯也有其独特风格，比如北京果脯甜润饱满、苏州杨梅脯酸甜适中。而随着现代技术的发展，果脯的生产工艺变得更加高效，但传统手工艺仍然被视为一种非物质文化遗产。</w:t>
      </w:r>
    </w:p>
    <w:p w14:paraId="4C9E3B77" w14:textId="77777777" w:rsidR="00FB53C2" w:rsidRDefault="00FB53C2">
      <w:pPr>
        <w:rPr>
          <w:rFonts w:hint="eastAsia"/>
        </w:rPr>
      </w:pPr>
    </w:p>
    <w:p w14:paraId="021CE8AA" w14:textId="77777777" w:rsidR="00FB53C2" w:rsidRDefault="00FB53C2">
      <w:pPr>
        <w:rPr>
          <w:rFonts w:hint="eastAsia"/>
        </w:rPr>
      </w:pPr>
    </w:p>
    <w:p w14:paraId="38E76421" w14:textId="77777777" w:rsidR="00FB53C2" w:rsidRDefault="00FB53C2">
      <w:pPr>
        <w:rPr>
          <w:rFonts w:hint="eastAsia"/>
        </w:rPr>
      </w:pPr>
      <w:r>
        <w:rPr>
          <w:rFonts w:hint="eastAsia"/>
        </w:rPr>
        <w:t>现代果脯如何迎合健康趋势</w:t>
      </w:r>
    </w:p>
    <w:p w14:paraId="32CB3F40" w14:textId="77777777" w:rsidR="00FB53C2" w:rsidRDefault="00FB53C2">
      <w:pPr>
        <w:rPr>
          <w:rFonts w:hint="eastAsia"/>
        </w:rPr>
      </w:pPr>
      <w:r>
        <w:rPr>
          <w:rFonts w:hint="eastAsia"/>
        </w:rPr>
        <w:t>随着人们对健康饮食的关注，现代果脯也在不断创新。一些品牌开始推出低糖、零添加的果脯，以符合消费者对健康的需求。与此果脯也成为一种跨界创意食材，加入沙拉、酸奶或烘焙食品中，为传统零食赋予更多可能性。但无论如何变迁，果脯背后所承载的文化意蕴与技艺传承，始终是其不可替代的魅力。</w:t>
      </w:r>
    </w:p>
    <w:p w14:paraId="34D30206" w14:textId="77777777" w:rsidR="00FB53C2" w:rsidRDefault="00FB53C2">
      <w:pPr>
        <w:rPr>
          <w:rFonts w:hint="eastAsia"/>
        </w:rPr>
      </w:pPr>
    </w:p>
    <w:p w14:paraId="3748DF4B" w14:textId="77777777" w:rsidR="00FB53C2" w:rsidRDefault="00FB53C2">
      <w:pPr>
        <w:rPr>
          <w:rFonts w:hint="eastAsia"/>
        </w:rPr>
      </w:pPr>
    </w:p>
    <w:p w14:paraId="1C902A1B" w14:textId="77777777" w:rsidR="00FB53C2" w:rsidRDefault="00FB53C2">
      <w:pPr>
        <w:rPr>
          <w:rFonts w:hint="eastAsia"/>
        </w:rPr>
      </w:pPr>
      <w:r>
        <w:rPr>
          <w:rFonts w:hint="eastAsia"/>
        </w:rPr>
        <w:t>果脯背后的人文情感</w:t>
      </w:r>
    </w:p>
    <w:p w14:paraId="52BA19D2" w14:textId="77777777" w:rsidR="00FB53C2" w:rsidRDefault="00FB53C2">
      <w:pPr>
        <w:rPr>
          <w:rFonts w:hint="eastAsia"/>
        </w:rPr>
      </w:pPr>
      <w:r>
        <w:rPr>
          <w:rFonts w:hint="eastAsia"/>
        </w:rPr>
        <w:t>对于许多人来说，果脯不仅仅是一种零食，更承载了儿时记忆与家庭温暖的味道。小时候，长辈将果脯装在小盒子里作为对孩子的奖赏；过年时，果脯是不可或缺的年货配料之一。在许多地方，果脯也是人们走亲访友时常备的伴手礼，象征着甜蜜与幸福。果脯，这一看似简单的小零食，其实浓缩了无数人的情感与回忆。</w:t>
      </w:r>
    </w:p>
    <w:p w14:paraId="1128E94A" w14:textId="77777777" w:rsidR="00FB53C2" w:rsidRDefault="00FB53C2">
      <w:pPr>
        <w:rPr>
          <w:rFonts w:hint="eastAsia"/>
        </w:rPr>
      </w:pPr>
    </w:p>
    <w:p w14:paraId="7E8B91D7" w14:textId="77777777" w:rsidR="00FB53C2" w:rsidRDefault="00FB53C2">
      <w:pPr>
        <w:rPr>
          <w:rFonts w:hint="eastAsia"/>
        </w:rPr>
      </w:pPr>
    </w:p>
    <w:p w14:paraId="46103284" w14:textId="77777777" w:rsidR="00FB53C2" w:rsidRDefault="00FB5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9A49A" w14:textId="4B66E947" w:rsidR="00446FAF" w:rsidRDefault="00446FAF"/>
    <w:sectPr w:rsidR="00446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AF"/>
    <w:rsid w:val="00277131"/>
    <w:rsid w:val="00446FAF"/>
    <w:rsid w:val="00FB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309D1-F1E3-4C59-8F76-CE353131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