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29BF" w14:textId="77777777" w:rsidR="00545A66" w:rsidRDefault="00545A66">
      <w:pPr>
        <w:rPr>
          <w:rFonts w:hint="eastAsia"/>
        </w:rPr>
      </w:pPr>
    </w:p>
    <w:p w14:paraId="55B9C5E6" w14:textId="77777777" w:rsidR="00545A66" w:rsidRDefault="00545A66">
      <w:pPr>
        <w:rPr>
          <w:rFonts w:hint="eastAsia"/>
        </w:rPr>
      </w:pPr>
      <w:r>
        <w:rPr>
          <w:rFonts w:hint="eastAsia"/>
        </w:rPr>
        <w:t>果脯的脯拼音是什么意思</w:t>
      </w:r>
    </w:p>
    <w:p w14:paraId="7296433D" w14:textId="77777777" w:rsidR="00545A66" w:rsidRDefault="00545A66">
      <w:pPr>
        <w:rPr>
          <w:rFonts w:hint="eastAsia"/>
        </w:rPr>
      </w:pPr>
      <w:r>
        <w:rPr>
          <w:rFonts w:hint="eastAsia"/>
        </w:rPr>
        <w:t>“果脯”的“脯”读作 fǔ，是一个多义词，在不同语境中具有不同的含义。当它出现在“果脯”一词中时，指的是水果经过腌制加工后制成的食品。这种用法源于古代对植物类食品加工的统称，其中“脯”字原意指肉干，后逐渐扩展到植物性干货的命名中。</w:t>
      </w:r>
    </w:p>
    <w:p w14:paraId="1E7F8117" w14:textId="77777777" w:rsidR="00545A66" w:rsidRDefault="00545A66">
      <w:pPr>
        <w:rPr>
          <w:rFonts w:hint="eastAsia"/>
        </w:rPr>
      </w:pPr>
    </w:p>
    <w:p w14:paraId="286B9C5B" w14:textId="77777777" w:rsidR="00545A66" w:rsidRDefault="00545A66">
      <w:pPr>
        <w:rPr>
          <w:rFonts w:hint="eastAsia"/>
        </w:rPr>
      </w:pPr>
    </w:p>
    <w:p w14:paraId="7161D972" w14:textId="77777777" w:rsidR="00545A66" w:rsidRDefault="00545A66">
      <w:pPr>
        <w:rPr>
          <w:rFonts w:hint="eastAsia"/>
        </w:rPr>
      </w:pPr>
      <w:r>
        <w:rPr>
          <w:rFonts w:hint="eastAsia"/>
        </w:rPr>
        <w:t>“脯”字的语源解析</w:t>
      </w:r>
    </w:p>
    <w:p w14:paraId="75C45874" w14:textId="77777777" w:rsidR="00545A66" w:rsidRDefault="00545A66">
      <w:pPr>
        <w:rPr>
          <w:rFonts w:hint="eastAsia"/>
        </w:rPr>
      </w:pPr>
      <w:r>
        <w:rPr>
          <w:rFonts w:hint="eastAsia"/>
        </w:rPr>
        <w:t>“脯”字最早可见于篆书，其字形由“月”（古文字中表示肉）和“甫”（表声）构成。《说文解字》中记载：“脯，干肉也”，本义特指用盐、香料等调料脱水处理后制成的肉干制品。随着农业技术发展，这个字的指代范围逐渐延伸至植物类干货，例如瓜果、蔬菜脱水后形成的零食类产品——这便是“果脯”一词的语源学基础。</w:t>
      </w:r>
    </w:p>
    <w:p w14:paraId="08BD1728" w14:textId="77777777" w:rsidR="00545A66" w:rsidRDefault="00545A66">
      <w:pPr>
        <w:rPr>
          <w:rFonts w:hint="eastAsia"/>
        </w:rPr>
      </w:pPr>
    </w:p>
    <w:p w14:paraId="546E51A7" w14:textId="77777777" w:rsidR="00545A66" w:rsidRDefault="00545A66">
      <w:pPr>
        <w:rPr>
          <w:rFonts w:hint="eastAsia"/>
        </w:rPr>
      </w:pPr>
    </w:p>
    <w:p w14:paraId="415F737A" w14:textId="77777777" w:rsidR="00545A66" w:rsidRDefault="00545A66">
      <w:pPr>
        <w:rPr>
          <w:rFonts w:hint="eastAsia"/>
        </w:rPr>
      </w:pPr>
      <w:r>
        <w:rPr>
          <w:rFonts w:hint="eastAsia"/>
        </w:rPr>
        <w:t>果脯制作工艺的历史传承</w:t>
      </w:r>
    </w:p>
    <w:p w14:paraId="2ED069DA" w14:textId="77777777" w:rsidR="00545A66" w:rsidRDefault="00545A66">
      <w:pPr>
        <w:rPr>
          <w:rFonts w:hint="eastAsia"/>
        </w:rPr>
      </w:pPr>
      <w:r>
        <w:rPr>
          <w:rFonts w:hint="eastAsia"/>
        </w:rPr>
        <w:t>早在汉代，《齐民要术》已记载蜜渍梅子的制作方法，可视为中国果脯工艺的雏形。唐代《食疗本草》更系统描述了多种果脯的医疗功效，如杏脯润肺、枣脯益气等。传统制作需经选材、去核、糖渍、晾晒、密封等多道工序，其中糖液的熬制火候直接影响成品的口感与保质期。现代工业化生产虽简化了程序，但核心原理仍延续古法精髓。</w:t>
      </w:r>
    </w:p>
    <w:p w14:paraId="2E4CBD2E" w14:textId="77777777" w:rsidR="00545A66" w:rsidRDefault="00545A66">
      <w:pPr>
        <w:rPr>
          <w:rFonts w:hint="eastAsia"/>
        </w:rPr>
      </w:pPr>
    </w:p>
    <w:p w14:paraId="649EBA24" w14:textId="77777777" w:rsidR="00545A66" w:rsidRDefault="00545A66">
      <w:pPr>
        <w:rPr>
          <w:rFonts w:hint="eastAsia"/>
        </w:rPr>
      </w:pPr>
    </w:p>
    <w:p w14:paraId="20FB7F3D" w14:textId="77777777" w:rsidR="00545A66" w:rsidRDefault="00545A66">
      <w:pPr>
        <w:rPr>
          <w:rFonts w:hint="eastAsia"/>
        </w:rPr>
      </w:pPr>
      <w:r>
        <w:rPr>
          <w:rFonts w:hint="eastAsia"/>
        </w:rPr>
        <w:t>现代食品工业中的“脯”类延伸</w:t>
      </w:r>
    </w:p>
    <w:p w14:paraId="22CC7992" w14:textId="77777777" w:rsidR="00545A66" w:rsidRDefault="00545A66">
      <w:pPr>
        <w:rPr>
          <w:rFonts w:hint="eastAsia"/>
        </w:rPr>
      </w:pPr>
      <w:r>
        <w:rPr>
          <w:rFonts w:hint="eastAsia"/>
        </w:rPr>
        <w:t>除了经典的水果脯外，“脯”的概念已延伸至更多领域：如肉脯（猪肉脯、牛肉脯）、菜脯（萝卜干、芥菜脯）等。值得注意的是，某些地区的方言中还保留着独特用法，如潮汕地区的橄榄脯特指腌制青果；而云南的酸角脯则是结合当地气候特点的创新产品。这种地域差异展现了“脯”字在饮食文化中的生命力。</w:t>
      </w:r>
    </w:p>
    <w:p w14:paraId="2BBE6522" w14:textId="77777777" w:rsidR="00545A66" w:rsidRDefault="00545A66">
      <w:pPr>
        <w:rPr>
          <w:rFonts w:hint="eastAsia"/>
        </w:rPr>
      </w:pPr>
    </w:p>
    <w:p w14:paraId="5B8583A6" w14:textId="77777777" w:rsidR="00545A66" w:rsidRDefault="00545A66">
      <w:pPr>
        <w:rPr>
          <w:rFonts w:hint="eastAsia"/>
        </w:rPr>
      </w:pPr>
    </w:p>
    <w:p w14:paraId="3D1E7C68" w14:textId="77777777" w:rsidR="00545A66" w:rsidRDefault="00545A66">
      <w:pPr>
        <w:rPr>
          <w:rFonts w:hint="eastAsia"/>
        </w:rPr>
      </w:pPr>
      <w:r>
        <w:rPr>
          <w:rFonts w:hint="eastAsia"/>
        </w:rPr>
        <w:t>如何正确发音避免常见误区</w:t>
      </w:r>
    </w:p>
    <w:p w14:paraId="568D9E04" w14:textId="77777777" w:rsidR="00545A66" w:rsidRDefault="00545A66">
      <w:pPr>
        <w:rPr>
          <w:rFonts w:hint="eastAsia"/>
        </w:rPr>
      </w:pPr>
      <w:r>
        <w:rPr>
          <w:rFonts w:hint="eastAsia"/>
        </w:rPr>
        <w:t>在普通话中，许多人在读“果脯”时容易误读为 pǔ 或 pú，这与“胸脯(pú)”或“果匍(pú)”等形近词混淆有关。其实辨别方法很简单——凡指代脱水处理的植物制品均读 fǔ，而涉及动物肉类则多用 pú（脯乳动物）或 pǔ（胸脯）。通过拆分字结构和语境联想，能有效强化正确发音的记忆锚点。</w:t>
      </w:r>
    </w:p>
    <w:p w14:paraId="56F1953B" w14:textId="77777777" w:rsidR="00545A66" w:rsidRDefault="00545A66">
      <w:pPr>
        <w:rPr>
          <w:rFonts w:hint="eastAsia"/>
        </w:rPr>
      </w:pPr>
    </w:p>
    <w:p w14:paraId="75212B43" w14:textId="77777777" w:rsidR="00545A66" w:rsidRDefault="00545A66">
      <w:pPr>
        <w:rPr>
          <w:rFonts w:hint="eastAsia"/>
        </w:rPr>
      </w:pPr>
    </w:p>
    <w:p w14:paraId="63DD8CA9" w14:textId="77777777" w:rsidR="00545A66" w:rsidRDefault="00545A66">
      <w:pPr>
        <w:rPr>
          <w:rFonts w:hint="eastAsia"/>
        </w:rPr>
      </w:pPr>
      <w:r>
        <w:rPr>
          <w:rFonts w:hint="eastAsia"/>
        </w:rPr>
        <w:t>果脯在中医养生中的角色</w:t>
      </w:r>
    </w:p>
    <w:p w14:paraId="1499FECD" w14:textId="77777777" w:rsidR="00545A66" w:rsidRDefault="00545A66">
      <w:pPr>
        <w:rPr>
          <w:rFonts w:hint="eastAsia"/>
        </w:rPr>
      </w:pPr>
      <w:r>
        <w:rPr>
          <w:rFonts w:hint="eastAsia"/>
        </w:rPr>
        <w:t>传统医学视果脯为药食同源的代表之一。例如，山楂脯能健脾消食，适合脾胃虚弱者少量食用；桂圆脯补益心脾，对缓解失眠有辅助作用。需注意的是，因含糖量较高，糖尿病患者应谨慎选择。现代营养学研究表明，合理摄入果脯可补充维生素、矿物质，但需注意每日摄入量控制在20克以内。</w:t>
      </w:r>
    </w:p>
    <w:p w14:paraId="4DA04DEB" w14:textId="77777777" w:rsidR="00545A66" w:rsidRDefault="00545A66">
      <w:pPr>
        <w:rPr>
          <w:rFonts w:hint="eastAsia"/>
        </w:rPr>
      </w:pPr>
    </w:p>
    <w:p w14:paraId="5FDFE798" w14:textId="77777777" w:rsidR="00545A66" w:rsidRDefault="00545A66">
      <w:pPr>
        <w:rPr>
          <w:rFonts w:hint="eastAsia"/>
        </w:rPr>
      </w:pPr>
    </w:p>
    <w:p w14:paraId="3032169F" w14:textId="77777777" w:rsidR="00545A66" w:rsidRDefault="00545A66">
      <w:pPr>
        <w:rPr>
          <w:rFonts w:hint="eastAsia"/>
        </w:rPr>
      </w:pPr>
      <w:r>
        <w:rPr>
          <w:rFonts w:hint="eastAsia"/>
        </w:rPr>
        <w:t>全球化背景下的文化传播现象</w:t>
      </w:r>
    </w:p>
    <w:p w14:paraId="62D71226" w14:textId="77777777" w:rsidR="00545A66" w:rsidRDefault="00545A66">
      <w:pPr>
        <w:rPr>
          <w:rFonts w:hint="eastAsia"/>
        </w:rPr>
      </w:pPr>
      <w:r>
        <w:rPr>
          <w:rFonts w:hint="eastAsia"/>
        </w:rPr>
        <w:t>随着中国饮食文化走向世界，果脯在海外掀起新潮流。美国唐人街的杏脯、欧洲超市的梅子脯广受欢迎，甚至催生出中西融合创新产品，如巧克力包裹的葡萄干脯。社交媒体时代的美食博主们通过短视频展示自制果脯过程，使得这项传统技艺焕发新生，相关话题标签如果脯DIY 的点击量屡创新高。</w:t>
      </w:r>
    </w:p>
    <w:p w14:paraId="03B68097" w14:textId="77777777" w:rsidR="00545A66" w:rsidRDefault="00545A66">
      <w:pPr>
        <w:rPr>
          <w:rFonts w:hint="eastAsia"/>
        </w:rPr>
      </w:pPr>
    </w:p>
    <w:p w14:paraId="5C31928D" w14:textId="77777777" w:rsidR="00545A66" w:rsidRDefault="00545A66">
      <w:pPr>
        <w:rPr>
          <w:rFonts w:hint="eastAsia"/>
        </w:rPr>
      </w:pPr>
    </w:p>
    <w:p w14:paraId="6B4DC942" w14:textId="77777777" w:rsidR="00545A66" w:rsidRDefault="00545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02843" w14:textId="74D0049C" w:rsidR="006145F0" w:rsidRDefault="006145F0"/>
    <w:sectPr w:rsidR="0061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277131"/>
    <w:rsid w:val="00545A66"/>
    <w:rsid w:val="0061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E72F1-23DB-4158-A575-BE698BED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