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7BB7D" w14:textId="77777777" w:rsidR="0018757B" w:rsidRDefault="0018757B">
      <w:pPr>
        <w:rPr>
          <w:rFonts w:hint="eastAsia"/>
        </w:rPr>
      </w:pPr>
      <w:r>
        <w:rPr>
          <w:rFonts w:hint="eastAsia"/>
        </w:rPr>
        <w:t>昼夜的拼音和翻译</w:t>
      </w:r>
    </w:p>
    <w:p w14:paraId="431A37AD" w14:textId="77777777" w:rsidR="0018757B" w:rsidRDefault="0018757B">
      <w:pPr>
        <w:rPr>
          <w:rFonts w:hint="eastAsia"/>
        </w:rPr>
      </w:pPr>
      <w:r>
        <w:rPr>
          <w:rFonts w:hint="eastAsia"/>
        </w:rPr>
        <w:t>昼夜，这个词汇在汉语中用来描述一天中的两个主要时段：白天与夜晚。其拼音为“zhòu yè”。其中，“昼”指的是从黎明到黄昏的时间段，即人们常说的白天；而“夜”则是指从黄昏到黎明这段时间，即夜晚。这两个字合在一起，就涵盖了整个24小时的一天。</w:t>
      </w:r>
    </w:p>
    <w:p w14:paraId="4D1C0B3F" w14:textId="77777777" w:rsidR="0018757B" w:rsidRDefault="0018757B">
      <w:pPr>
        <w:rPr>
          <w:rFonts w:hint="eastAsia"/>
        </w:rPr>
      </w:pPr>
    </w:p>
    <w:p w14:paraId="3680A94F" w14:textId="77777777" w:rsidR="0018757B" w:rsidRDefault="0018757B">
      <w:pPr>
        <w:rPr>
          <w:rFonts w:hint="eastAsia"/>
        </w:rPr>
      </w:pPr>
    </w:p>
    <w:p w14:paraId="7D6D5082" w14:textId="77777777" w:rsidR="0018757B" w:rsidRDefault="0018757B">
      <w:pPr>
        <w:rPr>
          <w:rFonts w:hint="eastAsia"/>
        </w:rPr>
      </w:pPr>
      <w:r>
        <w:rPr>
          <w:rFonts w:hint="eastAsia"/>
        </w:rPr>
        <w:t>白昼的意义及其影响</w:t>
      </w:r>
    </w:p>
    <w:p w14:paraId="08E3F6D0" w14:textId="77777777" w:rsidR="0018757B" w:rsidRDefault="0018757B">
      <w:pPr>
        <w:rPr>
          <w:rFonts w:hint="eastAsia"/>
        </w:rPr>
      </w:pPr>
      <w:r>
        <w:rPr>
          <w:rFonts w:hint="eastAsia"/>
        </w:rPr>
        <w:t>白昼是地球上大多数生物活动最为频繁的时间段。随着太阳的升起，地球表面被阳光照亮，气温逐渐升高，这为植物进行光合作用提供了必要的条件。对于人类来说，白昼意味着工作、学习以及各种社交活动的开始。许多文化都将白昼视为积极向上、充满活力的象征，反映了人们对光明和希望的追求。</w:t>
      </w:r>
    </w:p>
    <w:p w14:paraId="507E659D" w14:textId="77777777" w:rsidR="0018757B" w:rsidRDefault="0018757B">
      <w:pPr>
        <w:rPr>
          <w:rFonts w:hint="eastAsia"/>
        </w:rPr>
      </w:pPr>
    </w:p>
    <w:p w14:paraId="3B4E5D3D" w14:textId="77777777" w:rsidR="0018757B" w:rsidRDefault="0018757B">
      <w:pPr>
        <w:rPr>
          <w:rFonts w:hint="eastAsia"/>
        </w:rPr>
      </w:pPr>
    </w:p>
    <w:p w14:paraId="039DA04C" w14:textId="77777777" w:rsidR="0018757B" w:rsidRDefault="0018757B">
      <w:pPr>
        <w:rPr>
          <w:rFonts w:hint="eastAsia"/>
        </w:rPr>
      </w:pPr>
      <w:r>
        <w:rPr>
          <w:rFonts w:hint="eastAsia"/>
        </w:rPr>
        <w:t>夜晚的独特魅力</w:t>
      </w:r>
    </w:p>
    <w:p w14:paraId="1C1758ED" w14:textId="77777777" w:rsidR="0018757B" w:rsidRDefault="0018757B">
      <w:pPr>
        <w:rPr>
          <w:rFonts w:hint="eastAsia"/>
        </w:rPr>
      </w:pPr>
      <w:r>
        <w:rPr>
          <w:rFonts w:hint="eastAsia"/>
        </w:rPr>
        <w:t>当夜幕降临，世界似乎变得安静下来，但这并不意味着一切都陷入了沉睡。夜晚有着它独特的魅力，星空成为了无数诗人、艺术家灵感的源泉。在现代社会，夜晚同样活跃，城市中的霓虹灯、音乐会、夜市等都展示了夜晚不同于白日的一面。一些动物选择了夜间作为它们的主要活动时间，这种行为被称为夜行性。</w:t>
      </w:r>
    </w:p>
    <w:p w14:paraId="1747DEA1" w14:textId="77777777" w:rsidR="0018757B" w:rsidRDefault="0018757B">
      <w:pPr>
        <w:rPr>
          <w:rFonts w:hint="eastAsia"/>
        </w:rPr>
      </w:pPr>
    </w:p>
    <w:p w14:paraId="6629968F" w14:textId="77777777" w:rsidR="0018757B" w:rsidRDefault="0018757B">
      <w:pPr>
        <w:rPr>
          <w:rFonts w:hint="eastAsia"/>
        </w:rPr>
      </w:pPr>
    </w:p>
    <w:p w14:paraId="620C225D" w14:textId="77777777" w:rsidR="0018757B" w:rsidRDefault="0018757B">
      <w:pPr>
        <w:rPr>
          <w:rFonts w:hint="eastAsia"/>
        </w:rPr>
      </w:pPr>
      <w:r>
        <w:rPr>
          <w:rFonts w:hint="eastAsia"/>
        </w:rPr>
        <w:t>昼夜交替的重要性</w:t>
      </w:r>
    </w:p>
    <w:p w14:paraId="16C012DA" w14:textId="77777777" w:rsidR="0018757B" w:rsidRDefault="0018757B">
      <w:pPr>
        <w:rPr>
          <w:rFonts w:hint="eastAsia"/>
        </w:rPr>
      </w:pPr>
      <w:r>
        <w:rPr>
          <w:rFonts w:hint="eastAsia"/>
        </w:rPr>
        <w:t>昼夜的交替不仅对地球上的生命至关重要，也是自然规律的一部分。通过昼夜的变化，生物体内部形成了生理节律，也就是我们常说的生物钟。这一机制帮助生物适应环境变化，调节睡眠、饮食等活动。昼夜的周期性变化还有助于维持地球生态系统的平衡，促进植物生长，影响气候模式等。</w:t>
      </w:r>
    </w:p>
    <w:p w14:paraId="4EB67FC5" w14:textId="77777777" w:rsidR="0018757B" w:rsidRDefault="0018757B">
      <w:pPr>
        <w:rPr>
          <w:rFonts w:hint="eastAsia"/>
        </w:rPr>
      </w:pPr>
    </w:p>
    <w:p w14:paraId="0BBC1792" w14:textId="77777777" w:rsidR="0018757B" w:rsidRDefault="0018757B">
      <w:pPr>
        <w:rPr>
          <w:rFonts w:hint="eastAsia"/>
        </w:rPr>
      </w:pPr>
    </w:p>
    <w:p w14:paraId="575F74F5" w14:textId="77777777" w:rsidR="0018757B" w:rsidRDefault="0018757B">
      <w:pPr>
        <w:rPr>
          <w:rFonts w:hint="eastAsia"/>
        </w:rPr>
      </w:pPr>
      <w:r>
        <w:rPr>
          <w:rFonts w:hint="eastAsia"/>
        </w:rPr>
        <w:t>文化和哲学视角下的昼夜</w:t>
      </w:r>
    </w:p>
    <w:p w14:paraId="780A5E48" w14:textId="77777777" w:rsidR="0018757B" w:rsidRDefault="0018757B">
      <w:pPr>
        <w:rPr>
          <w:rFonts w:hint="eastAsia"/>
        </w:rPr>
      </w:pPr>
      <w:r>
        <w:rPr>
          <w:rFonts w:hint="eastAsia"/>
        </w:rPr>
        <w:t>在不同的文化背景中，昼夜往往承载着各异的意义和象征。在中国传统文化中，昼夜有时被用来比喻阴阳两极，象征事物的对立统一。而在西方文化里，昼夜更替常常被视作时间流逝的标志，引发人们对生命短暂性的思考。无论是在文学作品还是艺术创作中，昼夜都是一个永恒的主题，激发着人们的创造力和想象力。</w:t>
      </w:r>
    </w:p>
    <w:p w14:paraId="0350763E" w14:textId="77777777" w:rsidR="0018757B" w:rsidRDefault="0018757B">
      <w:pPr>
        <w:rPr>
          <w:rFonts w:hint="eastAsia"/>
        </w:rPr>
      </w:pPr>
    </w:p>
    <w:p w14:paraId="3E0EFFF2" w14:textId="77777777" w:rsidR="0018757B" w:rsidRDefault="00187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EBD13" w14:textId="40D4C825" w:rsidR="0034464C" w:rsidRDefault="0034464C"/>
    <w:sectPr w:rsidR="00344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4C"/>
    <w:rsid w:val="0018757B"/>
    <w:rsid w:val="00277131"/>
    <w:rsid w:val="0034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A25A8-995A-4F54-8714-E9DD9E39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