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C6FC" w14:textId="77777777" w:rsidR="00A90EB9" w:rsidRDefault="00A90EB9">
      <w:pPr>
        <w:rPr>
          <w:rFonts w:hint="eastAsia"/>
        </w:rPr>
      </w:pPr>
      <w:r>
        <w:rPr>
          <w:rFonts w:hint="eastAsia"/>
        </w:rPr>
        <w:t>整齐的拼音怎么写</w:t>
      </w:r>
    </w:p>
    <w:p w14:paraId="5DAB61AA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“整齐”的拼音是：zhěng qí。</w:t>
      </w:r>
    </w:p>
    <w:p w14:paraId="1C14D228" w14:textId="77777777" w:rsidR="00A90EB9" w:rsidRDefault="00A90EB9">
      <w:pPr>
        <w:rPr>
          <w:rFonts w:hint="eastAsia"/>
        </w:rPr>
      </w:pPr>
    </w:p>
    <w:p w14:paraId="555B1436" w14:textId="77777777" w:rsidR="00A90EB9" w:rsidRDefault="00A90EB9">
      <w:pPr>
        <w:rPr>
          <w:rFonts w:hint="eastAsia"/>
        </w:rPr>
      </w:pPr>
    </w:p>
    <w:p w14:paraId="3BA6FC99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“整齐”一词的基本含义</w:t>
      </w:r>
    </w:p>
    <w:p w14:paraId="69C83CA7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是一个汉语词语，通常用来形容事物排列有序、有规律。例如，可以说“队伍站得很整齐”，也可以用在物品摆放上，如“书桌上的文具摆放整齐”。这个词常用于描述视觉上有条理的状态，也用于表达行为或思想的一致性，比如“步调整齐”。</w:t>
      </w:r>
    </w:p>
    <w:p w14:paraId="41577E5A" w14:textId="77777777" w:rsidR="00A90EB9" w:rsidRDefault="00A90EB9">
      <w:pPr>
        <w:rPr>
          <w:rFonts w:hint="eastAsia"/>
        </w:rPr>
      </w:pPr>
    </w:p>
    <w:p w14:paraId="42263CD9" w14:textId="77777777" w:rsidR="00A90EB9" w:rsidRDefault="00A90EB9">
      <w:pPr>
        <w:rPr>
          <w:rFonts w:hint="eastAsia"/>
        </w:rPr>
      </w:pPr>
    </w:p>
    <w:p w14:paraId="27621D94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“整齐”的构成与发音</w:t>
      </w:r>
    </w:p>
    <w:p w14:paraId="2F4545BE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“整齐”由两个汉字组成：“整”和“齐”。其中，“整”的拼音是 zhěng，声调为第三声；“齐”的拼音是 qí，声调为第二声。两个字连读时，要注意声调的变化，尤其是在口语中，可能会受到语境的影响而略有调整。</w:t>
      </w:r>
    </w:p>
    <w:p w14:paraId="58603F11" w14:textId="77777777" w:rsidR="00A90EB9" w:rsidRDefault="00A90EB9">
      <w:pPr>
        <w:rPr>
          <w:rFonts w:hint="eastAsia"/>
        </w:rPr>
      </w:pPr>
    </w:p>
    <w:p w14:paraId="2E5EF349" w14:textId="77777777" w:rsidR="00A90EB9" w:rsidRDefault="00A90EB9">
      <w:pPr>
        <w:rPr>
          <w:rFonts w:hint="eastAsia"/>
        </w:rPr>
      </w:pPr>
    </w:p>
    <w:p w14:paraId="49E285C4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“整齐”的书写与笔顺</w:t>
      </w:r>
    </w:p>
    <w:p w14:paraId="3837160C" w14:textId="77777777" w:rsidR="00A90EB9" w:rsidRDefault="00A90EB9">
      <w:pPr>
        <w:rPr>
          <w:rFonts w:hint="eastAsia"/>
        </w:rPr>
      </w:pPr>
      <w:r>
        <w:rPr>
          <w:rFonts w:hint="eastAsia"/>
        </w:rPr>
        <w:t>在书写“整齐”这两个字时，需要注意它们的结构与笔顺。“整”字为左右结构，部首为“日”，右边为“敕”；书写时应先左后右，保持整体平衡。“齐”字为上下结构，上面是“齐”字头，下面是“口”形部分，书写时应从上到下依次完成。</w:t>
      </w:r>
    </w:p>
    <w:p w14:paraId="546C4B7E" w14:textId="77777777" w:rsidR="00A90EB9" w:rsidRDefault="00A90EB9">
      <w:pPr>
        <w:rPr>
          <w:rFonts w:hint="eastAsia"/>
        </w:rPr>
      </w:pPr>
    </w:p>
    <w:p w14:paraId="5D2F2691" w14:textId="77777777" w:rsidR="00A90EB9" w:rsidRDefault="00A90EB9">
      <w:pPr>
        <w:rPr>
          <w:rFonts w:hint="eastAsia"/>
        </w:rPr>
      </w:pPr>
    </w:p>
    <w:p w14:paraId="6EE5CF27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“整齐”的使用场景</w:t>
      </w:r>
    </w:p>
    <w:p w14:paraId="6885A16E" w14:textId="77777777" w:rsidR="00A90EB9" w:rsidRDefault="00A90EB9">
      <w:pPr>
        <w:rPr>
          <w:rFonts w:hint="eastAsia"/>
        </w:rPr>
      </w:pPr>
      <w:r>
        <w:rPr>
          <w:rFonts w:hint="eastAsia"/>
        </w:rPr>
        <w:t>“整齐”广泛应用于日常生活中的各种场合。在学习中，老师常常会提醒学生“坐姿要整齐”；在工作中，文件归档、办公桌面也需要保持整齐；在生活中，房间布置、衣物叠放等也都体现着“整齐”的重要性。</w:t>
      </w:r>
    </w:p>
    <w:p w14:paraId="2C8F422E" w14:textId="77777777" w:rsidR="00A90EB9" w:rsidRDefault="00A90EB9">
      <w:pPr>
        <w:rPr>
          <w:rFonts w:hint="eastAsia"/>
        </w:rPr>
      </w:pPr>
    </w:p>
    <w:p w14:paraId="5C4C9B30" w14:textId="77777777" w:rsidR="00A90EB9" w:rsidRDefault="00A90EB9">
      <w:pPr>
        <w:rPr>
          <w:rFonts w:hint="eastAsia"/>
        </w:rPr>
      </w:pPr>
    </w:p>
    <w:p w14:paraId="199884CF" w14:textId="77777777" w:rsidR="00A90EB9" w:rsidRDefault="00A90EB9">
      <w:pPr>
        <w:rPr>
          <w:rFonts w:hint="eastAsia"/>
        </w:rPr>
      </w:pPr>
      <w:r>
        <w:rPr>
          <w:rFonts w:hint="eastAsia"/>
        </w:rPr>
        <w:t>最后的总结</w:t>
      </w:r>
    </w:p>
    <w:p w14:paraId="032E82DB" w14:textId="77777777" w:rsidR="00A90EB9" w:rsidRDefault="00A90EB9">
      <w:pPr>
        <w:rPr>
          <w:rFonts w:hint="eastAsia"/>
        </w:rPr>
      </w:pPr>
      <w:r>
        <w:rPr>
          <w:rFonts w:hint="eastAsia"/>
        </w:rPr>
        <w:t>掌握“整齐”的正确拼音（zhěng qí）不仅有助于语言交流的准确性，也能提升书面表达的质量。无论是在学习、工作还是生活中，“整齐”都是一种值得推崇的态度和习惯。</w:t>
      </w:r>
    </w:p>
    <w:p w14:paraId="0E2FE0D4" w14:textId="77777777" w:rsidR="00A90EB9" w:rsidRDefault="00A90EB9">
      <w:pPr>
        <w:rPr>
          <w:rFonts w:hint="eastAsia"/>
        </w:rPr>
      </w:pPr>
    </w:p>
    <w:p w14:paraId="319DB978" w14:textId="77777777" w:rsidR="00A90EB9" w:rsidRDefault="00A90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03C9" w14:textId="5DD0E2E8" w:rsidR="00730E8C" w:rsidRDefault="00730E8C"/>
    <w:sectPr w:rsidR="0073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8C"/>
    <w:rsid w:val="00277131"/>
    <w:rsid w:val="00730E8C"/>
    <w:rsid w:val="00A9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5B039-5451-4A1E-9BC8-2762849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