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01D80">
      <w:pPr>
        <w:rPr>
          <w:rFonts w:hint="eastAsia"/>
          <w:lang w:eastAsia="zh-CN"/>
        </w:rPr>
      </w:pPr>
      <w:bookmarkStart w:id="0" w:name="_GoBack"/>
      <w:bookmarkEnd w:id="0"/>
      <w:r>
        <w:rPr>
          <w:rFonts w:hint="eastAsia"/>
          <w:lang w:eastAsia="zh-CN"/>
        </w:rPr>
        <w:t>拥军巷的拼音正确写法</w:t>
      </w:r>
    </w:p>
    <w:p w14:paraId="00DBD877">
      <w:pPr>
        <w:rPr>
          <w:rFonts w:hint="eastAsia"/>
          <w:lang w:eastAsia="zh-CN"/>
        </w:rPr>
      </w:pPr>
      <w:r>
        <w:rPr>
          <w:rFonts w:hint="eastAsia"/>
          <w:lang w:eastAsia="zh-CN"/>
        </w:rPr>
        <w:t>拥军巷，作为一条可能承载着特殊历史意义或是社区文化背景的街道，其正确的拼音书写方式是“Yōngjūn Xiàng”。在汉语拼音中，“拥”对应的是“yōng”，表示拥抱、支持之意；“军”对应的是“jūn”，代表军队的意思；而“巷”则用“xiàng”来表示，意味着狭窄的街道或小巷。了解一个地名的准确拼音不仅有助于我们正确发音，而且对于深入了解该地区的文化背景、历史故事等都有重要作用。</w:t>
      </w:r>
    </w:p>
    <w:p w14:paraId="565A0BE9">
      <w:pPr>
        <w:rPr>
          <w:rFonts w:hint="eastAsia"/>
          <w:lang w:eastAsia="zh-CN"/>
        </w:rPr>
      </w:pPr>
    </w:p>
    <w:p w14:paraId="7ACA611F">
      <w:pPr>
        <w:rPr>
          <w:rFonts w:hint="eastAsia"/>
          <w:lang w:eastAsia="zh-CN"/>
        </w:rPr>
      </w:pPr>
    </w:p>
    <w:p w14:paraId="16A1C5ED">
      <w:pPr>
        <w:rPr>
          <w:rFonts w:hint="eastAsia"/>
          <w:lang w:eastAsia="zh-CN"/>
        </w:rPr>
      </w:pPr>
      <w:r>
        <w:rPr>
          <w:rFonts w:hint="eastAsia"/>
          <w:lang w:eastAsia="zh-CN"/>
        </w:rPr>
        <w:t>拼音的重要性及其在现代社会中的作用</w:t>
      </w:r>
    </w:p>
    <w:p w14:paraId="4C0C10CE">
      <w:pPr>
        <w:rPr>
          <w:rFonts w:hint="eastAsia"/>
          <w:lang w:eastAsia="zh-CN"/>
        </w:rPr>
      </w:pPr>
      <w:r>
        <w:rPr>
          <w:rFonts w:hint="eastAsia"/>
          <w:lang w:eastAsia="zh-CN"/>
        </w:rPr>
        <w:t>汉语拼音作为一种辅助汉字读音的工具，在现代汉语的学习和推广中发挥着不可替代的作用。无论是对外汉语教学，还是国内儿童学习母语，拼音都是入门阶段的重要帮手。尤其在全球化的今天，汉语拼音更成为外国人学习中文的有效途径之一。以“拥军巷”的拼音为例，准确掌握其读音，不仅能帮助人们更好地交流沟通，还能促进文化的传播与交流。</w:t>
      </w:r>
    </w:p>
    <w:p w14:paraId="545CBEDD">
      <w:pPr>
        <w:rPr>
          <w:rFonts w:hint="eastAsia"/>
          <w:lang w:eastAsia="zh-CN"/>
        </w:rPr>
      </w:pPr>
    </w:p>
    <w:p w14:paraId="19ACA627">
      <w:pPr>
        <w:rPr>
          <w:rFonts w:hint="eastAsia"/>
          <w:lang w:eastAsia="zh-CN"/>
        </w:rPr>
      </w:pPr>
    </w:p>
    <w:p w14:paraId="429C7AFE">
      <w:pPr>
        <w:rPr>
          <w:rFonts w:hint="eastAsia"/>
          <w:lang w:eastAsia="zh-CN"/>
        </w:rPr>
      </w:pPr>
      <w:r>
        <w:rPr>
          <w:rFonts w:hint="eastAsia"/>
          <w:lang w:eastAsia="zh-CN"/>
        </w:rPr>
        <w:t>拥军巷背后的故事</w:t>
      </w:r>
    </w:p>
    <w:p w14:paraId="68C75B64">
      <w:pPr>
        <w:rPr>
          <w:rFonts w:hint="eastAsia"/>
          <w:lang w:eastAsia="zh-CN"/>
        </w:rPr>
      </w:pPr>
      <w:r>
        <w:rPr>
          <w:rFonts w:hint="eastAsia"/>
          <w:lang w:eastAsia="zh-CN"/>
        </w:rPr>
        <w:t>虽然具体的背景信息没有提供，但我们可以推测拥军巷这个名字很可能与当地居民对军队的支持和热爱有关。在中国，拥军爱民是一种优良传统，体现了军民间深厚的情感纽带。这条巷子也许见证了无数感人的故事，或者是某个特定历史时期的象征。通过了解这样的地名及其含义，我们能够更加深入地体会到地方文化和历史的独特魅力。</w:t>
      </w:r>
    </w:p>
    <w:p w14:paraId="2A64B61C">
      <w:pPr>
        <w:rPr>
          <w:rFonts w:hint="eastAsia"/>
          <w:lang w:eastAsia="zh-CN"/>
        </w:rPr>
      </w:pPr>
    </w:p>
    <w:p w14:paraId="47585EC9">
      <w:pPr>
        <w:rPr>
          <w:rFonts w:hint="eastAsia"/>
          <w:lang w:eastAsia="zh-CN"/>
        </w:rPr>
      </w:pPr>
    </w:p>
    <w:p w14:paraId="6B666D37">
      <w:pPr>
        <w:rPr>
          <w:rFonts w:hint="eastAsia"/>
          <w:lang w:eastAsia="zh-CN"/>
        </w:rPr>
      </w:pPr>
      <w:r>
        <w:rPr>
          <w:rFonts w:hint="eastAsia"/>
          <w:lang w:eastAsia="zh-CN"/>
        </w:rPr>
        <w:t>如何利用拼音学习更多关于拥军巷的知识</w:t>
      </w:r>
    </w:p>
    <w:p w14:paraId="21D3EE4D">
      <w:pPr>
        <w:rPr>
          <w:rFonts w:hint="eastAsia"/>
          <w:lang w:eastAsia="zh-CN"/>
        </w:rPr>
      </w:pPr>
      <w:r>
        <w:rPr>
          <w:rFonts w:hint="eastAsia"/>
          <w:lang w:eastAsia="zh-CN"/>
        </w:rPr>
        <w:t>想要进一步了解像拥军巷这样具有独特历史文化价值的地方，除了掌握其正确的拼音读法外，还可以通过阅读相关的历史文献、参观当地的博物馆或者参加由当地政府组织的文化活动等方式来增进认识。同时，随着互联网技术的发展，现在也可以方便地在网上查找相关信息，包括但不限于地名的起源、发展历程以及当前的社会经济状况等。通过这些方法，不仅可以加深对该地区文化的理解，还能够激发探索更多未知领域的兴趣。</w:t>
      </w:r>
    </w:p>
    <w:p w14:paraId="3D0C9320">
      <w:pPr>
        <w:rPr>
          <w:rFonts w:hint="eastAsia"/>
          <w:lang w:eastAsia="zh-CN"/>
        </w:rPr>
      </w:pPr>
    </w:p>
    <w:p w14:paraId="2D17D20E">
      <w:pPr>
        <w:rPr>
          <w:rFonts w:hint="eastAsia"/>
          <w:lang w:eastAsia="zh-CN"/>
        </w:rPr>
      </w:pPr>
    </w:p>
    <w:p w14:paraId="61C6436B">
      <w:pPr>
        <w:rPr>
          <w:rFonts w:hint="eastAsia"/>
          <w:lang w:eastAsia="zh-CN"/>
        </w:rPr>
      </w:pPr>
      <w:r>
        <w:rPr>
          <w:rFonts w:hint="eastAsia"/>
          <w:lang w:eastAsia="zh-CN"/>
        </w:rPr>
        <w:t>总结</w:t>
      </w:r>
    </w:p>
    <w:p w14:paraId="7FBC3D11">
      <w:pPr>
        <w:rPr>
          <w:rFonts w:hint="eastAsia"/>
          <w:lang w:eastAsia="zh-CN"/>
        </w:rPr>
      </w:pPr>
      <w:r>
        <w:rPr>
          <w:rFonts w:hint="eastAsia"/>
          <w:lang w:eastAsia="zh-CN"/>
        </w:rPr>
        <w:t>综上所述，“拥军巷”的拼音正确写法为“Yōngjūn Xiàng”，这一知识点虽小，却蕴含着丰富的文化内涵。它不仅是语言学习的一个细节，更是连接过去与现在，传递地方特色与精神风貌的一座桥梁。希望通过对这样一个具体例子的探讨，能激发大家对汉语拼音以及中国地名背后文化底蕴的兴趣与探索欲。</w:t>
      </w:r>
    </w:p>
    <w:p w14:paraId="3494305C">
      <w:pPr>
        <w:rPr>
          <w:rFonts w:hint="eastAsia"/>
          <w:lang w:eastAsia="zh-CN"/>
        </w:rPr>
      </w:pPr>
    </w:p>
    <w:p w14:paraId="0A102ADC">
      <w:pPr>
        <w:rPr>
          <w:rFonts w:hint="eastAsia"/>
          <w:lang w:eastAsia="zh-CN"/>
        </w:rPr>
      </w:pPr>
      <w:r>
        <w:rPr>
          <w:rFonts w:hint="eastAsia"/>
          <w:lang w:eastAsia="zh-CN"/>
        </w:rPr>
        <w:t>本文是由懂得生活网（dongdeshenghuo.com）为大家创作</w:t>
      </w:r>
    </w:p>
    <w:p w14:paraId="374716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2E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2025-08-19T14:46:12Z</dcterms:created>
  <cp:lastModifiedBy>Administrator</cp:lastModifiedBy>
  <dcterms:modified xsi:type="dcterms:W3CDTF">2025-08-19T14:46:12Z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39D3AB815ACD4AFB8A1BC32CA4F18CE8_12</vt:lpwstr>
  </property>
</Properties>
</file>