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A8BBA">
      <w:pPr>
        <w:rPr>
          <w:rFonts w:hint="eastAsia"/>
          <w:lang w:eastAsia="zh-CN"/>
        </w:rPr>
      </w:pPr>
      <w:bookmarkStart w:id="0" w:name="_GoBack"/>
      <w:bookmarkEnd w:id="0"/>
      <w:r>
        <w:rPr>
          <w:rFonts w:hint="eastAsia"/>
          <w:lang w:eastAsia="zh-CN"/>
        </w:rPr>
        <w:t>拉进的拼音怎么写</w:t>
      </w:r>
    </w:p>
    <w:p w14:paraId="030C75DF">
      <w:pPr>
        <w:rPr>
          <w:rFonts w:hint="eastAsia"/>
          <w:lang w:eastAsia="zh-CN"/>
        </w:rPr>
      </w:pPr>
      <w:r>
        <w:rPr>
          <w:rFonts w:hint="eastAsia"/>
          <w:lang w:eastAsia="zh-CN"/>
        </w:rPr>
        <w:t>在日常的语言学习和交流中，我们常常会遇到一些看似熟悉却又拿不准读音的字词，“拉进”便是其中之一。了解“拉进”的正确拼音，不仅能帮助我们更准确地发音，在一些需要书面标注读音或者使用拼音输入法的场景中也有着重要的作用。“拉进”的拼音到底该怎么写呢？接下来让我们详细探讨。</w:t>
      </w:r>
    </w:p>
    <w:p w14:paraId="08D8A96E">
      <w:pPr>
        <w:rPr>
          <w:rFonts w:hint="eastAsia"/>
          <w:lang w:eastAsia="zh-CN"/>
        </w:rPr>
      </w:pPr>
    </w:p>
    <w:p w14:paraId="61128250">
      <w:pPr>
        <w:rPr>
          <w:rFonts w:hint="eastAsia"/>
          <w:lang w:eastAsia="zh-CN"/>
        </w:rPr>
      </w:pPr>
    </w:p>
    <w:p w14:paraId="6A102832">
      <w:pPr>
        <w:rPr>
          <w:rFonts w:hint="eastAsia"/>
          <w:lang w:eastAsia="zh-CN"/>
        </w:rPr>
      </w:pPr>
      <w:r>
        <w:rPr>
          <w:rFonts w:hint="eastAsia"/>
          <w:lang w:eastAsia="zh-CN"/>
        </w:rPr>
        <w:t>“拉”字的拼音分析</w:t>
      </w:r>
    </w:p>
    <w:p w14:paraId="723D61F8">
      <w:pPr>
        <w:rPr>
          <w:rFonts w:hint="eastAsia"/>
          <w:lang w:eastAsia="zh-CN"/>
        </w:rPr>
      </w:pPr>
      <w:r>
        <w:rPr>
          <w:rFonts w:hint="eastAsia"/>
          <w:lang w:eastAsia="zh-CN"/>
        </w:rPr>
        <w:t>“拉”是一个常用字，在汉语里有丰富的含义和多种读音。当读“lā”时，有牵引、牵拉的意思，比如“拉车”“拉纤”；还可以表示排泄，例如“拉屎”。而“拉进”一词里的“拉”，取的就是“lā”这个读音。“lā”这个音节的声母是“l”，发音时舌尖抵住上齿龈，气流从舌头两边通过，摩擦成声；韵母是“ā”，发音时口大开，舌位低，舌头居中，嘴唇呈自然张开状态。</w:t>
      </w:r>
    </w:p>
    <w:p w14:paraId="74140BAA">
      <w:pPr>
        <w:rPr>
          <w:rFonts w:hint="eastAsia"/>
          <w:lang w:eastAsia="zh-CN"/>
        </w:rPr>
      </w:pPr>
    </w:p>
    <w:p w14:paraId="1A900922">
      <w:pPr>
        <w:rPr>
          <w:rFonts w:hint="eastAsia"/>
          <w:lang w:eastAsia="zh-CN"/>
        </w:rPr>
      </w:pPr>
    </w:p>
    <w:p w14:paraId="69ABB231">
      <w:pPr>
        <w:rPr>
          <w:rFonts w:hint="eastAsia"/>
          <w:lang w:eastAsia="zh-CN"/>
        </w:rPr>
      </w:pPr>
      <w:r>
        <w:rPr>
          <w:rFonts w:hint="eastAsia"/>
          <w:lang w:eastAsia="zh-CN"/>
        </w:rPr>
        <w:t>“进”字的拼音解读</w:t>
      </w:r>
    </w:p>
    <w:p w14:paraId="57071A16">
      <w:pPr>
        <w:rPr>
          <w:rFonts w:hint="eastAsia"/>
          <w:lang w:eastAsia="zh-CN"/>
        </w:rPr>
      </w:pPr>
      <w:r>
        <w:rPr>
          <w:rFonts w:hint="eastAsia"/>
          <w:lang w:eastAsia="zh-CN"/>
        </w:rPr>
        <w:t>“进”字读音为“jìn”，只有一个读音。它主要有向前或向上移动、发展，与“出”相对等意思，比如“前进”“进步”。“jìn”这个音节的声母“j”是舌面音，发音时舌面前部向硬腭接触，气流从窄缝中挤出，摩擦成声；韵母“ìn”是齐齿呼韵母，发音时嘴角向两边展开，露出牙齿，舌尖抵住下齿背，舌面前部向硬腭尽量接近，嘴唇向两边咧开，呈扁平形。</w:t>
      </w:r>
    </w:p>
    <w:p w14:paraId="6383C7CF">
      <w:pPr>
        <w:rPr>
          <w:rFonts w:hint="eastAsia"/>
          <w:lang w:eastAsia="zh-CN"/>
        </w:rPr>
      </w:pPr>
    </w:p>
    <w:p w14:paraId="6100D669">
      <w:pPr>
        <w:rPr>
          <w:rFonts w:hint="eastAsia"/>
          <w:lang w:eastAsia="zh-CN"/>
        </w:rPr>
      </w:pPr>
    </w:p>
    <w:p w14:paraId="0DCCFE73">
      <w:pPr>
        <w:rPr>
          <w:rFonts w:hint="eastAsia"/>
          <w:lang w:eastAsia="zh-CN"/>
        </w:rPr>
      </w:pPr>
      <w:r>
        <w:rPr>
          <w:rFonts w:hint="eastAsia"/>
          <w:lang w:eastAsia="zh-CN"/>
        </w:rPr>
        <w:t>“拉进”整体的拼音标注</w:t>
      </w:r>
    </w:p>
    <w:p w14:paraId="5DF57871">
      <w:pPr>
        <w:rPr>
          <w:rFonts w:hint="eastAsia"/>
          <w:lang w:eastAsia="zh-CN"/>
        </w:rPr>
      </w:pPr>
      <w:r>
        <w:rPr>
          <w:rFonts w:hint="eastAsia"/>
          <w:lang w:eastAsia="zh-CN"/>
        </w:rPr>
        <w:t>综合以上对“拉”和“进”两个字读音的分析，“拉进”一词的完整拼音就是“lā jìn” 。在实际书写和表达中，当我们用拼音来记录“拉进”这个词时，要准确地写出“lā jìn”，注意声母、韵母的发音以及声调的标注。声调的正确标注对于体现词语的语气和含义也有着一定的影响。在这里，“拉”字是阴平，调值为55，“进”字也是去声，调值为51。只有准确把握拼音的写法和发音规则，我们才能更好地运用这个词语，在交流和沟通中避免因读音错误而产生的误解。</w:t>
      </w:r>
    </w:p>
    <w:p w14:paraId="1EF0E225">
      <w:pPr>
        <w:rPr>
          <w:rFonts w:hint="eastAsia"/>
          <w:lang w:eastAsia="zh-CN"/>
        </w:rPr>
      </w:pPr>
    </w:p>
    <w:p w14:paraId="25D88F8C">
      <w:pPr>
        <w:rPr>
          <w:rFonts w:hint="eastAsia"/>
          <w:lang w:eastAsia="zh-CN"/>
        </w:rPr>
      </w:pPr>
    </w:p>
    <w:p w14:paraId="2BE4CD46">
      <w:pPr>
        <w:rPr>
          <w:rFonts w:hint="eastAsia"/>
          <w:lang w:eastAsia="zh-CN"/>
        </w:rPr>
      </w:pPr>
      <w:r>
        <w:rPr>
          <w:rFonts w:hint="eastAsia"/>
          <w:lang w:eastAsia="zh-CN"/>
        </w:rPr>
        <w:t>“拉进”在不同语境中的读音应用</w:t>
      </w:r>
    </w:p>
    <w:p w14:paraId="05C75835">
      <w:pPr>
        <w:rPr>
          <w:rFonts w:hint="eastAsia"/>
          <w:lang w:eastAsia="zh-CN"/>
        </w:rPr>
      </w:pPr>
      <w:r>
        <w:rPr>
          <w:rFonts w:hint="eastAsia"/>
          <w:lang w:eastAsia="zh-CN"/>
        </w:rPr>
        <w:t>“拉进”常见于描述将某个事物或人拉到更近的位置、距离范畴里，或者拉进某个组织、群体等情境中。比如“他把好友拉进了一个讨论组”，这时就要清晰地读出“lā jìn”。在口语交流中，如果读错“拉进”的拼音，可能会导致对方对所表达的内容产生疑惑，影响信息的准确传达。所以，在各种实际使用场景里，正确掌握“拉进”的拼音是很有必要的。无论是日常对话、演讲还是书面表达中的拼音标注，准确的读音都能提升沟通的质量和效果。只要不断地学习和练习，我们就能熟练地掌握“拉进”的拼音及相关发音要点，在语言的世界里更加自如。</w:t>
      </w:r>
    </w:p>
    <w:p w14:paraId="3F5B54BC">
      <w:pPr>
        <w:rPr>
          <w:rFonts w:hint="eastAsia"/>
          <w:lang w:eastAsia="zh-CN"/>
        </w:rPr>
      </w:pPr>
    </w:p>
    <w:p w14:paraId="40AA8415">
      <w:pPr>
        <w:rPr>
          <w:rFonts w:hint="eastAsia"/>
          <w:lang w:eastAsia="zh-CN"/>
        </w:rPr>
      </w:pPr>
      <w:r>
        <w:rPr>
          <w:rFonts w:hint="eastAsia"/>
          <w:lang w:eastAsia="zh-CN"/>
        </w:rPr>
        <w:t>本文是由懂得生活网（dongdeshenghuo.com）为大家创作</w:t>
      </w:r>
    </w:p>
    <w:p w14:paraId="497233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66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2025-08-19T13:21:23Z</dcterms:created>
  <cp:lastModifiedBy>Administrator</cp:lastModifiedBy>
  <dcterms:modified xsi:type="dcterms:W3CDTF">2025-08-19T13:21:23Z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5EAFE350C4CC4B248B3353A2A7151057_12</vt:lpwstr>
  </property>
</Properties>
</file>