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226C7" w14:textId="77777777" w:rsidR="00032A99" w:rsidRDefault="00032A99">
      <w:pPr>
        <w:rPr>
          <w:rFonts w:hint="eastAsia"/>
        </w:rPr>
      </w:pPr>
      <w:r>
        <w:rPr>
          <w:rFonts w:hint="eastAsia"/>
        </w:rPr>
        <w:t>dǎ wán zì xiǎn shì pīn yīn</w:t>
      </w:r>
    </w:p>
    <w:p w14:paraId="7E7A1047" w14:textId="77777777" w:rsidR="00032A99" w:rsidRDefault="00032A99">
      <w:pPr>
        <w:rPr>
          <w:rFonts w:hint="eastAsia"/>
        </w:rPr>
      </w:pPr>
      <w:r>
        <w:rPr>
          <w:rFonts w:hint="eastAsia"/>
        </w:rPr>
        <w:t>zài xiàn dài shù zì huà de shè bèi shàng，shū rù fāng shì de biàn jié xìng hé zhǔn què xìng chéng wéi le hěn duō yòng hù guān zhù de zhòng diǎn。ér“dǎ wán zì xiǎn shì pīn yīn”zhè yī gōng néng，zhèng shì yīng duì le nà xiē xū yào kuài sù rèn zhī han zi，dàn duì pīn yīn bù tài shú xī de qún tǐ suǒ shè jì de。tā bù jǐn kě yǐ bāng zhù xué xí zhě gèng hǎo de lǐ jiě han zi de fā yīn，hái néng ràng dǎ zì guò chéng biàn dé gèng jiā zhì néng hé yǒu xiào。</w:t>
      </w:r>
    </w:p>
    <w:p w14:paraId="4DB39136" w14:textId="77777777" w:rsidR="00032A99" w:rsidRDefault="00032A99">
      <w:pPr>
        <w:rPr>
          <w:rFonts w:hint="eastAsia"/>
        </w:rPr>
      </w:pPr>
    </w:p>
    <w:p w14:paraId="52C5C670" w14:textId="77777777" w:rsidR="00032A99" w:rsidRDefault="00032A99">
      <w:pPr>
        <w:rPr>
          <w:rFonts w:hint="eastAsia"/>
        </w:rPr>
      </w:pPr>
    </w:p>
    <w:p w14:paraId="18EDF41C" w14:textId="77777777" w:rsidR="00032A99" w:rsidRDefault="00032A99">
      <w:pPr>
        <w:rPr>
          <w:rFonts w:hint="eastAsia"/>
        </w:rPr>
      </w:pPr>
      <w:r>
        <w:rPr>
          <w:rFonts w:hint="eastAsia"/>
        </w:rPr>
        <w:t>jì shù yuán lǐ</w:t>
      </w:r>
    </w:p>
    <w:p w14:paraId="6B8CB659" w14:textId="77777777" w:rsidR="00032A99" w:rsidRDefault="00032A99">
      <w:pPr>
        <w:rPr>
          <w:rFonts w:hint="eastAsia"/>
        </w:rPr>
      </w:pPr>
      <w:r>
        <w:rPr>
          <w:rFonts w:hint="eastAsia"/>
        </w:rPr>
        <w:t>mò rèn qíng kuàng xià，dāng yòng hù zài shū rù fǎ zhōng tiān rù pīn yīn shí，xì tǒng huì bǎ pīn yīn zhuǎn huàn chéng han zi，bìng zài cè biān huò dàn chū kuāng zhōng xiǎn shì kě néng de xuǎn zé。ér“dǎ wán zì xiǎn shì pīn yīn”de jì shù，shì zài yòng hù xuǎn dìng han zi hòu，fǎn xiàng dì xiǎn shì chū gāi han zi de pīn yīn，yǐ biàn yòng hù yǒu suǒ xué xí huò zhèng shí。zhè zhǒng fāng shì duì yú han yǔ xué xí zhě、xiǎo xué shēng yǐ jí duì pīn yīn rèn zhī bú quán miàn de rén lái shuō，shí fēn yǒu yòng。</w:t>
      </w:r>
    </w:p>
    <w:p w14:paraId="764A7973" w14:textId="77777777" w:rsidR="00032A99" w:rsidRDefault="00032A99">
      <w:pPr>
        <w:rPr>
          <w:rFonts w:hint="eastAsia"/>
        </w:rPr>
      </w:pPr>
    </w:p>
    <w:p w14:paraId="12EF13D4" w14:textId="77777777" w:rsidR="00032A99" w:rsidRDefault="00032A99">
      <w:pPr>
        <w:rPr>
          <w:rFonts w:hint="eastAsia"/>
        </w:rPr>
      </w:pPr>
    </w:p>
    <w:p w14:paraId="238BABA4" w14:textId="77777777" w:rsidR="00032A99" w:rsidRDefault="00032A99">
      <w:pPr>
        <w:rPr>
          <w:rFonts w:hint="eastAsia"/>
        </w:rPr>
      </w:pPr>
      <w:r>
        <w:rPr>
          <w:rFonts w:hint="eastAsia"/>
        </w:rPr>
        <w:t>yìng yòng chǎng jǐng</w:t>
      </w:r>
    </w:p>
    <w:p w14:paraId="28F5B6E4" w14:textId="77777777" w:rsidR="00032A99" w:rsidRDefault="00032A99">
      <w:pPr>
        <w:rPr>
          <w:rFonts w:hint="eastAsia"/>
        </w:rPr>
      </w:pPr>
      <w:r>
        <w:rPr>
          <w:rFonts w:hint="eastAsia"/>
        </w:rPr>
        <w:t>cǐ gōng néng guǎng fàn yìng yòng yú zhòng duō yǔ yán xué xí ruǎn jiàn、shǒu jī shū rù fǎ yǐ jí diàn nǎo bàn gōng ruǎn jiàn zhōng。lì rú，yī xiē zhōng wén xué xí APP huì zài yòng hù dǎ zì hòu zì dòng xiǎn shì pīn yīn，yǐ biàn yòng hù néng gòu kè yì liàn xí fā yīn；yī xiē shū rù fǎ（rú Sogou、Baidu Shurufa）yě tí gōng le xiāng guān de kāi guān，ràng yòng hù kě yǐ zì yóu chéng shòu dǎ zì hé xué xí de guò chéng。</w:t>
      </w:r>
    </w:p>
    <w:p w14:paraId="4BD2BD32" w14:textId="77777777" w:rsidR="00032A99" w:rsidRDefault="00032A99">
      <w:pPr>
        <w:rPr>
          <w:rFonts w:hint="eastAsia"/>
        </w:rPr>
      </w:pPr>
    </w:p>
    <w:p w14:paraId="17A2D37C" w14:textId="77777777" w:rsidR="00032A99" w:rsidRDefault="00032A99">
      <w:pPr>
        <w:rPr>
          <w:rFonts w:hint="eastAsia"/>
        </w:rPr>
      </w:pPr>
    </w:p>
    <w:p w14:paraId="4FD78ACB" w14:textId="77777777" w:rsidR="00032A99" w:rsidRDefault="00032A99">
      <w:pPr>
        <w:rPr>
          <w:rFonts w:hint="eastAsia"/>
        </w:rPr>
      </w:pPr>
      <w:r>
        <w:rPr>
          <w:rFonts w:hint="eastAsia"/>
        </w:rPr>
        <w:t>yōu diǎn yǔ fā zhǎn</w:t>
      </w:r>
    </w:p>
    <w:p w14:paraId="4CCD3261" w14:textId="77777777" w:rsidR="00032A99" w:rsidRDefault="00032A99">
      <w:pPr>
        <w:rPr>
          <w:rFonts w:hint="eastAsia"/>
        </w:rPr>
      </w:pPr>
      <w:r>
        <w:rPr>
          <w:rFonts w:hint="eastAsia"/>
        </w:rPr>
        <w:t>tā de zuì dà yōu shì zài yú néng gòu ràng yòng hù zài shí jì dǎ zì zhōng bù duàn fù xí pīn yīn，cóng ér qiān yí mò huà de tī gāo yǔ yán néng lì。suí zhe AI hé zì rán yǔ yán chǔ lǐ jì shù de fā zhǎn，“dǎ wán zì xiǎn shì pīn yīn”yě kě néng huì yǔ zhì néng tui jiàn、yǔ yīn shí bié děng gōng néng gèng shēn rù de róng hé，wèi yòng hù tí gōng gèng duō yuán huà de xué xí tǐ yàn。</w:t>
      </w:r>
    </w:p>
    <w:p w14:paraId="1C621976" w14:textId="77777777" w:rsidR="00032A99" w:rsidRDefault="00032A99">
      <w:pPr>
        <w:rPr>
          <w:rFonts w:hint="eastAsia"/>
        </w:rPr>
      </w:pPr>
    </w:p>
    <w:p w14:paraId="537DC466" w14:textId="77777777" w:rsidR="00032A99" w:rsidRDefault="00032A99">
      <w:pPr>
        <w:rPr>
          <w:rFonts w:hint="eastAsia"/>
        </w:rPr>
      </w:pPr>
      <w:r>
        <w:rPr>
          <w:rFonts w:hint="eastAsia"/>
        </w:rPr>
        <w:t>本文是由懂得生活网（dongdeshenghuo.com）为大家创作</w:t>
      </w:r>
    </w:p>
    <w:p w14:paraId="5CED7738" w14:textId="7A7772D8" w:rsidR="008B40BE" w:rsidRDefault="008B40BE"/>
    <w:sectPr w:rsidR="008B40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BE"/>
    <w:rsid w:val="00032A99"/>
    <w:rsid w:val="00277131"/>
    <w:rsid w:val="008B4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3C1CA6-1C03-45C6-827B-15750B95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0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0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0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0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0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0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0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0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0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0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0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0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0BE"/>
    <w:rPr>
      <w:rFonts w:cstheme="majorBidi"/>
      <w:color w:val="2F5496" w:themeColor="accent1" w:themeShade="BF"/>
      <w:sz w:val="28"/>
      <w:szCs w:val="28"/>
    </w:rPr>
  </w:style>
  <w:style w:type="character" w:customStyle="1" w:styleId="50">
    <w:name w:val="标题 5 字符"/>
    <w:basedOn w:val="a0"/>
    <w:link w:val="5"/>
    <w:uiPriority w:val="9"/>
    <w:semiHidden/>
    <w:rsid w:val="008B40BE"/>
    <w:rPr>
      <w:rFonts w:cstheme="majorBidi"/>
      <w:color w:val="2F5496" w:themeColor="accent1" w:themeShade="BF"/>
      <w:sz w:val="24"/>
    </w:rPr>
  </w:style>
  <w:style w:type="character" w:customStyle="1" w:styleId="60">
    <w:name w:val="标题 6 字符"/>
    <w:basedOn w:val="a0"/>
    <w:link w:val="6"/>
    <w:uiPriority w:val="9"/>
    <w:semiHidden/>
    <w:rsid w:val="008B40BE"/>
    <w:rPr>
      <w:rFonts w:cstheme="majorBidi"/>
      <w:b/>
      <w:bCs/>
      <w:color w:val="2F5496" w:themeColor="accent1" w:themeShade="BF"/>
    </w:rPr>
  </w:style>
  <w:style w:type="character" w:customStyle="1" w:styleId="70">
    <w:name w:val="标题 7 字符"/>
    <w:basedOn w:val="a0"/>
    <w:link w:val="7"/>
    <w:uiPriority w:val="9"/>
    <w:semiHidden/>
    <w:rsid w:val="008B40BE"/>
    <w:rPr>
      <w:rFonts w:cstheme="majorBidi"/>
      <w:b/>
      <w:bCs/>
      <w:color w:val="595959" w:themeColor="text1" w:themeTint="A6"/>
    </w:rPr>
  </w:style>
  <w:style w:type="character" w:customStyle="1" w:styleId="80">
    <w:name w:val="标题 8 字符"/>
    <w:basedOn w:val="a0"/>
    <w:link w:val="8"/>
    <w:uiPriority w:val="9"/>
    <w:semiHidden/>
    <w:rsid w:val="008B40BE"/>
    <w:rPr>
      <w:rFonts w:cstheme="majorBidi"/>
      <w:color w:val="595959" w:themeColor="text1" w:themeTint="A6"/>
    </w:rPr>
  </w:style>
  <w:style w:type="character" w:customStyle="1" w:styleId="90">
    <w:name w:val="标题 9 字符"/>
    <w:basedOn w:val="a0"/>
    <w:link w:val="9"/>
    <w:uiPriority w:val="9"/>
    <w:semiHidden/>
    <w:rsid w:val="008B40BE"/>
    <w:rPr>
      <w:rFonts w:eastAsiaTheme="majorEastAsia" w:cstheme="majorBidi"/>
      <w:color w:val="595959" w:themeColor="text1" w:themeTint="A6"/>
    </w:rPr>
  </w:style>
  <w:style w:type="paragraph" w:styleId="a3">
    <w:name w:val="Title"/>
    <w:basedOn w:val="a"/>
    <w:next w:val="a"/>
    <w:link w:val="a4"/>
    <w:uiPriority w:val="10"/>
    <w:qFormat/>
    <w:rsid w:val="008B40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0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0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0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0BE"/>
    <w:pPr>
      <w:spacing w:before="160"/>
      <w:jc w:val="center"/>
    </w:pPr>
    <w:rPr>
      <w:i/>
      <w:iCs/>
      <w:color w:val="404040" w:themeColor="text1" w:themeTint="BF"/>
    </w:rPr>
  </w:style>
  <w:style w:type="character" w:customStyle="1" w:styleId="a8">
    <w:name w:val="引用 字符"/>
    <w:basedOn w:val="a0"/>
    <w:link w:val="a7"/>
    <w:uiPriority w:val="29"/>
    <w:rsid w:val="008B40BE"/>
    <w:rPr>
      <w:i/>
      <w:iCs/>
      <w:color w:val="404040" w:themeColor="text1" w:themeTint="BF"/>
    </w:rPr>
  </w:style>
  <w:style w:type="paragraph" w:styleId="a9">
    <w:name w:val="List Paragraph"/>
    <w:basedOn w:val="a"/>
    <w:uiPriority w:val="34"/>
    <w:qFormat/>
    <w:rsid w:val="008B40BE"/>
    <w:pPr>
      <w:ind w:left="720"/>
      <w:contextualSpacing/>
    </w:pPr>
  </w:style>
  <w:style w:type="character" w:styleId="aa">
    <w:name w:val="Intense Emphasis"/>
    <w:basedOn w:val="a0"/>
    <w:uiPriority w:val="21"/>
    <w:qFormat/>
    <w:rsid w:val="008B40BE"/>
    <w:rPr>
      <w:i/>
      <w:iCs/>
      <w:color w:val="2F5496" w:themeColor="accent1" w:themeShade="BF"/>
    </w:rPr>
  </w:style>
  <w:style w:type="paragraph" w:styleId="ab">
    <w:name w:val="Intense Quote"/>
    <w:basedOn w:val="a"/>
    <w:next w:val="a"/>
    <w:link w:val="ac"/>
    <w:uiPriority w:val="30"/>
    <w:qFormat/>
    <w:rsid w:val="008B40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0BE"/>
    <w:rPr>
      <w:i/>
      <w:iCs/>
      <w:color w:val="2F5496" w:themeColor="accent1" w:themeShade="BF"/>
    </w:rPr>
  </w:style>
  <w:style w:type="character" w:styleId="ad">
    <w:name w:val="Intense Reference"/>
    <w:basedOn w:val="a0"/>
    <w:uiPriority w:val="32"/>
    <w:qFormat/>
    <w:rsid w:val="008B40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