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E423" w14:textId="77777777" w:rsidR="00E84879" w:rsidRDefault="00E84879">
      <w:pPr>
        <w:rPr>
          <w:rFonts w:hint="eastAsia"/>
        </w:rPr>
      </w:pPr>
      <w:r>
        <w:rPr>
          <w:rFonts w:hint="eastAsia"/>
        </w:rPr>
        <w:t>打中的拼音怎么写</w:t>
      </w:r>
    </w:p>
    <w:p w14:paraId="4000B0E1" w14:textId="77777777" w:rsidR="00E84879" w:rsidRDefault="00E84879">
      <w:pPr>
        <w:rPr>
          <w:rFonts w:hint="eastAsia"/>
        </w:rPr>
      </w:pPr>
      <w:r>
        <w:rPr>
          <w:rFonts w:hint="eastAsia"/>
        </w:rPr>
        <w:t>在汉语的学习过程中，拼音是帮助我们准确认读和书写汉字的重要工具。当我们遇到“打中”这个词时，就需要了解它正确的拼音写法。“打中”的拼音是“dǎ zhòng” 。下面我们来详细了解一下与之相关的拼音知识。</w:t>
      </w:r>
    </w:p>
    <w:p w14:paraId="743C5CE5" w14:textId="77777777" w:rsidR="00E84879" w:rsidRDefault="00E84879">
      <w:pPr>
        <w:rPr>
          <w:rFonts w:hint="eastAsia"/>
        </w:rPr>
      </w:pPr>
    </w:p>
    <w:p w14:paraId="785DA08A" w14:textId="77777777" w:rsidR="00E84879" w:rsidRDefault="00E84879">
      <w:pPr>
        <w:rPr>
          <w:rFonts w:hint="eastAsia"/>
        </w:rPr>
      </w:pPr>
      <w:r>
        <w:rPr>
          <w:rFonts w:hint="eastAsia"/>
        </w:rPr>
        <w:t>“打”字的拼音解析</w:t>
      </w:r>
    </w:p>
    <w:p w14:paraId="0E84703F" w14:textId="77777777" w:rsidR="00E84879" w:rsidRDefault="00E84879">
      <w:pPr>
        <w:rPr>
          <w:rFonts w:hint="eastAsia"/>
        </w:rPr>
      </w:pPr>
      <w:r>
        <w:rPr>
          <w:rFonts w:hint="eastAsia"/>
        </w:rPr>
        <w:t>“打”字读音为“dǎ”，它的声母是“d”，发音时，舌尖抵住上齿龈，阻碍气流，然后让气流冲破阻碍，发出“d”的音。韵母是“a”，是一个开口度较大的单韵母，发音时嘴巴张大，舌头居中。“打”是一个多音字，除了读“dǎ”之外，还可以读“dá”，比如“一打（dá）铅笔”。在不同的词语和语境中，我们要根据其具体含义来确定读音，“打中”里的“打”读“dǎ” 。</w:t>
      </w:r>
    </w:p>
    <w:p w14:paraId="79773674" w14:textId="77777777" w:rsidR="00E84879" w:rsidRDefault="00E84879">
      <w:pPr>
        <w:rPr>
          <w:rFonts w:hint="eastAsia"/>
        </w:rPr>
      </w:pPr>
    </w:p>
    <w:p w14:paraId="206F6104" w14:textId="77777777" w:rsidR="00E84879" w:rsidRDefault="00E84879">
      <w:pPr>
        <w:rPr>
          <w:rFonts w:hint="eastAsia"/>
        </w:rPr>
      </w:pPr>
      <w:r>
        <w:rPr>
          <w:rFonts w:hint="eastAsia"/>
        </w:rPr>
        <w:t>“中”字的拼音情况</w:t>
      </w:r>
    </w:p>
    <w:p w14:paraId="15402157" w14:textId="77777777" w:rsidR="00E84879" w:rsidRDefault="00E84879">
      <w:pPr>
        <w:rPr>
          <w:rFonts w:hint="eastAsia"/>
        </w:rPr>
      </w:pPr>
      <w:r>
        <w:rPr>
          <w:rFonts w:hint="eastAsia"/>
        </w:rPr>
        <w:t>“中”字在“打中”这个词里读“zhòng”。“中”的声母是“zh”，这是一个翘舌音，发音时舌尖上翘，抵住硬腭前部，气流受到阻碍后发出读音。韵母是“ong”，发音时双唇拢圆，舌头尽量后缩，舌根尽量向软腭靠近，气流从鼻腔通过。“中”同样也是多音字，另一个读音是“zhōng” ，例如“中间（zhōng jiān）” 。当“中”表示受到、正对上等意思时，读“zhòng”，“打中”就是因为表示击中的意思，所以读“zhòng”。</w:t>
      </w:r>
    </w:p>
    <w:p w14:paraId="6F47E59B" w14:textId="77777777" w:rsidR="00E84879" w:rsidRDefault="00E84879">
      <w:pPr>
        <w:rPr>
          <w:rFonts w:hint="eastAsia"/>
        </w:rPr>
      </w:pPr>
    </w:p>
    <w:p w14:paraId="229DBE0D" w14:textId="77777777" w:rsidR="00E84879" w:rsidRDefault="00E84879">
      <w:pPr>
        <w:rPr>
          <w:rFonts w:hint="eastAsia"/>
        </w:rPr>
      </w:pPr>
      <w:r>
        <w:rPr>
          <w:rFonts w:hint="eastAsia"/>
        </w:rPr>
        <w:t>拼音声调的作用</w:t>
      </w:r>
    </w:p>
    <w:p w14:paraId="03EB3285" w14:textId="77777777" w:rsidR="00E84879" w:rsidRDefault="00E84879">
      <w:pPr>
        <w:rPr>
          <w:rFonts w:hint="eastAsia"/>
        </w:rPr>
      </w:pPr>
      <w:r>
        <w:rPr>
          <w:rFonts w:hint="eastAsia"/>
        </w:rPr>
        <w:t>在汉语拼音里，声调具有区别意义的作用。“打中”的正确拼音“dǎ zhòng”，声调标注准确体现出这个词的读音特点。如果声调读错，可能会导致他人误解我们想要表达的内容。比如，如果把“dǎ zhòng”读成“dǎ zhōng”，就可能让人以为在说“打钟”等其他内容。因此，正确掌握声调对于准确运用汉语进行交流至关重要。</w:t>
      </w:r>
    </w:p>
    <w:p w14:paraId="519A3246" w14:textId="77777777" w:rsidR="00E84879" w:rsidRDefault="00E84879">
      <w:pPr>
        <w:rPr>
          <w:rFonts w:hint="eastAsia"/>
        </w:rPr>
      </w:pPr>
    </w:p>
    <w:p w14:paraId="214BBC2C" w14:textId="77777777" w:rsidR="00E84879" w:rsidRDefault="00E84879">
      <w:pPr>
        <w:rPr>
          <w:rFonts w:hint="eastAsia"/>
        </w:rPr>
      </w:pPr>
      <w:r>
        <w:rPr>
          <w:rFonts w:hint="eastAsia"/>
        </w:rPr>
        <w:t>学习拼音对理解“打中”的意义</w:t>
      </w:r>
    </w:p>
    <w:p w14:paraId="5495DC7C" w14:textId="77777777" w:rsidR="00E84879" w:rsidRDefault="00E84879">
      <w:pPr>
        <w:rPr>
          <w:rFonts w:hint="eastAsia"/>
        </w:rPr>
      </w:pPr>
      <w:r>
        <w:rPr>
          <w:rFonts w:hint="eastAsia"/>
        </w:rPr>
        <w:t>学习拼音能让我们更好地理解和使用“打中”这样的词汇。在实际生活中，“打中”的使用场景很广泛，比如在体育比赛中的射击项目里，当运动员射中目标时会说“打中了”；在描述某种行为精准命中某个最后的总结时也会用到这个词。当我们熟悉了“打中”的拼音写法和正确读音后，就能更自信、准确地与他人交流，也能更轻松地理解和吸收包含“打中”的知识内容，无论是在日常对话、书面阅读还是专业学习中，都能发挥积极的作用。</w:t>
      </w:r>
    </w:p>
    <w:p w14:paraId="527C1732" w14:textId="77777777" w:rsidR="00E84879" w:rsidRDefault="00E84879">
      <w:pPr>
        <w:rPr>
          <w:rFonts w:hint="eastAsia"/>
        </w:rPr>
      </w:pPr>
    </w:p>
    <w:p w14:paraId="7F6E6498" w14:textId="77777777" w:rsidR="00E84879" w:rsidRDefault="00E84879">
      <w:pPr>
        <w:rPr>
          <w:rFonts w:hint="eastAsia"/>
        </w:rPr>
      </w:pPr>
      <w:r>
        <w:rPr>
          <w:rFonts w:hint="eastAsia"/>
        </w:rPr>
        <w:t>巩固与拓展</w:t>
      </w:r>
    </w:p>
    <w:p w14:paraId="7502F668" w14:textId="77777777" w:rsidR="00E84879" w:rsidRDefault="00E84879">
      <w:pPr>
        <w:rPr>
          <w:rFonts w:hint="eastAsia"/>
        </w:rPr>
      </w:pPr>
      <w:r>
        <w:rPr>
          <w:rFonts w:hint="eastAsia"/>
        </w:rPr>
        <w:t xml:space="preserve">为了巩固对“打中”拼音的了解，我们可以通过多种方式来进行练习。比如可以进行拼音听写，自己默写“打中”的拼音；也可以和同学或朋友进行对话练习，在描述相关情景时使用“打中”并准确说出其拼音。还可以拓展学习其他包含“打”和“中”不同读法的词语，加深对这两个字多音字特性的理解，进一步提升我们的汉语拼音水平和语言表达能力。   </w:t>
      </w:r>
    </w:p>
    <w:p w14:paraId="4992F417" w14:textId="77777777" w:rsidR="00E84879" w:rsidRDefault="00E84879">
      <w:pPr>
        <w:rPr>
          <w:rFonts w:hint="eastAsia"/>
        </w:rPr>
      </w:pPr>
    </w:p>
    <w:p w14:paraId="296EA41B" w14:textId="77777777" w:rsidR="00E84879" w:rsidRDefault="00E84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B214A" w14:textId="25AAEDB9" w:rsidR="00D64DDE" w:rsidRDefault="00D64DDE"/>
    <w:sectPr w:rsidR="00D6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DE"/>
    <w:rsid w:val="00277131"/>
    <w:rsid w:val="00D64DDE"/>
    <w:rsid w:val="00E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D07F5-CE09-49E8-8D84-E4B4CD0A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