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621F2" w14:textId="77777777" w:rsidR="00B1645F" w:rsidRDefault="00B1645F">
      <w:pPr>
        <w:rPr>
          <w:rFonts w:hint="eastAsia"/>
        </w:rPr>
      </w:pPr>
      <w:r>
        <w:rPr>
          <w:rFonts w:hint="eastAsia"/>
        </w:rPr>
        <w:t>戈的拼音和含义</w:t>
      </w:r>
    </w:p>
    <w:p w14:paraId="04ABD8C5" w14:textId="77777777" w:rsidR="00B1645F" w:rsidRDefault="00B1645F">
      <w:pPr>
        <w:rPr>
          <w:rFonts w:hint="eastAsia"/>
        </w:rPr>
      </w:pPr>
      <w:r>
        <w:rPr>
          <w:rFonts w:hint="eastAsia"/>
        </w:rPr>
        <w:t>“戈”字的拼音是“gē”。戈是一种古老而独特的兵器，在中国古代兵器发展史上占据着重要的地位，其背后也蕴含着丰富而深厚的文化内涵。</w:t>
      </w:r>
    </w:p>
    <w:p w14:paraId="6E7C4D76" w14:textId="77777777" w:rsidR="00B1645F" w:rsidRDefault="00B1645F">
      <w:pPr>
        <w:rPr>
          <w:rFonts w:hint="eastAsia"/>
        </w:rPr>
      </w:pPr>
    </w:p>
    <w:p w14:paraId="768FFB19" w14:textId="77777777" w:rsidR="00B1645F" w:rsidRDefault="00B1645F">
      <w:pPr>
        <w:rPr>
          <w:rFonts w:hint="eastAsia"/>
        </w:rPr>
      </w:pPr>
    </w:p>
    <w:p w14:paraId="15359472" w14:textId="77777777" w:rsidR="00B1645F" w:rsidRDefault="00B1645F">
      <w:pPr>
        <w:rPr>
          <w:rFonts w:hint="eastAsia"/>
        </w:rPr>
      </w:pPr>
      <w:r>
        <w:rPr>
          <w:rFonts w:hint="eastAsia"/>
        </w:rPr>
        <w:t>作为兵器的戈</w:t>
      </w:r>
    </w:p>
    <w:p w14:paraId="014B00E9" w14:textId="77777777" w:rsidR="00B1645F" w:rsidRDefault="00B1645F">
      <w:pPr>
        <w:rPr>
          <w:rFonts w:hint="eastAsia"/>
        </w:rPr>
      </w:pPr>
      <w:r>
        <w:rPr>
          <w:rFonts w:hint="eastAsia"/>
        </w:rPr>
        <w:t>从形状上看，戈是一种具有横刃的长柄兵器，它一般由戈头、柲（即戈的柄）和铜鐏（末端的铜套）等部分组成。戈头一般分为援、内和胡三部分。援是戈前端弯曲如钩的部分，这是戈的进攻部分，可以用来钩、啄敌人；内是戈头后部与柲连接的部分，通常呈榫状，用来插入柲中；胡是援下刃向下弯曲的部分，它可以增加戈的杀伤力和连接的稳定性。</w:t>
      </w:r>
    </w:p>
    <w:p w14:paraId="6F89BEDF" w14:textId="77777777" w:rsidR="00B1645F" w:rsidRDefault="00B1645F">
      <w:pPr>
        <w:rPr>
          <w:rFonts w:hint="eastAsia"/>
        </w:rPr>
      </w:pPr>
    </w:p>
    <w:p w14:paraId="014D699E" w14:textId="77777777" w:rsidR="00B1645F" w:rsidRDefault="00B1645F">
      <w:pPr>
        <w:rPr>
          <w:rFonts w:hint="eastAsia"/>
        </w:rPr>
      </w:pPr>
      <w:r>
        <w:rPr>
          <w:rFonts w:hint="eastAsia"/>
        </w:rPr>
        <w:t>戈在商周时期是最主要的格斗兵器之一。在当时的战争中，士兵们手持长戈，列阵而战。作战时，通过挥舞戈头，利用援的钩、啄动作来攻击敌人，或者用戈的杆部来进行撞击。戈的使用需要一定的技巧和力量训练，熟练的战士能够灵活地运用戈的各种攻击方式，在战场上发挥出它的威力。</w:t>
      </w:r>
    </w:p>
    <w:p w14:paraId="616A6E9D" w14:textId="77777777" w:rsidR="00B1645F" w:rsidRDefault="00B1645F">
      <w:pPr>
        <w:rPr>
          <w:rFonts w:hint="eastAsia"/>
        </w:rPr>
      </w:pPr>
    </w:p>
    <w:p w14:paraId="03E23DAE" w14:textId="77777777" w:rsidR="00B1645F" w:rsidRDefault="00B1645F">
      <w:pPr>
        <w:rPr>
          <w:rFonts w:hint="eastAsia"/>
        </w:rPr>
      </w:pPr>
    </w:p>
    <w:p w14:paraId="5279AB85" w14:textId="77777777" w:rsidR="00B1645F" w:rsidRDefault="00B1645F">
      <w:pPr>
        <w:rPr>
          <w:rFonts w:hint="eastAsia"/>
        </w:rPr>
      </w:pPr>
      <w:r>
        <w:rPr>
          <w:rFonts w:hint="eastAsia"/>
        </w:rPr>
        <w:t>戈在文化和语言中的含义</w:t>
      </w:r>
    </w:p>
    <w:p w14:paraId="4C0F02F8" w14:textId="77777777" w:rsidR="00B1645F" w:rsidRDefault="00B1645F">
      <w:pPr>
        <w:rPr>
          <w:rFonts w:hint="eastAsia"/>
        </w:rPr>
      </w:pPr>
      <w:r>
        <w:rPr>
          <w:rFonts w:hint="eastAsia"/>
        </w:rPr>
        <w:t>随着时间的推移，“戈”不仅仅是指代一种兵器，它还被赋予了丰富的文化内涵和象征意义。在古代文献中，“戈”常常与战争、军事相关。例如，“干戈”一词就是古代兵器的通称，后引申为战争。“执干戈以卫社稷”就体现了用兵器保卫国家的含义。这里的“戈”代表着一种战斗、防御的力量，象征着人们对国家、对家园的守护。</w:t>
      </w:r>
    </w:p>
    <w:p w14:paraId="3599EE45" w14:textId="77777777" w:rsidR="00B1645F" w:rsidRDefault="00B1645F">
      <w:pPr>
        <w:rPr>
          <w:rFonts w:hint="eastAsia"/>
        </w:rPr>
      </w:pPr>
    </w:p>
    <w:p w14:paraId="2EA47718" w14:textId="77777777" w:rsidR="00B1645F" w:rsidRDefault="00B1645F">
      <w:pPr>
        <w:rPr>
          <w:rFonts w:hint="eastAsia"/>
        </w:rPr>
      </w:pPr>
      <w:r>
        <w:rPr>
          <w:rFonts w:hint="eastAsia"/>
        </w:rPr>
        <w:t>在一些成语和俗语中，“戈”也有所体现。如“化干戈为玉帛”，干戈为战争的工具，“玉帛”则是和平的象征，这个词表达了将战争冲突转化为和平友好关系的愿望。“枕戈待旦”则体现了一种时刻保持警惕、准备作战的状态，反映出一种强烈的军事意识和忧患精神。这些成语和俗语中的“戈”，虽然仍然与兵器相关，但更多地是通过兵器传达出一种文化精神和价值观。</w:t>
      </w:r>
    </w:p>
    <w:p w14:paraId="34631FDD" w14:textId="77777777" w:rsidR="00B1645F" w:rsidRDefault="00B1645F">
      <w:pPr>
        <w:rPr>
          <w:rFonts w:hint="eastAsia"/>
        </w:rPr>
      </w:pPr>
    </w:p>
    <w:p w14:paraId="3E568BC8" w14:textId="77777777" w:rsidR="00B1645F" w:rsidRDefault="00B1645F">
      <w:pPr>
        <w:rPr>
          <w:rFonts w:hint="eastAsia"/>
        </w:rPr>
      </w:pPr>
    </w:p>
    <w:p w14:paraId="5DE2A409" w14:textId="77777777" w:rsidR="00B1645F" w:rsidRDefault="00B1645F">
      <w:pPr>
        <w:rPr>
          <w:rFonts w:hint="eastAsia"/>
        </w:rPr>
      </w:pPr>
      <w:r>
        <w:rPr>
          <w:rFonts w:hint="eastAsia"/>
        </w:rPr>
        <w:t>戈在历史演变中的角色</w:t>
      </w:r>
    </w:p>
    <w:p w14:paraId="648FCEFD" w14:textId="77777777" w:rsidR="00B1645F" w:rsidRDefault="00B1645F">
      <w:pPr>
        <w:rPr>
          <w:rFonts w:hint="eastAsia"/>
        </w:rPr>
      </w:pPr>
      <w:r>
        <w:rPr>
          <w:rFonts w:hint="eastAsia"/>
        </w:rPr>
        <w:t>随着历史的变迁，戈的发展也经历了不同的阶段。早期的戈制作相对简单，制作工艺也相对粗糙；而到了战国时期，随着冶炼技术和制造工艺的提高，戈的制作变得更加精细，戈头的形状和结构也更加合理。这一时期的戈，无论是在杀伤力还是美观性上都有了很大的提升。然而，随着军事技术的发展，更加方便灵活的兵器如剑、戟等逐渐兴起，戈的地位逐渐下降。</w:t>
      </w:r>
    </w:p>
    <w:p w14:paraId="57B36A9C" w14:textId="77777777" w:rsidR="00B1645F" w:rsidRDefault="00B1645F">
      <w:pPr>
        <w:rPr>
          <w:rFonts w:hint="eastAsia"/>
        </w:rPr>
      </w:pPr>
    </w:p>
    <w:p w14:paraId="41CE9F30" w14:textId="77777777" w:rsidR="00B1645F" w:rsidRDefault="00B1645F">
      <w:pPr>
        <w:rPr>
          <w:rFonts w:hint="eastAsia"/>
        </w:rPr>
      </w:pPr>
      <w:r>
        <w:rPr>
          <w:rFonts w:hint="eastAsia"/>
        </w:rPr>
        <w:t>尽管戈退出了实战舞台，但它在中国古代文化中的地位不可磨灭。戈的形象常常出现在青铜器纹饰、书画作品以及古代服饰图案中。它成为了中国古代军事文化的一个重要符号，承载着古人的战争记忆和文化情感。</w:t>
      </w:r>
    </w:p>
    <w:p w14:paraId="449EF472" w14:textId="77777777" w:rsidR="00B1645F" w:rsidRDefault="00B1645F">
      <w:pPr>
        <w:rPr>
          <w:rFonts w:hint="eastAsia"/>
        </w:rPr>
      </w:pPr>
    </w:p>
    <w:p w14:paraId="2C9E7F15" w14:textId="77777777" w:rsidR="00B1645F" w:rsidRDefault="00B1645F">
      <w:pPr>
        <w:rPr>
          <w:rFonts w:hint="eastAsia"/>
        </w:rPr>
      </w:pPr>
    </w:p>
    <w:p w14:paraId="18EC9616" w14:textId="77777777" w:rsidR="00B1645F" w:rsidRDefault="00B1645F">
      <w:pPr>
        <w:rPr>
          <w:rFonts w:hint="eastAsia"/>
        </w:rPr>
      </w:pPr>
      <w:r>
        <w:rPr>
          <w:rFonts w:hint="eastAsia"/>
        </w:rPr>
        <w:t>戈的现代意义</w:t>
      </w:r>
    </w:p>
    <w:p w14:paraId="39BC2F17" w14:textId="77777777" w:rsidR="00B1645F" w:rsidRDefault="00B1645F">
      <w:pPr>
        <w:rPr>
          <w:rFonts w:hint="eastAsia"/>
        </w:rPr>
      </w:pPr>
      <w:r>
        <w:rPr>
          <w:rFonts w:hint="eastAsia"/>
        </w:rPr>
        <w:t>在现代社会，“戈”的主要意义更多地体现在文化和研究领域。考古学家通过对出土的戈进行研究，可以了解古代的军事技术、生产工艺以及战争形态等方面的知识。对于历史学家来说，对于戈的研究有助于还原古代社会的政治、经济和文化状况。戈的形象也在现代的文化创作、影视制作等方面有所运用，成为展现中国古代文化的一个重要元素。</w:t>
      </w:r>
    </w:p>
    <w:p w14:paraId="30290DEC" w14:textId="77777777" w:rsidR="00B1645F" w:rsidRDefault="00B1645F">
      <w:pPr>
        <w:rPr>
          <w:rFonts w:hint="eastAsia"/>
        </w:rPr>
      </w:pPr>
    </w:p>
    <w:p w14:paraId="751B0F47" w14:textId="77777777" w:rsidR="00B1645F" w:rsidRDefault="00B1645F">
      <w:pPr>
        <w:rPr>
          <w:rFonts w:hint="eastAsia"/>
        </w:rPr>
      </w:pPr>
      <w:r>
        <w:rPr>
          <w:rFonts w:hint="eastAsia"/>
        </w:rPr>
        <w:t>“戈”这个字，从古代的兵器到现代的文化符号，经历了漫长的历史发展过程，它见证了人类文明的进步与变迁，成为了中华文化宝库中一颗璀璨的明珠。</w:t>
      </w:r>
    </w:p>
    <w:p w14:paraId="1321BCD1" w14:textId="77777777" w:rsidR="00B1645F" w:rsidRDefault="00B1645F">
      <w:pPr>
        <w:rPr>
          <w:rFonts w:hint="eastAsia"/>
        </w:rPr>
      </w:pPr>
    </w:p>
    <w:p w14:paraId="35657F7A" w14:textId="77777777" w:rsidR="00B1645F" w:rsidRDefault="00B164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E5C25" w14:textId="105559DF" w:rsidR="00A1698B" w:rsidRDefault="00A1698B"/>
    <w:sectPr w:rsidR="00A16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8B"/>
    <w:rsid w:val="00277131"/>
    <w:rsid w:val="00A1698B"/>
    <w:rsid w:val="00B1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516B3-3E18-4012-9F63-B5CF7BF7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