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059A6" w14:textId="77777777" w:rsidR="00A761CA" w:rsidRDefault="00A761CA">
      <w:pPr>
        <w:rPr>
          <w:rFonts w:hint="eastAsia"/>
        </w:rPr>
      </w:pPr>
    </w:p>
    <w:p w14:paraId="643D432E" w14:textId="77777777" w:rsidR="00A761CA" w:rsidRDefault="00A761CA">
      <w:pPr>
        <w:rPr>
          <w:rFonts w:hint="eastAsia"/>
        </w:rPr>
      </w:pPr>
    </w:p>
    <w:p w14:paraId="4C7CC399" w14:textId="77777777" w:rsidR="00A761CA" w:rsidRDefault="00A761CA">
      <w:pPr>
        <w:rPr>
          <w:rFonts w:hint="eastAsia"/>
        </w:rPr>
      </w:pPr>
      <w:r>
        <w:rPr>
          <w:rFonts w:hint="eastAsia"/>
        </w:rPr>
        <w:t>彩虹拼音的正确写法</w:t>
      </w:r>
    </w:p>
    <w:p w14:paraId="702D48E6" w14:textId="77777777" w:rsidR="00A761CA" w:rsidRDefault="00A761CA">
      <w:pPr>
        <w:rPr>
          <w:rFonts w:hint="eastAsia"/>
        </w:rPr>
      </w:pPr>
      <w:r>
        <w:rPr>
          <w:rFonts w:hint="eastAsia"/>
        </w:rPr>
        <w:t>彩虹的拼音是“cǎi hóng”。“cǎi”这个音节，声母是“c”，发音时舌尖前伸，抵住或接近上齿背，气流冲破阻碍发出短促的“ts”音后，紧接着发“a”音；韵母是“ǎi”，由“a”和“i”组成，发音时先发“a”音，然后向“i”滑音。“hóng”的声母是“h”，发音时舌后缩，气流从舌根和软腭之间出来，摩擦成声；韵母是“óng”，是后鼻音韵母，发音时舌根后缩抵住软腭，气流从鼻腔出来，同时声带颤动。当把这两个音节连读时，就是“cǎi hóng”，准确读出了彩虹这个词。</w:t>
      </w:r>
    </w:p>
    <w:p w14:paraId="412962D4" w14:textId="77777777" w:rsidR="00A761CA" w:rsidRDefault="00A761CA">
      <w:pPr>
        <w:rPr>
          <w:rFonts w:hint="eastAsia"/>
        </w:rPr>
      </w:pPr>
    </w:p>
    <w:p w14:paraId="6BE8FB2C" w14:textId="77777777" w:rsidR="00A761CA" w:rsidRDefault="00A761CA">
      <w:pPr>
        <w:rPr>
          <w:rFonts w:hint="eastAsia"/>
        </w:rPr>
      </w:pPr>
    </w:p>
    <w:p w14:paraId="70ED541C" w14:textId="77777777" w:rsidR="00A761CA" w:rsidRDefault="00A761CA">
      <w:pPr>
        <w:rPr>
          <w:rFonts w:hint="eastAsia"/>
        </w:rPr>
      </w:pPr>
      <w:r>
        <w:rPr>
          <w:rFonts w:hint="eastAsia"/>
        </w:rPr>
        <w:t>彩虹的神奇形成与拼音背后的文化</w:t>
      </w:r>
    </w:p>
    <w:p w14:paraId="06924722" w14:textId="77777777" w:rsidR="00A761CA" w:rsidRDefault="00A761CA">
      <w:pPr>
        <w:rPr>
          <w:rFonts w:hint="eastAsia"/>
        </w:rPr>
      </w:pPr>
      <w:r>
        <w:rPr>
          <w:rFonts w:hint="eastAsia"/>
        </w:rPr>
        <w:t>彩虹是一种自然现象，通常出现在雨后。当雨后天空中的水汽在阳光的照射下发生折射、反射等光学作用，将太阳光分解成七种颜色，就形成了美丽绚烂的彩虹。它那七彩的弧线横跨天空，给人以梦幻般的美感。而“彩虹的拼音是cǎi hóng”这一简单表述，不仅仅是语言的记录，更蕴含着一定的文化意义。在汉语文化里，彩虹常常象征着美好、希望和幸运。人们看到彩虹，往往会心生欢喜，觉得这是一种吉祥的征兆。这种文化寓意通过语言的传播得以延续，让“彩虹”以及它的拼音“cǎi hóng”在人们心中有了更深的情感色彩。</w:t>
      </w:r>
    </w:p>
    <w:p w14:paraId="33CB030B" w14:textId="77777777" w:rsidR="00A761CA" w:rsidRDefault="00A761CA">
      <w:pPr>
        <w:rPr>
          <w:rFonts w:hint="eastAsia"/>
        </w:rPr>
      </w:pPr>
    </w:p>
    <w:p w14:paraId="5E66073B" w14:textId="77777777" w:rsidR="00A761CA" w:rsidRDefault="00A761CA">
      <w:pPr>
        <w:rPr>
          <w:rFonts w:hint="eastAsia"/>
        </w:rPr>
      </w:pPr>
    </w:p>
    <w:p w14:paraId="593F44A7" w14:textId="77777777" w:rsidR="00A761CA" w:rsidRDefault="00A761CA">
      <w:pPr>
        <w:rPr>
          <w:rFonts w:hint="eastAsia"/>
        </w:rPr>
      </w:pPr>
      <w:r>
        <w:rPr>
          <w:rFonts w:hint="eastAsia"/>
        </w:rPr>
        <w:t>拼音助力彩虹知识的传播</w:t>
      </w:r>
    </w:p>
    <w:p w14:paraId="1F66FE56" w14:textId="77777777" w:rsidR="00A761CA" w:rsidRDefault="00A761CA">
      <w:pPr>
        <w:rPr>
          <w:rFonts w:hint="eastAsia"/>
        </w:rPr>
      </w:pPr>
      <w:r>
        <w:rPr>
          <w:rFonts w:hint="eastAsia"/>
        </w:rPr>
        <w:t>在全球化的今天，拼音在彩虹知识的传播中起到了关键作用。对于学习汉语的外国人来说，“cǎi hóng”这个拼音是他们认识和称呼彩虹的重要方式。通过拼音，他们能够准确地掌握如何用汉语表达这个美丽的自然现象。无论是课堂教学、旅游交流还是文化交流活动，“彩虹（cǎi hóng）”的拼音都能帮助人们跨越语言障碍，更好地分享和感受彩虹所带来的魅力。在汉语学习资料、儿童读物等文本中，“cǎi hóng”也会伴随着形象的图片和生动的描述出现，让人们在学习拼音的过程中，也能深入了解彩虹的知识。</w:t>
      </w:r>
    </w:p>
    <w:p w14:paraId="730A114A" w14:textId="77777777" w:rsidR="00A761CA" w:rsidRDefault="00A761CA">
      <w:pPr>
        <w:rPr>
          <w:rFonts w:hint="eastAsia"/>
        </w:rPr>
      </w:pPr>
    </w:p>
    <w:p w14:paraId="74926A0D" w14:textId="77777777" w:rsidR="00A761CA" w:rsidRDefault="00A761CA">
      <w:pPr>
        <w:rPr>
          <w:rFonts w:hint="eastAsia"/>
        </w:rPr>
      </w:pPr>
    </w:p>
    <w:p w14:paraId="591B43F3" w14:textId="77777777" w:rsidR="00A761CA" w:rsidRDefault="00A761CA">
      <w:pPr>
        <w:rPr>
          <w:rFonts w:hint="eastAsia"/>
        </w:rPr>
      </w:pPr>
      <w:r>
        <w:rPr>
          <w:rFonts w:hint="eastAsia"/>
        </w:rPr>
        <w:t>从拼音角度看彩虹相关的文学创作</w:t>
      </w:r>
    </w:p>
    <w:p w14:paraId="613154AB" w14:textId="77777777" w:rsidR="00A761CA" w:rsidRDefault="00A761CA">
      <w:pPr>
        <w:rPr>
          <w:rFonts w:hint="eastAsia"/>
        </w:rPr>
      </w:pPr>
      <w:r>
        <w:rPr>
          <w:rFonts w:hint="eastAsia"/>
        </w:rPr>
        <w:t>在文学领域，彩虹的拼音“cǎi hóng”也常常被创作者巧妙运用。在散文、诗歌等作品中，作者可能会通过反复提及“cǎi hóng”来增强节奏感，传达对彩虹的喜爱之情。例如，在一篇描写春天美景的散文中，作者可能会写道：“漫步在草地上，不经意间抬头，cǎi hóng出现在天际，那柔和的色彩如梦幻的画卷。”这里的“cǎi hóng”不仅仅是一个词语的拼音，更是作者情感的寄托，让读者更能身临其境地感受到彩虹带来的美好与惊喜。而且，不同地区的方言中，彩虹可能有不同的称呼，但拼音“cǎi hóng”作为标准汉语的发音，在统一表达和传播彩虹概念方面起到了重要作用，让文学作品更容易被不同地区的读者理解和欣赏 。</w:t>
      </w:r>
    </w:p>
    <w:p w14:paraId="14F79702" w14:textId="77777777" w:rsidR="00A761CA" w:rsidRDefault="00A761CA">
      <w:pPr>
        <w:rPr>
          <w:rFonts w:hint="eastAsia"/>
        </w:rPr>
      </w:pPr>
    </w:p>
    <w:p w14:paraId="476BE307" w14:textId="77777777" w:rsidR="00A761CA" w:rsidRDefault="00A761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F0743E" w14:textId="7968E025" w:rsidR="00AF45CD" w:rsidRDefault="00AF45CD"/>
    <w:sectPr w:rsidR="00AF4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5CD"/>
    <w:rsid w:val="00A761CA"/>
    <w:rsid w:val="00AF45CD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0B3C0-0615-4549-93C2-E44AC060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5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5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5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5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5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5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5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5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5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5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5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5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5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5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5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5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5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5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5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5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5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5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5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5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5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5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2025-08-21T02:14:00Z</dcterms:created>
  <dcterms:modified xsi:type="dcterms:W3CDTF">2025-08-21T02:14:00Z</dcterms:modified>
</cp:coreProperties>
</file>