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4639" w14:textId="77777777" w:rsidR="000961C7" w:rsidRDefault="000961C7">
      <w:pPr>
        <w:rPr>
          <w:rFonts w:hint="eastAsia"/>
        </w:rPr>
      </w:pPr>
      <w:r>
        <w:rPr>
          <w:rFonts w:hint="eastAsia"/>
        </w:rPr>
        <w:t>归还的归的拼音</w:t>
      </w:r>
    </w:p>
    <w:p w14:paraId="32D4E5AE" w14:textId="77777777" w:rsidR="000961C7" w:rsidRDefault="000961C7">
      <w:pPr>
        <w:rPr>
          <w:rFonts w:hint="eastAsia"/>
        </w:rPr>
      </w:pPr>
      <w:r>
        <w:rPr>
          <w:rFonts w:hint="eastAsia"/>
        </w:rPr>
        <w:t>在汉语的广阔世界里，每个汉字都有其独特而准确的读音，这对于我们正确地交流和理解意义重大。“归还的归”这个字，“归”的拼音是“guī”。这一拼音如同一把钥匙，帮助我们打开了通往这个字丰富内涵与广泛应用的大门。</w:t>
      </w:r>
    </w:p>
    <w:p w14:paraId="2F0CFC3E" w14:textId="77777777" w:rsidR="000961C7" w:rsidRDefault="000961C7">
      <w:pPr>
        <w:rPr>
          <w:rFonts w:hint="eastAsia"/>
        </w:rPr>
      </w:pPr>
    </w:p>
    <w:p w14:paraId="45A7BDDF" w14:textId="77777777" w:rsidR="000961C7" w:rsidRDefault="000961C7">
      <w:pPr>
        <w:rPr>
          <w:rFonts w:hint="eastAsia"/>
        </w:rPr>
      </w:pPr>
      <w:r>
        <w:rPr>
          <w:rFonts w:hint="eastAsia"/>
        </w:rPr>
        <w:t>“归”字本义与引申义</w:t>
      </w:r>
    </w:p>
    <w:p w14:paraId="72717015" w14:textId="77777777" w:rsidR="000961C7" w:rsidRDefault="000961C7">
      <w:pPr>
        <w:rPr>
          <w:rFonts w:hint="eastAsia"/>
        </w:rPr>
      </w:pPr>
      <w:r>
        <w:rPr>
          <w:rFonts w:hint="eastAsia"/>
        </w:rPr>
        <w:t>“归”在最初有着明确的本义。《说文解字》中记载：“归，女嫁也。”它描绘了女子出嫁这一行为，意味着女子从一个家庭加入另一个家庭，开始了新的人生阶段。随着时间的推移，“归”的含义不断丰富与引申。它逐渐表示返回、回到原处的动作，比如“回归”“归来”。当游子结束漫长的漂泊，踏上家乡的土地，这便是“归”的体现，蕴含着对故土深深的眷恋与思念。“归”还可以表示趋向、归属，例如“归宿”“归类”。世间万物都有其归属，人也在生活中不断寻找自己心灵的归宿，这体现了“归”字在社会与个人层面的深刻意义。在一些成语之中，“归”字的引申义也被广泛运用，如“完璧归赵”，说的是蔺相如将和氏璧完好无损地归还给秦国，这里的“归”便是“归还”之意；而“众望所归”，是指众人的信任、希望归向某人，表示某人得到大家一致的认可与推崇，“归”体现的是一种集体的趋向。这些成语丰富了“归”字的用法，也让其内涵更加深刻。</w:t>
      </w:r>
    </w:p>
    <w:p w14:paraId="7D693F3B" w14:textId="77777777" w:rsidR="000961C7" w:rsidRDefault="000961C7">
      <w:pPr>
        <w:rPr>
          <w:rFonts w:hint="eastAsia"/>
        </w:rPr>
      </w:pPr>
    </w:p>
    <w:p w14:paraId="5A3E06E4" w14:textId="77777777" w:rsidR="000961C7" w:rsidRDefault="000961C7">
      <w:pPr>
        <w:rPr>
          <w:rFonts w:hint="eastAsia"/>
        </w:rPr>
      </w:pPr>
      <w:r>
        <w:rPr>
          <w:rFonts w:hint="eastAsia"/>
        </w:rPr>
        <w:t>“归”在文学作品中的体现</w:t>
      </w:r>
    </w:p>
    <w:p w14:paraId="71E9B5D1" w14:textId="77777777" w:rsidR="000961C7" w:rsidRDefault="000961C7">
      <w:pPr>
        <w:rPr>
          <w:rFonts w:hint="eastAsia"/>
        </w:rPr>
      </w:pPr>
      <w:r>
        <w:rPr>
          <w:rFonts w:hint="eastAsia"/>
        </w:rPr>
        <w:t>在中国悠久的文学历史长河中，“归”字频繁出现，散发着独特的魅力。古诗中，“归”常常寄托着游子的思乡之情。“少小离家老大回，乡音无改鬓毛衰”，贺知章用“回”（也是“归”的一种表达）生动地描绘出自己年老时回归故里的情景，感慨万千，诉说着岁月的沧桑与对家乡的不变思念。“君问归期未有期，巴山夜雨涨秋池”，李商隐通过“归期”二字，将自己羁旅异乡，不知何时能归的惆怅之情推向了高潮，字里行间洋溢着深深的无奈与期盼。“归”字在现代文学作品里同样是情感传递的重要载体，作家们用细腻的笔触，将“归”的多种意义融入文字，使读者在阅读过程中产生强烈的共鸣。无论是描写海外游子渴望归国，还是讲述普通人渴望回归内心宁静的“归”，都成为了打开人性与情感大门的钥匙，让作品更具深度与感染力。</w:t>
      </w:r>
    </w:p>
    <w:p w14:paraId="10055DF4" w14:textId="77777777" w:rsidR="000961C7" w:rsidRDefault="000961C7">
      <w:pPr>
        <w:rPr>
          <w:rFonts w:hint="eastAsia"/>
        </w:rPr>
      </w:pPr>
    </w:p>
    <w:p w14:paraId="3741BCD7" w14:textId="77777777" w:rsidR="000961C7" w:rsidRDefault="000961C7">
      <w:pPr>
        <w:rPr>
          <w:rFonts w:hint="eastAsia"/>
        </w:rPr>
      </w:pPr>
      <w:r>
        <w:rPr>
          <w:rFonts w:hint="eastAsia"/>
        </w:rPr>
        <w:t>学习“归（guī）”音的重要性</w:t>
      </w:r>
    </w:p>
    <w:p w14:paraId="285ABC49" w14:textId="77777777" w:rsidR="000961C7" w:rsidRDefault="000961C7">
      <w:pPr>
        <w:rPr>
          <w:rFonts w:hint="eastAsia"/>
        </w:rPr>
      </w:pPr>
      <w:r>
        <w:rPr>
          <w:rFonts w:hint="eastAsia"/>
        </w:rPr>
        <w:t>准确掌握“归（guī）”的拼音对于学习汉语有着极为重要的意义。在日常交流方面，清晰的发音确保了我们能够有效地传递信息。当我们清晰地读出“回归”“归属”等词汇时，对方能够迅速理解我们的意图，避免因读音不准确而产生误解，让交流更加顺畅无阻 。在语言学习上，正确的读音是学习读音规则与拼音体系的基础。掌握“归（guī ）”的拼音，有助于我们更好地理解声母、韵母的发音方法，进而提升声调辨别的能力。随着我们汉语拼音水平的逐步提高，汉语阅读与写作能力也会随之增强。在汉语文化传承上，标准读音是传承文化的重要一环。准确读出“归（guī）”，我们才能在古代典籍、经典文学作品等文化载体中，深切体会其中蕴含的情感与思想，让这份宝贵的文化遗产得以代代相传。</w:t>
      </w:r>
    </w:p>
    <w:p w14:paraId="69E7430D" w14:textId="77777777" w:rsidR="000961C7" w:rsidRDefault="000961C7">
      <w:pPr>
        <w:rPr>
          <w:rFonts w:hint="eastAsia"/>
        </w:rPr>
      </w:pPr>
    </w:p>
    <w:p w14:paraId="03536BCA" w14:textId="77777777" w:rsidR="000961C7" w:rsidRDefault="00096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0AE40" w14:textId="68042D86" w:rsidR="0029343E" w:rsidRDefault="0029343E"/>
    <w:sectPr w:rsidR="0029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3E"/>
    <w:rsid w:val="000961C7"/>
    <w:rsid w:val="00277131"/>
    <w:rsid w:val="002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8C6B-FBFC-42AD-9A70-1F5EE892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