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CC150">
      <w:pPr>
        <w:rPr>
          <w:rFonts w:hint="eastAsia"/>
          <w:lang w:eastAsia="zh-CN"/>
        </w:rPr>
      </w:pPr>
      <w:bookmarkStart w:id="0" w:name="_GoBack"/>
      <w:bookmarkEnd w:id="0"/>
      <w:r>
        <w:rPr>
          <w:rFonts w:hint="eastAsia"/>
          <w:lang w:eastAsia="zh-CN"/>
        </w:rPr>
        <w:t>弦的拼音和笔顺组词是什么</w:t>
      </w:r>
    </w:p>
    <w:p w14:paraId="7BD3D44D">
      <w:pPr>
        <w:rPr>
          <w:rFonts w:hint="eastAsia"/>
          <w:lang w:eastAsia="zh-CN"/>
        </w:rPr>
      </w:pPr>
      <w:r>
        <w:rPr>
          <w:rFonts w:hint="eastAsia"/>
          <w:lang w:eastAsia="zh-CN"/>
        </w:rPr>
        <w:t>弦字在汉语中属于较为常见的一个字，其拼音为“xián”。根据《现代汉语词典》的标准注音规则，“弦”是一个多音字，但通常情况下我们只使用“xián”这一读音。至于笔顺方面，首先从上到下书写横、撇折、横折钩，最后写下边的一点，总共是五画。了解弦字的基本拼音与笔顺对于学习汉字以及深入理解与其相关的词汇至关重要。</w:t>
      </w:r>
    </w:p>
    <w:p w14:paraId="29DF7FD4">
      <w:pPr>
        <w:rPr>
          <w:rFonts w:hint="eastAsia"/>
          <w:lang w:eastAsia="zh-CN"/>
        </w:rPr>
      </w:pPr>
    </w:p>
    <w:p w14:paraId="10776683">
      <w:pPr>
        <w:rPr>
          <w:rFonts w:hint="eastAsia"/>
          <w:lang w:eastAsia="zh-CN"/>
        </w:rPr>
      </w:pPr>
    </w:p>
    <w:p w14:paraId="14AAAF1B">
      <w:pPr>
        <w:rPr>
          <w:rFonts w:hint="eastAsia"/>
          <w:lang w:eastAsia="zh-CN"/>
        </w:rPr>
      </w:pPr>
      <w:r>
        <w:rPr>
          <w:rFonts w:hint="eastAsia"/>
          <w:lang w:eastAsia="zh-CN"/>
        </w:rPr>
        <w:t>弦字的起源及其文化内涵</w:t>
      </w:r>
    </w:p>
    <w:p w14:paraId="148C46F8">
      <w:pPr>
        <w:rPr>
          <w:rFonts w:hint="eastAsia"/>
          <w:lang w:eastAsia="zh-CN"/>
        </w:rPr>
      </w:pPr>
      <w:r>
        <w:rPr>
          <w:rFonts w:hint="eastAsia"/>
          <w:lang w:eastAsia="zh-CN"/>
        </w:rPr>
        <w:t>弦字最早出现在甲骨文中，原意指的是弓上的弦线，后来引申出多种含义。在古代文化中，弦不仅是弓箭不可或缺的部分，也是乐器如琴、筝等的重要组成部分。因此，弦承载了丰富的文化和艺术价值。例如，在中国传统音乐中，弦乐器占据了非常重要的位置，古琴、琵琶等都是以弦发声的经典乐器，体现了中国古代人民对音乐美的追求和创造力。</w:t>
      </w:r>
    </w:p>
    <w:p w14:paraId="418D9894">
      <w:pPr>
        <w:rPr>
          <w:rFonts w:hint="eastAsia"/>
          <w:lang w:eastAsia="zh-CN"/>
        </w:rPr>
      </w:pPr>
    </w:p>
    <w:p w14:paraId="3C00DE4B">
      <w:pPr>
        <w:rPr>
          <w:rFonts w:hint="eastAsia"/>
          <w:lang w:eastAsia="zh-CN"/>
        </w:rPr>
      </w:pPr>
    </w:p>
    <w:p w14:paraId="4581E087">
      <w:pPr>
        <w:rPr>
          <w:rFonts w:hint="eastAsia"/>
          <w:lang w:eastAsia="zh-CN"/>
        </w:rPr>
      </w:pPr>
      <w:r>
        <w:rPr>
          <w:rFonts w:hint="eastAsia"/>
          <w:lang w:eastAsia="zh-CN"/>
        </w:rPr>
        <w:t>弦字的组词及应用实例</w:t>
      </w:r>
    </w:p>
    <w:p w14:paraId="3BDED9EA">
      <w:pPr>
        <w:rPr>
          <w:rFonts w:hint="eastAsia"/>
          <w:lang w:eastAsia="zh-CN"/>
        </w:rPr>
      </w:pPr>
      <w:r>
        <w:rPr>
          <w:rFonts w:hint="eastAsia"/>
          <w:lang w:eastAsia="zh-CN"/>
        </w:rPr>
        <w:t>基于弦字的本义及其引申意义，我们可以组成许多词汇。比如“弓弦”，指的是弓上的弦线；“琴弦”则用来描述各种弦乐器上的弦。“弦歌”一词不仅指用弦乐器伴奏而歌唱，也常用来比喻教育普及，有“弦歌之声不绝”这样的成语来描绘学校或学府内不断传来读书声的美好景象。再如“弦外之音”，意味着言外之意或隐含的意思，形象地借用了音乐中弦乐之外的微妙声音，来形容话语中的深意。</w:t>
      </w:r>
    </w:p>
    <w:p w14:paraId="60762E2F">
      <w:pPr>
        <w:rPr>
          <w:rFonts w:hint="eastAsia"/>
          <w:lang w:eastAsia="zh-CN"/>
        </w:rPr>
      </w:pPr>
    </w:p>
    <w:p w14:paraId="148FEC3F">
      <w:pPr>
        <w:rPr>
          <w:rFonts w:hint="eastAsia"/>
          <w:lang w:eastAsia="zh-CN"/>
        </w:rPr>
      </w:pPr>
    </w:p>
    <w:p w14:paraId="17B5934F">
      <w:pPr>
        <w:rPr>
          <w:rFonts w:hint="eastAsia"/>
          <w:lang w:eastAsia="zh-CN"/>
        </w:rPr>
      </w:pPr>
      <w:r>
        <w:rPr>
          <w:rFonts w:hint="eastAsia"/>
          <w:lang w:eastAsia="zh-CN"/>
        </w:rPr>
        <w:t>弦字在现代生活中的体现</w:t>
      </w:r>
    </w:p>
    <w:p w14:paraId="3C3BA93E">
      <w:pPr>
        <w:rPr>
          <w:rFonts w:hint="eastAsia"/>
          <w:lang w:eastAsia="zh-CN"/>
        </w:rPr>
      </w:pPr>
      <w:r>
        <w:rPr>
          <w:rFonts w:hint="eastAsia"/>
          <w:lang w:eastAsia="zh-CN"/>
        </w:rPr>
        <w:t>随着时代的发展，弦字所代表的意义并没有局限于传统的弓箭和音乐领域，而是得到了更广泛的运用。例如，在物理学中，弦理论是一个试图统一量子力学和广义相对论的理论框架，尽管它与原始意义上的弦相去甚远，但却巧妙地借用了“弦”这个概念，表明了自然界中不同形式的能量或物质之间可能存在某种连接或关系。这说明了弦字的文化影响力已经跨越了传统界限，进入了现代科学和技术的话语体系之中。</w:t>
      </w:r>
    </w:p>
    <w:p w14:paraId="359D9EFC">
      <w:pPr>
        <w:rPr>
          <w:rFonts w:hint="eastAsia"/>
          <w:lang w:eastAsia="zh-CN"/>
        </w:rPr>
      </w:pPr>
    </w:p>
    <w:p w14:paraId="1D351E01">
      <w:pPr>
        <w:rPr>
          <w:rFonts w:hint="eastAsia"/>
          <w:lang w:eastAsia="zh-CN"/>
        </w:rPr>
      </w:pPr>
    </w:p>
    <w:p w14:paraId="3D376293">
      <w:pPr>
        <w:rPr>
          <w:rFonts w:hint="eastAsia"/>
          <w:lang w:eastAsia="zh-CN"/>
        </w:rPr>
      </w:pPr>
      <w:r>
        <w:rPr>
          <w:rFonts w:hint="eastAsia"/>
          <w:lang w:eastAsia="zh-CN"/>
        </w:rPr>
        <w:t>最后的总结</w:t>
      </w:r>
    </w:p>
    <w:p w14:paraId="31FD3F88">
      <w:pPr>
        <w:rPr>
          <w:rFonts w:hint="eastAsia"/>
          <w:lang w:eastAsia="zh-CN"/>
        </w:rPr>
      </w:pPr>
      <w:r>
        <w:rPr>
          <w:rFonts w:hint="eastAsia"/>
          <w:lang w:eastAsia="zh-CN"/>
        </w:rPr>
        <w:t>“弦”的拼音为“xián”，具有特定的笔顺。它不仅有着深厚的传统文化背景，还通过多种形式和领域的应用展现了其生命力。无论是作为弓箭的一部分，还是音乐的灵魂所在，亦或是现代科学探索宇宙奥秘的一个概念工具，“弦”都显示出了汉字文化的博大精深以及无限可能。通过对弦字的学习，我们不仅能加深对中国传统文化的理解，还能感受到汉字随社会发展而演变的魅力。</w:t>
      </w:r>
    </w:p>
    <w:p w14:paraId="1F487FC5">
      <w:pPr>
        <w:rPr>
          <w:rFonts w:hint="eastAsia"/>
          <w:lang w:eastAsia="zh-CN"/>
        </w:rPr>
      </w:pPr>
    </w:p>
    <w:p w14:paraId="6AB8B969">
      <w:pPr>
        <w:rPr>
          <w:rFonts w:hint="eastAsia"/>
          <w:lang w:eastAsia="zh-CN"/>
        </w:rPr>
      </w:pPr>
      <w:r>
        <w:rPr>
          <w:rFonts w:hint="eastAsia"/>
          <w:lang w:eastAsia="zh-CN"/>
        </w:rPr>
        <w:t>本文是由懂得生活网（dongdeshenghuo.com）为大家创作</w:t>
      </w:r>
    </w:p>
    <w:p w14:paraId="3F87FF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C96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2025-08-19T13:05:49Z</dcterms:created>
  <cp:lastModifiedBy>Administrator</cp:lastModifiedBy>
  <dcterms:modified xsi:type="dcterms:W3CDTF">2025-08-19T13:05:49Z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B3F7E6DED38E455696DEC7C14527D7FD_12</vt:lpwstr>
  </property>
</Properties>
</file>