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7FCE" w14:textId="77777777" w:rsidR="004928AE" w:rsidRDefault="004928AE">
      <w:pPr>
        <w:rPr>
          <w:rFonts w:hint="eastAsia"/>
        </w:rPr>
      </w:pPr>
      <w:r>
        <w:rPr>
          <w:rFonts w:hint="eastAsia"/>
        </w:rPr>
        <w:t>弗如的拼音</w:t>
      </w:r>
    </w:p>
    <w:p w14:paraId="36940613" w14:textId="77777777" w:rsidR="004928AE" w:rsidRDefault="004928AE">
      <w:pPr>
        <w:rPr>
          <w:rFonts w:hint="eastAsia"/>
        </w:rPr>
      </w:pPr>
      <w:r>
        <w:rPr>
          <w:rFonts w:hint="eastAsia"/>
        </w:rPr>
        <w:t>“弗如”的拼音是“fú rú”。“弗”这个字只有一个读音，就是“fú” ，它在古文中是一个比较常见的否定词，相当于“不”。例如《论语·雍也》中的“君子之于世也，可随俗者，俗之；不可随俗者，思之弗如也”，这里的“弗如”就是“不如、比不上”的意思 。而“如”字，在“弗如”这个词里，读音为 “rú”，有“像、如同、比得上”等含义 。</w:t>
      </w:r>
    </w:p>
    <w:p w14:paraId="623A3BD2" w14:textId="77777777" w:rsidR="004928AE" w:rsidRDefault="004928AE">
      <w:pPr>
        <w:rPr>
          <w:rFonts w:hint="eastAsia"/>
        </w:rPr>
      </w:pPr>
    </w:p>
    <w:p w14:paraId="344516A1" w14:textId="77777777" w:rsidR="004928AE" w:rsidRDefault="004928AE">
      <w:pPr>
        <w:rPr>
          <w:rFonts w:hint="eastAsia"/>
        </w:rPr>
      </w:pPr>
    </w:p>
    <w:p w14:paraId="6A937B03" w14:textId="77777777" w:rsidR="004928AE" w:rsidRDefault="004928AE">
      <w:pPr>
        <w:rPr>
          <w:rFonts w:hint="eastAsia"/>
        </w:rPr>
      </w:pPr>
      <w:r>
        <w:rPr>
          <w:rFonts w:hint="eastAsia"/>
        </w:rPr>
        <w:t>“弗如”在古文中的常见用法</w:t>
      </w:r>
    </w:p>
    <w:p w14:paraId="1BFB7E0A" w14:textId="77777777" w:rsidR="004928AE" w:rsidRDefault="004928AE">
      <w:pPr>
        <w:rPr>
          <w:rFonts w:hint="eastAsia"/>
        </w:rPr>
      </w:pPr>
      <w:r>
        <w:rPr>
          <w:rFonts w:hint="eastAsia"/>
        </w:rPr>
        <w:t>在古代汉语中，“弗如”是一个比较常用的词汇，用来表达在某方面比不上别人。它在很多经典文献中都有出现，具有丰富的文化内涵。如在《邹忌讽齐王纳谏》中“窥镜而自视，又弗如远甚” ，邹忌通过照镜子观察自己，觉得自己不如城北徐公美。这里的“弗如”清晰地传达出比较之下的差距。这种用法体现了古人语言表达的含蓄与凝练，用简单的两个字就能准确传达出比较的意思。</w:t>
      </w:r>
    </w:p>
    <w:p w14:paraId="322A8EA1" w14:textId="77777777" w:rsidR="004928AE" w:rsidRDefault="004928AE">
      <w:pPr>
        <w:rPr>
          <w:rFonts w:hint="eastAsia"/>
        </w:rPr>
      </w:pPr>
    </w:p>
    <w:p w14:paraId="3206B92B" w14:textId="77777777" w:rsidR="004928AE" w:rsidRDefault="004928AE">
      <w:pPr>
        <w:rPr>
          <w:rFonts w:hint="eastAsia"/>
        </w:rPr>
      </w:pPr>
    </w:p>
    <w:p w14:paraId="0F8FC98A" w14:textId="77777777" w:rsidR="004928AE" w:rsidRDefault="004928AE">
      <w:pPr>
        <w:rPr>
          <w:rFonts w:hint="eastAsia"/>
        </w:rPr>
      </w:pPr>
      <w:r>
        <w:rPr>
          <w:rFonts w:hint="eastAsia"/>
        </w:rPr>
        <w:t>“弗如”在现代语境中的应用</w:t>
      </w:r>
    </w:p>
    <w:p w14:paraId="011BF911" w14:textId="77777777" w:rsidR="004928AE" w:rsidRDefault="004928AE">
      <w:pPr>
        <w:rPr>
          <w:rFonts w:hint="eastAsia"/>
        </w:rPr>
      </w:pPr>
      <w:r>
        <w:rPr>
          <w:rFonts w:hint="eastAsia"/>
        </w:rPr>
        <w:t>在现代汉语中，“弗如”依然存在，不过使用频率相对古文来说有所降低，多出现在一些书面语或较为文雅的表达中。例如在文学作品中，为了营造特定的氛围或表达特定的情感，作者可能会使用“弗如” 。比如“他的绘画技艺，我自愧弗如” ，用“弗如”比“不如”更具文学性和典雅的风格，使表达更具韵味。又如在学术讨论、正式书信等场合，也可以使用“弗如”来准确传达意思。比如“在理论深度方面，他的著作我弗如也”。</w:t>
      </w:r>
    </w:p>
    <w:p w14:paraId="7F4582CE" w14:textId="77777777" w:rsidR="004928AE" w:rsidRDefault="004928AE">
      <w:pPr>
        <w:rPr>
          <w:rFonts w:hint="eastAsia"/>
        </w:rPr>
      </w:pPr>
    </w:p>
    <w:p w14:paraId="37AFCCFC" w14:textId="77777777" w:rsidR="004928AE" w:rsidRDefault="004928AE">
      <w:pPr>
        <w:rPr>
          <w:rFonts w:hint="eastAsia"/>
        </w:rPr>
      </w:pPr>
    </w:p>
    <w:p w14:paraId="36787C40" w14:textId="77777777" w:rsidR="004928AE" w:rsidRDefault="004928AE">
      <w:pPr>
        <w:rPr>
          <w:rFonts w:hint="eastAsia"/>
        </w:rPr>
      </w:pPr>
      <w:r>
        <w:rPr>
          <w:rFonts w:hint="eastAsia"/>
        </w:rPr>
        <w:t>“弗如”与近似词汇的区别</w:t>
      </w:r>
    </w:p>
    <w:p w14:paraId="29926D85" w14:textId="77777777" w:rsidR="004928AE" w:rsidRDefault="004928AE">
      <w:pPr>
        <w:rPr>
          <w:rFonts w:hint="eastAsia"/>
        </w:rPr>
      </w:pPr>
      <w:r>
        <w:rPr>
          <w:rFonts w:hint="eastAsia"/>
        </w:rPr>
        <w:t>“弗如”和“不如”“不及”等词汇意思相近，都有“比不上”的含义，但在语义侧重点和语境使用上存在一定区别 。“不如”是比较通用和常用的词汇，在口语和书面语中都广泛使用，语义较为直白 。“弗如”相对更具文言色彩，在强调差距和自愧不如的情境中更为适用。“不及”侧重于在程度、数量等方面赶不上。例如“他的速度比不上我” ，用“不及”更合适；“我在演讲能力上自愧弗如他” ，“弗如”更能体现出自惭形秽的感觉。</w:t>
      </w:r>
    </w:p>
    <w:p w14:paraId="6552B63F" w14:textId="77777777" w:rsidR="004928AE" w:rsidRDefault="004928AE">
      <w:pPr>
        <w:rPr>
          <w:rFonts w:hint="eastAsia"/>
        </w:rPr>
      </w:pPr>
    </w:p>
    <w:p w14:paraId="2B752342" w14:textId="77777777" w:rsidR="004928AE" w:rsidRDefault="004928AE">
      <w:pPr>
        <w:rPr>
          <w:rFonts w:hint="eastAsia"/>
        </w:rPr>
      </w:pPr>
    </w:p>
    <w:p w14:paraId="07B9D9B5" w14:textId="77777777" w:rsidR="004928AE" w:rsidRDefault="004928AE">
      <w:pPr>
        <w:rPr>
          <w:rFonts w:hint="eastAsia"/>
        </w:rPr>
      </w:pPr>
      <w:r>
        <w:rPr>
          <w:rFonts w:hint="eastAsia"/>
        </w:rPr>
        <w:t>“弗如”的文化意义</w:t>
      </w:r>
    </w:p>
    <w:p w14:paraId="0F27EF4C" w14:textId="77777777" w:rsidR="004928AE" w:rsidRDefault="004928AE">
      <w:pPr>
        <w:rPr>
          <w:rFonts w:hint="eastAsia"/>
        </w:rPr>
      </w:pPr>
      <w:r>
        <w:rPr>
          <w:rFonts w:hint="eastAsia"/>
        </w:rPr>
        <w:t xml:space="preserve">“弗如”不仅仅是一个简单的词汇，它还蕴含着丰富的文化意义。从人际交往角度，使用“弗如”体现了一种谦虚和谦逊的态度。当人们说“我弗如你”时，往往是在坦诚地承认自己在某些方面的不足 。从文化传统角度看，体现了古人对谦逊品德的重视，这种文化的传承也通过“弗如”这样的词汇得以延续。“弗如”也反映了古人对自身与他人、事物的客观比较和思考方式，有助于人们更好地认识自我、提升自我 。 </w:t>
      </w:r>
    </w:p>
    <w:p w14:paraId="3BD0FF97" w14:textId="77777777" w:rsidR="004928AE" w:rsidRDefault="004928AE">
      <w:pPr>
        <w:rPr>
          <w:rFonts w:hint="eastAsia"/>
        </w:rPr>
      </w:pPr>
    </w:p>
    <w:p w14:paraId="2755E82C" w14:textId="77777777" w:rsidR="004928AE" w:rsidRDefault="00492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7E571" w14:textId="4181B051" w:rsidR="000F3F7B" w:rsidRDefault="000F3F7B"/>
    <w:sectPr w:rsidR="000F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7B"/>
    <w:rsid w:val="000F3F7B"/>
    <w:rsid w:val="00277131"/>
    <w:rsid w:val="0049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13267-5661-4974-8DDD-FF74763D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