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0CC47">
      <w:pPr>
        <w:rPr>
          <w:rFonts w:hint="eastAsia"/>
          <w:lang w:eastAsia="zh-CN"/>
        </w:rPr>
      </w:pPr>
      <w:bookmarkStart w:id="0" w:name="_GoBack"/>
      <w:bookmarkEnd w:id="0"/>
      <w:r>
        <w:rPr>
          <w:rFonts w:hint="eastAsia"/>
          <w:lang w:eastAsia="zh-CN"/>
        </w:rPr>
        <w:t>kāi huā jiē guǒ de hàn yǔ pīn yīn zěn me xiě de</w:t>
      </w:r>
    </w:p>
    <w:p w14:paraId="219F30F6">
      <w:pPr>
        <w:rPr>
          <w:rFonts w:hint="eastAsia"/>
          <w:lang w:eastAsia="zh-CN"/>
        </w:rPr>
      </w:pPr>
      <w:r>
        <w:rPr>
          <w:rFonts w:hint="eastAsia"/>
          <w:lang w:eastAsia="zh-CN"/>
        </w:rPr>
        <w:t>“kāi huā jiē guǒ” de hàn yǔ pīn yīn shì “kāi huā jiē guǒ”。zhè ge cí yǔ de pīn yīn xiě fǎ shì：kāi（k-a-i）huā（h-u-ā）jiē（j-i-ē）guǒ（g-u-ǒ）。měi ge zì de shēng diào yě hěn zhòng yào，yīn wèi tā men néng gòu bǎo zhèng yǔ yīn de zhǔn què xìng hé biǎo dá de qīng xī dù。</w:t>
      </w:r>
    </w:p>
    <w:p w14:paraId="55525F45">
      <w:pPr>
        <w:rPr>
          <w:rFonts w:hint="eastAsia"/>
          <w:lang w:eastAsia="zh-CN"/>
        </w:rPr>
      </w:pPr>
    </w:p>
    <w:p w14:paraId="00FECFE3">
      <w:pPr>
        <w:rPr>
          <w:rFonts w:hint="eastAsia"/>
          <w:lang w:eastAsia="zh-CN"/>
        </w:rPr>
      </w:pPr>
    </w:p>
    <w:p w14:paraId="3D5534D5">
      <w:pPr>
        <w:rPr>
          <w:rFonts w:hint="eastAsia"/>
          <w:lang w:eastAsia="zh-CN"/>
        </w:rPr>
      </w:pPr>
      <w:r>
        <w:rPr>
          <w:rFonts w:hint="eastAsia"/>
          <w:lang w:eastAsia="zh-CN"/>
        </w:rPr>
        <w:t>kāi huā jiē guǒ de hán yì</w:t>
      </w:r>
    </w:p>
    <w:p w14:paraId="53A19069">
      <w:pPr>
        <w:rPr>
          <w:rFonts w:hint="eastAsia"/>
          <w:lang w:eastAsia="zh-CN"/>
        </w:rPr>
      </w:pPr>
      <w:r>
        <w:rPr>
          <w:rFonts w:hint="eastAsia"/>
          <w:lang w:eastAsia="zh-CN"/>
        </w:rPr>
        <w:t>“kāi huā jiē guǒ” yuán běn shì miáo shù zhí wù de shēng zhǎng guò chéng，jí xiān kāi huā，rán hòu jiē chū guǒ shí。zhè gè cí yǔ yě cháng bèi yǐn shēn wèi duì rén shì huò shì qíng fā zhǎn guò chéng de bǐ yù，bǐ rú yī gè rén nǔ lì le yī fān，zuì hòu zhōng yú dài lái le chéng guǒ。</w:t>
      </w:r>
    </w:p>
    <w:p w14:paraId="23154449">
      <w:pPr>
        <w:rPr>
          <w:rFonts w:hint="eastAsia"/>
          <w:lang w:eastAsia="zh-CN"/>
        </w:rPr>
      </w:pPr>
    </w:p>
    <w:p w14:paraId="4A364C2C">
      <w:pPr>
        <w:rPr>
          <w:rFonts w:hint="eastAsia"/>
          <w:lang w:eastAsia="zh-CN"/>
        </w:rPr>
      </w:pPr>
    </w:p>
    <w:p w14:paraId="0B024562">
      <w:pPr>
        <w:rPr>
          <w:rFonts w:hint="eastAsia"/>
          <w:lang w:eastAsia="zh-CN"/>
        </w:rPr>
      </w:pPr>
      <w:r>
        <w:rPr>
          <w:rFonts w:hint="eastAsia"/>
          <w:lang w:eastAsia="zh-CN"/>
        </w:rPr>
        <w:t>pīn yīn jī běn zhī shí</w:t>
      </w:r>
    </w:p>
    <w:p w14:paraId="16FD7DD4">
      <w:pPr>
        <w:rPr>
          <w:rFonts w:hint="eastAsia"/>
          <w:lang w:eastAsia="zh-CN"/>
        </w:rPr>
      </w:pPr>
      <w:r>
        <w:rPr>
          <w:rFonts w:hint="eastAsia"/>
          <w:lang w:eastAsia="zh-CN"/>
        </w:rPr>
        <w:t>pīn yīn shì hàn yǔ de yīn jié bǎo chí dān wèi，tā yóu shēng mǔ、yūn mǔ hé shēng diào sān bù fèn zǔ chéng。“kāi” de pīn yīn shì kāi fàng de kāi，yīn jié wèi “kāi”，shēng diào shì dì yī shēng；“huā” de yīn jié shì “huā”，dīng èr shēng；“jiē” de yīn jié shì “jiē”，dì yī shēng；ér “guǒ” de yīn jié shì “guǒ”，dì sān shēng。</w:t>
      </w:r>
    </w:p>
    <w:p w14:paraId="0F9B3625">
      <w:pPr>
        <w:rPr>
          <w:rFonts w:hint="eastAsia"/>
          <w:lang w:eastAsia="zh-CN"/>
        </w:rPr>
      </w:pPr>
    </w:p>
    <w:p w14:paraId="3B87C0C5">
      <w:pPr>
        <w:rPr>
          <w:rFonts w:hint="eastAsia"/>
          <w:lang w:eastAsia="zh-CN"/>
        </w:rPr>
      </w:pPr>
    </w:p>
    <w:p w14:paraId="0CFB64B7">
      <w:pPr>
        <w:rPr>
          <w:rFonts w:hint="eastAsia"/>
          <w:lang w:eastAsia="zh-CN"/>
        </w:rPr>
      </w:pPr>
      <w:r>
        <w:rPr>
          <w:rFonts w:hint="eastAsia"/>
          <w:lang w:eastAsia="zh-CN"/>
        </w:rPr>
        <w:t>kāi huā jiē guǒ de yǐn shēn yì yì</w:t>
      </w:r>
    </w:p>
    <w:p w14:paraId="1FD74CFF">
      <w:pPr>
        <w:rPr>
          <w:rFonts w:hint="eastAsia"/>
          <w:lang w:eastAsia="zh-CN"/>
        </w:rPr>
      </w:pPr>
      <w:r>
        <w:rPr>
          <w:rFonts w:hint="eastAsia"/>
          <w:lang w:eastAsia="zh-CN"/>
        </w:rPr>
        <w:t>chú le zì miàn shàng de yì si，zài shēng huó zhōng，“kāi huā jiē guǒ” yě cháng cháng bèi yòng lái xíng róng yī gè shì qíng cóng chū qī de nǔ lì dào hòu lái de chéng guǒ。zhè gè cí yǔ chuán dì le yī zhǒng jī jí xiàng shàng de tài dù，yě ràng rén men gèng jiā zhòng shì chén diàn hé dài jià de guò chéng。</w:t>
      </w:r>
    </w:p>
    <w:p w14:paraId="65659DC7">
      <w:pPr>
        <w:rPr>
          <w:rFonts w:hint="eastAsia"/>
          <w:lang w:eastAsia="zh-CN"/>
        </w:rPr>
      </w:pPr>
    </w:p>
    <w:p w14:paraId="144DA437">
      <w:pPr>
        <w:rPr>
          <w:rFonts w:hint="eastAsia"/>
          <w:lang w:eastAsia="zh-CN"/>
        </w:rPr>
      </w:pPr>
    </w:p>
    <w:p w14:paraId="51D8DC72">
      <w:pPr>
        <w:rPr>
          <w:rFonts w:hint="eastAsia"/>
          <w:lang w:eastAsia="zh-CN"/>
        </w:rPr>
      </w:pPr>
      <w:r>
        <w:rPr>
          <w:rFonts w:hint="eastAsia"/>
          <w:lang w:eastAsia="zh-CN"/>
        </w:rPr>
        <w:t>zěn me zhèng què xué xí pīn yīn</w:t>
      </w:r>
    </w:p>
    <w:p w14:paraId="4685DB04">
      <w:pPr>
        <w:rPr>
          <w:rFonts w:hint="eastAsia"/>
          <w:lang w:eastAsia="zh-CN"/>
        </w:rPr>
      </w:pPr>
      <w:r>
        <w:rPr>
          <w:rFonts w:hint="eastAsia"/>
          <w:lang w:eastAsia="zh-CN"/>
        </w:rPr>
        <w:t>yào xiǎng zhèng què dì xué xí hé zhǎng wò pīn yīn，shǒu xiān yào rèn zhēn xué xí 23 gè shēng mǔ、24 gè yūn mǔ hé 4 gè shēng diào。cì zhī，yào duō liàn xí pīn dú，yóu qí shì duì yú róng yì hùn xiáo de yīn jié，rú “z-zh”、“c-ch”、“s-sh” děng。lìng wài，kě yǐ tōng guò pīn yīn dú wù、tīng lì liàn xí děng fāng shì lái qiǎng huà yǔ yīn rèn zhī。</w:t>
      </w:r>
    </w:p>
    <w:p w14:paraId="312D6E72">
      <w:pPr>
        <w:rPr>
          <w:rFonts w:hint="eastAsia"/>
          <w:lang w:eastAsia="zh-CN"/>
        </w:rPr>
      </w:pPr>
    </w:p>
    <w:p w14:paraId="6F198F34">
      <w:pPr>
        <w:rPr>
          <w:rFonts w:hint="eastAsia"/>
          <w:lang w:eastAsia="zh-CN"/>
        </w:rPr>
      </w:pPr>
      <w:r>
        <w:rPr>
          <w:rFonts w:hint="eastAsia"/>
          <w:lang w:eastAsia="zh-CN"/>
        </w:rPr>
        <w:t>本文是由懂得生活网（dongdeshenghuo.com）为大家创作</w:t>
      </w:r>
    </w:p>
    <w:p w14:paraId="7C2460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4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2025-08-19T13:19:12Z</dcterms:created>
  <cp:lastModifiedBy>Administrator</cp:lastModifiedBy>
  <dcterms:modified xsi:type="dcterms:W3CDTF">2025-08-19T13:19:12Z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DB7E2E1577CD462BB8D7067549F862CD_12</vt:lpwstr>
  </property>
</Properties>
</file>