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58C06" w14:textId="77777777" w:rsidR="00D66176" w:rsidRDefault="00D66176">
      <w:pPr>
        <w:rPr>
          <w:rFonts w:hint="eastAsia"/>
        </w:rPr>
      </w:pPr>
      <w:r>
        <w:rPr>
          <w:rFonts w:hint="eastAsia"/>
        </w:rPr>
        <w:t>duó liàng gōng jù</w:t>
      </w:r>
    </w:p>
    <w:p w14:paraId="26A1F3DD" w14:textId="77777777" w:rsidR="00D66176" w:rsidRDefault="00D66176">
      <w:pPr>
        <w:rPr>
          <w:rFonts w:hint="eastAsia"/>
        </w:rPr>
      </w:pPr>
      <w:r>
        <w:rPr>
          <w:rFonts w:hint="eastAsia"/>
        </w:rPr>
        <w:t>度量工具，作为人类生活中不可或缺的一部分，贯穿了我们生活、生产、科研等各个领域。从古老的时代到现代社会，度量工具不断发展演变，见证着人类文明的进步。</w:t>
      </w:r>
    </w:p>
    <w:p w14:paraId="7DAE139E" w14:textId="77777777" w:rsidR="00D66176" w:rsidRDefault="00D66176">
      <w:pPr>
        <w:rPr>
          <w:rFonts w:hint="eastAsia"/>
        </w:rPr>
      </w:pPr>
    </w:p>
    <w:p w14:paraId="4970D754" w14:textId="77777777" w:rsidR="00D66176" w:rsidRDefault="00D66176">
      <w:pPr>
        <w:rPr>
          <w:rFonts w:hint="eastAsia"/>
        </w:rPr>
      </w:pPr>
    </w:p>
    <w:p w14:paraId="1AD0594B" w14:textId="77777777" w:rsidR="00D66176" w:rsidRDefault="00D66176">
      <w:pPr>
        <w:rPr>
          <w:rFonts w:hint="eastAsia"/>
        </w:rPr>
      </w:pPr>
      <w:r>
        <w:rPr>
          <w:rFonts w:hint="eastAsia"/>
        </w:rPr>
        <w:t>古代的度量工具</w:t>
      </w:r>
    </w:p>
    <w:p w14:paraId="1D848420" w14:textId="77777777" w:rsidR="00D66176" w:rsidRDefault="00D66176">
      <w:pPr>
        <w:rPr>
          <w:rFonts w:hint="eastAsia"/>
        </w:rPr>
      </w:pPr>
      <w:r>
        <w:rPr>
          <w:rFonts w:hint="eastAsia"/>
        </w:rPr>
        <w:t>在古代，度量工具的雏形就已出现。早期的长度度量工具如古埃及的腕尺，它是以人的手腕长度为基准，虽然不够精确，但在当时的建筑、贸易等方面发挥了重要作用。而在中国，早在商周时期就有了规、矩等用于测量的工具，“规”用于画圆，“矩”则可用于画方，其设计体现了古人对几何形状和空间度量的认知。随着时间的推移，中国古代又发明了尺、丈等长度单位及相应的测量器具，像汉代的铜尺，为当时的生产和交易提供了更为精准的长度衡量标准。</w:t>
      </w:r>
    </w:p>
    <w:p w14:paraId="0BFE4D7F" w14:textId="77777777" w:rsidR="00D66176" w:rsidRDefault="00D66176">
      <w:pPr>
        <w:rPr>
          <w:rFonts w:hint="eastAsia"/>
        </w:rPr>
      </w:pPr>
    </w:p>
    <w:p w14:paraId="45A65717" w14:textId="77777777" w:rsidR="00D66176" w:rsidRDefault="00D66176">
      <w:pPr>
        <w:rPr>
          <w:rFonts w:hint="eastAsia"/>
        </w:rPr>
      </w:pPr>
    </w:p>
    <w:p w14:paraId="418D814D" w14:textId="77777777" w:rsidR="00D66176" w:rsidRDefault="00D66176">
      <w:pPr>
        <w:rPr>
          <w:rFonts w:hint="eastAsia"/>
        </w:rPr>
      </w:pPr>
      <w:r>
        <w:rPr>
          <w:rFonts w:hint="eastAsia"/>
        </w:rPr>
        <w:t>度量工具在贸易中的作用</w:t>
      </w:r>
    </w:p>
    <w:p w14:paraId="43222570" w14:textId="77777777" w:rsidR="00D66176" w:rsidRDefault="00D66176">
      <w:pPr>
        <w:rPr>
          <w:rFonts w:hint="eastAsia"/>
        </w:rPr>
      </w:pPr>
      <w:r>
        <w:rPr>
          <w:rFonts w:hint="eastAsia"/>
        </w:rPr>
        <w:t>度量工具在贸易领域有着举足轻重的地位。商业活动的发展离不开准确的商品计量。在粮食交易中，斗、升等容器被广泛用作容量度量工具，确保买卖双方在数量上达成一致，保障交易的公平公正。在市场交易繁荣的时期，精确的度量工具更是促进经济流通的关键因素。商家依靠准确的度量来定价、结算，消费者也能通过这些工具对商品的数量和质量有更清晰的了解，从而维持了市场的稳定与繁荣。</w:t>
      </w:r>
    </w:p>
    <w:p w14:paraId="625E64B6" w14:textId="77777777" w:rsidR="00D66176" w:rsidRDefault="00D66176">
      <w:pPr>
        <w:rPr>
          <w:rFonts w:hint="eastAsia"/>
        </w:rPr>
      </w:pPr>
    </w:p>
    <w:p w14:paraId="78576CC1" w14:textId="77777777" w:rsidR="00D66176" w:rsidRDefault="00D66176">
      <w:pPr>
        <w:rPr>
          <w:rFonts w:hint="eastAsia"/>
        </w:rPr>
      </w:pPr>
    </w:p>
    <w:p w14:paraId="3A8A9238" w14:textId="77777777" w:rsidR="00D66176" w:rsidRDefault="00D66176">
      <w:pPr>
        <w:rPr>
          <w:rFonts w:hint="eastAsia"/>
        </w:rPr>
      </w:pPr>
      <w:r>
        <w:rPr>
          <w:rFonts w:hint="eastAsia"/>
        </w:rPr>
        <w:t>现代度量工具的变革</w:t>
      </w:r>
    </w:p>
    <w:p w14:paraId="48C76514" w14:textId="77777777" w:rsidR="00D66176" w:rsidRDefault="00D66176">
      <w:pPr>
        <w:rPr>
          <w:rFonts w:hint="eastAsia"/>
        </w:rPr>
      </w:pPr>
      <w:r>
        <w:rPr>
          <w:rFonts w:hint="eastAsia"/>
        </w:rPr>
        <w:t>进入现代社会，度量工具发生了翻天覆地的变化。电子测量的出现，使得度量变得更加精准和便捷。电子秤、电子游标卡尺等工具，利用电子技术实现了高精度的测量，并能快速显示最后的总结。而且，数字化的度量工具还便于数据的存储和传输，为科学研究、工业生产等带来了极大的便利。在测绘领域，全球定位系统（GPS）和相关测量软件的出现，更是让地理空间的度量达到了前所未有的精确程度，为地图绘制、城市规划等工作提供了重要支撑。</w:t>
      </w:r>
    </w:p>
    <w:p w14:paraId="7E4209D3" w14:textId="77777777" w:rsidR="00D66176" w:rsidRDefault="00D66176">
      <w:pPr>
        <w:rPr>
          <w:rFonts w:hint="eastAsia"/>
        </w:rPr>
      </w:pPr>
    </w:p>
    <w:p w14:paraId="30EDF5FB" w14:textId="77777777" w:rsidR="00D66176" w:rsidRDefault="00D66176">
      <w:pPr>
        <w:rPr>
          <w:rFonts w:hint="eastAsia"/>
        </w:rPr>
      </w:pPr>
    </w:p>
    <w:p w14:paraId="5EAC2560" w14:textId="77777777" w:rsidR="00D66176" w:rsidRDefault="00D66176">
      <w:pPr>
        <w:rPr>
          <w:rFonts w:hint="eastAsia"/>
        </w:rPr>
      </w:pPr>
      <w:r>
        <w:rPr>
          <w:rFonts w:hint="eastAsia"/>
        </w:rPr>
        <w:t>度量工具的重要性与未来展望</w:t>
      </w:r>
    </w:p>
    <w:p w14:paraId="4146DA7C" w14:textId="77777777" w:rsidR="00D66176" w:rsidRDefault="00D66176">
      <w:pPr>
        <w:rPr>
          <w:rFonts w:hint="eastAsia"/>
        </w:rPr>
      </w:pPr>
      <w:r>
        <w:rPr>
          <w:rFonts w:hint="eastAsia"/>
        </w:rPr>
        <w:t>度量工具的重要性不仅体现在具体的测量工作上，更在于它推动了人类对世界的认知和理解。准确的度量让我们能够更好地探索自然规律，进行科学研究。例如在天文学中，高精度的测量仪器帮助天文学家精确测量天体之间的距离、亮度等数据，从而深化我们对宇宙的认识。展望未来，随着科技的不断进步，度量工具将朝着更高精度、更智能化的方向发展。或许会出现能够实时感知并反馈测量最后的总结的微型传感器，或是集成多种度量功能的智能设备，这些都有可能让我们的生活和生产变得更加高效、精准。</w:t>
      </w:r>
    </w:p>
    <w:p w14:paraId="56446D57" w14:textId="77777777" w:rsidR="00D66176" w:rsidRDefault="00D66176">
      <w:pPr>
        <w:rPr>
          <w:rFonts w:hint="eastAsia"/>
        </w:rPr>
      </w:pPr>
    </w:p>
    <w:p w14:paraId="625805D2" w14:textId="77777777" w:rsidR="00D66176" w:rsidRDefault="00D66176">
      <w:pPr>
        <w:rPr>
          <w:rFonts w:hint="eastAsia"/>
        </w:rPr>
      </w:pPr>
    </w:p>
    <w:p w14:paraId="7E6360CB" w14:textId="77777777" w:rsidR="00D66176" w:rsidRDefault="00D66176">
      <w:pPr>
        <w:rPr>
          <w:rFonts w:hint="eastAsia"/>
        </w:rPr>
      </w:pPr>
      <w:r>
        <w:rPr>
          <w:rFonts w:hint="eastAsia"/>
        </w:rPr>
        <w:t>度量工具对文化传承的影响</w:t>
      </w:r>
    </w:p>
    <w:p w14:paraId="5402654F" w14:textId="77777777" w:rsidR="00D66176" w:rsidRDefault="00D66176">
      <w:pPr>
        <w:rPr>
          <w:rFonts w:hint="eastAsia"/>
        </w:rPr>
      </w:pPr>
      <w:r>
        <w:rPr>
          <w:rFonts w:hint="eastAsia"/>
        </w:rPr>
        <w:t>度量工具还在文化传承中扮演着重要角色。不同地区和民族的传统度量工具蕴含着独特的文化内涵和历史记忆。比如一些少数民族特有的长度或容量测量方式，成为了民族文化的重要组成部分。这些传统的度量工具在传承过程中，不仅保留了先辈们的智慧结晶，也让我们能够更好地领略不同文化的魅力，促进文化的交流与融合。</w:t>
      </w:r>
    </w:p>
    <w:p w14:paraId="334CB590" w14:textId="77777777" w:rsidR="00D66176" w:rsidRDefault="00D66176">
      <w:pPr>
        <w:rPr>
          <w:rFonts w:hint="eastAsia"/>
        </w:rPr>
      </w:pPr>
    </w:p>
    <w:p w14:paraId="06A13E65" w14:textId="77777777" w:rsidR="00D66176" w:rsidRDefault="00D661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90020" w14:textId="20DE2E41" w:rsidR="00427E7B" w:rsidRDefault="00427E7B"/>
    <w:sectPr w:rsidR="00427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7B"/>
    <w:rsid w:val="00277131"/>
    <w:rsid w:val="00427E7B"/>
    <w:rsid w:val="00D6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7CAA5-ECFF-45EB-9C68-B794A408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