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1BF6E" w14:textId="77777777" w:rsidR="00332804" w:rsidRDefault="00332804">
      <w:pPr>
        <w:rPr>
          <w:rFonts w:hint="eastAsia"/>
        </w:rPr>
      </w:pPr>
      <w:r>
        <w:rPr>
          <w:rFonts w:hint="eastAsia"/>
        </w:rPr>
        <w:t>床底的拼音怎么写的拼</w:t>
      </w:r>
    </w:p>
    <w:p w14:paraId="3A925495" w14:textId="77777777" w:rsidR="00332804" w:rsidRDefault="00332804">
      <w:pPr>
        <w:rPr>
          <w:rFonts w:hint="eastAsia"/>
        </w:rPr>
      </w:pPr>
      <w:r>
        <w:rPr>
          <w:rFonts w:hint="eastAsia"/>
        </w:rPr>
        <w:t>在日常的学习和生活中，我们常常会遇到需要查询汉字拼音的情况。比如“床底”这个词，它的拼音究竟该怎么写呢？这对于刚刚接触汉语拼音的小朋友，或者是想要更深入学习汉语发音规则的人来说，都是一个值得探讨的问题。下面就来详细地说一说“床底”的拼音情况。</w:t>
      </w:r>
    </w:p>
    <w:p w14:paraId="5FE2D086" w14:textId="77777777" w:rsidR="00332804" w:rsidRDefault="00332804">
      <w:pPr>
        <w:rPr>
          <w:rFonts w:hint="eastAsia"/>
        </w:rPr>
      </w:pPr>
    </w:p>
    <w:p w14:paraId="488EA947" w14:textId="77777777" w:rsidR="00332804" w:rsidRDefault="00332804">
      <w:pPr>
        <w:rPr>
          <w:rFonts w:hint="eastAsia"/>
        </w:rPr>
      </w:pPr>
    </w:p>
    <w:p w14:paraId="51D22936" w14:textId="77777777" w:rsidR="00332804" w:rsidRDefault="00332804">
      <w:pPr>
        <w:rPr>
          <w:rFonts w:hint="eastAsia"/>
        </w:rPr>
      </w:pPr>
      <w:r>
        <w:rPr>
          <w:rFonts w:hint="eastAsia"/>
        </w:rPr>
        <w:t>“床”字的拼音</w:t>
      </w:r>
    </w:p>
    <w:p w14:paraId="12B91587" w14:textId="77777777" w:rsidR="00332804" w:rsidRDefault="00332804">
      <w:pPr>
        <w:rPr>
          <w:rFonts w:hint="eastAsia"/>
        </w:rPr>
      </w:pPr>
      <w:r>
        <w:rPr>
          <w:rFonts w:hint="eastAsia"/>
        </w:rPr>
        <w:t>“床”这个字在汉语里是很常见的，它指的是供人躺在上面睡觉的家具。根据汉语拼音的规则，“床”字的拼音是“chuáng”。这里使用的是第二声，发音时要注意声调的上扬。“chuáng”这个音节由声母“ch”、韵母“uang”组成。声母“ch”是舌尖后音，发音时舌尖上翘，抵住硬腭前部，气流冲破阻碍发出“ch”的音。韵母“uang”发音时，先发“u”音，然后滑向“ang”音，“ang”是后鼻音，发音时舌根后缩抵住软腭，气流从鼻腔通过。</w:t>
      </w:r>
    </w:p>
    <w:p w14:paraId="5C0CD52F" w14:textId="77777777" w:rsidR="00332804" w:rsidRDefault="00332804">
      <w:pPr>
        <w:rPr>
          <w:rFonts w:hint="eastAsia"/>
        </w:rPr>
      </w:pPr>
    </w:p>
    <w:p w14:paraId="14449DC1" w14:textId="77777777" w:rsidR="00332804" w:rsidRDefault="00332804">
      <w:pPr>
        <w:rPr>
          <w:rFonts w:hint="eastAsia"/>
        </w:rPr>
      </w:pPr>
    </w:p>
    <w:p w14:paraId="5CC3ED98" w14:textId="77777777" w:rsidR="00332804" w:rsidRDefault="00332804">
      <w:pPr>
        <w:rPr>
          <w:rFonts w:hint="eastAsia"/>
        </w:rPr>
      </w:pPr>
      <w:r>
        <w:rPr>
          <w:rFonts w:hint="eastAsia"/>
        </w:rPr>
        <w:t>“底”字的拼音</w:t>
      </w:r>
    </w:p>
    <w:p w14:paraId="668AD3DF" w14:textId="77777777" w:rsidR="00332804" w:rsidRDefault="00332804">
      <w:pPr>
        <w:rPr>
          <w:rFonts w:hint="eastAsia"/>
        </w:rPr>
      </w:pPr>
      <w:r>
        <w:rPr>
          <w:rFonts w:hint="eastAsia"/>
        </w:rPr>
        <w:t>“底”同样是生活中使用频率较高的一个字，它可以表示物体的最下面的部分。其拼音是“dǐ”，读第三声。发第三声时，声调是先降后升的。“dǐ”由声母“d”和韵母“i”以及声调构成。声母“d”是舌尖中不送气清塞音，发音时舌尖抵住上齿龈，阻碍气流，然后让气流冲破阻碍，发出“d”的音。韵母“i”发音时，嘴唇向两边展开成扁平形，舌头向硬腭尽量接近，气流振动声带，从成阻部位的窄缝中摩擦而出。</w:t>
      </w:r>
    </w:p>
    <w:p w14:paraId="4C303E70" w14:textId="77777777" w:rsidR="00332804" w:rsidRDefault="00332804">
      <w:pPr>
        <w:rPr>
          <w:rFonts w:hint="eastAsia"/>
        </w:rPr>
      </w:pPr>
    </w:p>
    <w:p w14:paraId="0C63D70C" w14:textId="77777777" w:rsidR="00332804" w:rsidRDefault="00332804">
      <w:pPr>
        <w:rPr>
          <w:rFonts w:hint="eastAsia"/>
        </w:rPr>
      </w:pPr>
    </w:p>
    <w:p w14:paraId="6EF6DA96" w14:textId="77777777" w:rsidR="00332804" w:rsidRDefault="00332804">
      <w:pPr>
        <w:rPr>
          <w:rFonts w:hint="eastAsia"/>
        </w:rPr>
      </w:pPr>
      <w:r>
        <w:rPr>
          <w:rFonts w:hint="eastAsia"/>
        </w:rPr>
        <w:t>“床底”整体的拼音表达</w:t>
      </w:r>
    </w:p>
    <w:p w14:paraId="3BD3A97C" w14:textId="77777777" w:rsidR="00332804" w:rsidRDefault="00332804">
      <w:pPr>
        <w:rPr>
          <w:rFonts w:hint="eastAsia"/>
        </w:rPr>
      </w:pPr>
      <w:r>
        <w:rPr>
          <w:rFonts w:hint="eastAsia"/>
        </w:rPr>
        <w:t>当把“床”和“底”组合成“床底”这个词时，它们的读音并不发生变化，依然是“chuáng dǐ”。“床底”通常用来描述床下面的空间，比如我们可能会说“把玩具放在床底” 。在汉语拼音中，两个音节连读时，要注意连读的自然流畅，按照各自的声调发音，并且在语速适中时，能够让听的人清晰地分辨出每个字。</w:t>
      </w:r>
    </w:p>
    <w:p w14:paraId="75720B28" w14:textId="77777777" w:rsidR="00332804" w:rsidRDefault="00332804">
      <w:pPr>
        <w:rPr>
          <w:rFonts w:hint="eastAsia"/>
        </w:rPr>
      </w:pPr>
    </w:p>
    <w:p w14:paraId="60C04337" w14:textId="77777777" w:rsidR="00332804" w:rsidRDefault="00332804">
      <w:pPr>
        <w:rPr>
          <w:rFonts w:hint="eastAsia"/>
        </w:rPr>
      </w:pPr>
    </w:p>
    <w:p w14:paraId="7DB02626" w14:textId="77777777" w:rsidR="00332804" w:rsidRDefault="00332804">
      <w:pPr>
        <w:rPr>
          <w:rFonts w:hint="eastAsia"/>
        </w:rPr>
      </w:pPr>
      <w:r>
        <w:rPr>
          <w:rFonts w:hint="eastAsia"/>
        </w:rPr>
        <w:t>学习拼音的重要性</w:t>
      </w:r>
    </w:p>
    <w:p w14:paraId="2C6C5416" w14:textId="77777777" w:rsidR="00332804" w:rsidRDefault="00332804">
      <w:pPr>
        <w:rPr>
          <w:rFonts w:hint="eastAsia"/>
        </w:rPr>
      </w:pPr>
      <w:r>
        <w:rPr>
          <w:rFonts w:hint="eastAsia"/>
        </w:rPr>
        <w:t>了解“床底”这样的词的拼音，不仅仅是为了正确读出这两个字。掌握好汉语拼音对于学习汉语有着诸多重要意义。对于儿童来说，拼音是学习认字、阅读的基础，他们可以通过拼音来认识更多的汉字，逐渐开启阅读的大门。对于外国人学习汉语而言，拼音是他们跨越语言障碍、学习发音的重要工具。准确掌握“床底”等词的拼音，有助于他们更正确地说出汉语句子，更好地与母语为汉语的人交流。</w:t>
      </w:r>
    </w:p>
    <w:p w14:paraId="5A04FFCB" w14:textId="77777777" w:rsidR="00332804" w:rsidRDefault="00332804">
      <w:pPr>
        <w:rPr>
          <w:rFonts w:hint="eastAsia"/>
        </w:rPr>
      </w:pPr>
    </w:p>
    <w:p w14:paraId="0947E621" w14:textId="77777777" w:rsidR="00332804" w:rsidRDefault="00332804">
      <w:pPr>
        <w:rPr>
          <w:rFonts w:hint="eastAsia"/>
        </w:rPr>
      </w:pPr>
    </w:p>
    <w:p w14:paraId="05D17EB8" w14:textId="77777777" w:rsidR="00332804" w:rsidRDefault="00332804">
      <w:pPr>
        <w:rPr>
          <w:rFonts w:hint="eastAsia"/>
        </w:rPr>
      </w:pPr>
      <w:r>
        <w:rPr>
          <w:rFonts w:hint="eastAsia"/>
        </w:rPr>
        <w:t>最后的总结</w:t>
      </w:r>
    </w:p>
    <w:p w14:paraId="4079D5E2" w14:textId="77777777" w:rsidR="00332804" w:rsidRDefault="00332804">
      <w:pPr>
        <w:rPr>
          <w:rFonts w:hint="eastAsia"/>
        </w:rPr>
      </w:pPr>
      <w:r>
        <w:rPr>
          <w:rFonts w:hint="eastAsia"/>
        </w:rPr>
        <w:t>“床底”的拼音写法是“chuáng dǐ”。通过了解每个字的拼音构成以及它们的组合读音，我们能更好地掌握这两个字以及包含它们词的发音。也能深刻体会到学习汉语拼音在我们的语言学习和生活交流中所起到的重要作用。希望大家在日常工作、学习和生活中，都能准确地运用汉语拼音，更好地进行语言表达和沟通。</w:t>
      </w:r>
    </w:p>
    <w:p w14:paraId="64262AC9" w14:textId="77777777" w:rsidR="00332804" w:rsidRDefault="00332804">
      <w:pPr>
        <w:rPr>
          <w:rFonts w:hint="eastAsia"/>
        </w:rPr>
      </w:pPr>
    </w:p>
    <w:p w14:paraId="029DD88D" w14:textId="77777777" w:rsidR="00332804" w:rsidRDefault="00332804">
      <w:pPr>
        <w:rPr>
          <w:rFonts w:hint="eastAsia"/>
        </w:rPr>
      </w:pPr>
      <w:r>
        <w:rPr>
          <w:rFonts w:hint="eastAsia"/>
        </w:rPr>
        <w:t>本文是由懂得生活网（dongdeshenghuo.com）为大家创作</w:t>
      </w:r>
    </w:p>
    <w:p w14:paraId="0EE98F86" w14:textId="27444F2A" w:rsidR="00706802" w:rsidRDefault="00706802"/>
    <w:sectPr w:rsidR="007068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802"/>
    <w:rsid w:val="00277131"/>
    <w:rsid w:val="00332804"/>
    <w:rsid w:val="00706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261A7E-49BA-4941-AD45-D563AD8FC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68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68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68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68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68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68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68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68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68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68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68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68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6802"/>
    <w:rPr>
      <w:rFonts w:cstheme="majorBidi"/>
      <w:color w:val="2F5496" w:themeColor="accent1" w:themeShade="BF"/>
      <w:sz w:val="28"/>
      <w:szCs w:val="28"/>
    </w:rPr>
  </w:style>
  <w:style w:type="character" w:customStyle="1" w:styleId="50">
    <w:name w:val="标题 5 字符"/>
    <w:basedOn w:val="a0"/>
    <w:link w:val="5"/>
    <w:uiPriority w:val="9"/>
    <w:semiHidden/>
    <w:rsid w:val="00706802"/>
    <w:rPr>
      <w:rFonts w:cstheme="majorBidi"/>
      <w:color w:val="2F5496" w:themeColor="accent1" w:themeShade="BF"/>
      <w:sz w:val="24"/>
    </w:rPr>
  </w:style>
  <w:style w:type="character" w:customStyle="1" w:styleId="60">
    <w:name w:val="标题 6 字符"/>
    <w:basedOn w:val="a0"/>
    <w:link w:val="6"/>
    <w:uiPriority w:val="9"/>
    <w:semiHidden/>
    <w:rsid w:val="00706802"/>
    <w:rPr>
      <w:rFonts w:cstheme="majorBidi"/>
      <w:b/>
      <w:bCs/>
      <w:color w:val="2F5496" w:themeColor="accent1" w:themeShade="BF"/>
    </w:rPr>
  </w:style>
  <w:style w:type="character" w:customStyle="1" w:styleId="70">
    <w:name w:val="标题 7 字符"/>
    <w:basedOn w:val="a0"/>
    <w:link w:val="7"/>
    <w:uiPriority w:val="9"/>
    <w:semiHidden/>
    <w:rsid w:val="00706802"/>
    <w:rPr>
      <w:rFonts w:cstheme="majorBidi"/>
      <w:b/>
      <w:bCs/>
      <w:color w:val="595959" w:themeColor="text1" w:themeTint="A6"/>
    </w:rPr>
  </w:style>
  <w:style w:type="character" w:customStyle="1" w:styleId="80">
    <w:name w:val="标题 8 字符"/>
    <w:basedOn w:val="a0"/>
    <w:link w:val="8"/>
    <w:uiPriority w:val="9"/>
    <w:semiHidden/>
    <w:rsid w:val="00706802"/>
    <w:rPr>
      <w:rFonts w:cstheme="majorBidi"/>
      <w:color w:val="595959" w:themeColor="text1" w:themeTint="A6"/>
    </w:rPr>
  </w:style>
  <w:style w:type="character" w:customStyle="1" w:styleId="90">
    <w:name w:val="标题 9 字符"/>
    <w:basedOn w:val="a0"/>
    <w:link w:val="9"/>
    <w:uiPriority w:val="9"/>
    <w:semiHidden/>
    <w:rsid w:val="00706802"/>
    <w:rPr>
      <w:rFonts w:eastAsiaTheme="majorEastAsia" w:cstheme="majorBidi"/>
      <w:color w:val="595959" w:themeColor="text1" w:themeTint="A6"/>
    </w:rPr>
  </w:style>
  <w:style w:type="paragraph" w:styleId="a3">
    <w:name w:val="Title"/>
    <w:basedOn w:val="a"/>
    <w:next w:val="a"/>
    <w:link w:val="a4"/>
    <w:uiPriority w:val="10"/>
    <w:qFormat/>
    <w:rsid w:val="007068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68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68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68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6802"/>
    <w:pPr>
      <w:spacing w:before="160"/>
      <w:jc w:val="center"/>
    </w:pPr>
    <w:rPr>
      <w:i/>
      <w:iCs/>
      <w:color w:val="404040" w:themeColor="text1" w:themeTint="BF"/>
    </w:rPr>
  </w:style>
  <w:style w:type="character" w:customStyle="1" w:styleId="a8">
    <w:name w:val="引用 字符"/>
    <w:basedOn w:val="a0"/>
    <w:link w:val="a7"/>
    <w:uiPriority w:val="29"/>
    <w:rsid w:val="00706802"/>
    <w:rPr>
      <w:i/>
      <w:iCs/>
      <w:color w:val="404040" w:themeColor="text1" w:themeTint="BF"/>
    </w:rPr>
  </w:style>
  <w:style w:type="paragraph" w:styleId="a9">
    <w:name w:val="List Paragraph"/>
    <w:basedOn w:val="a"/>
    <w:uiPriority w:val="34"/>
    <w:qFormat/>
    <w:rsid w:val="00706802"/>
    <w:pPr>
      <w:ind w:left="720"/>
      <w:contextualSpacing/>
    </w:pPr>
  </w:style>
  <w:style w:type="character" w:styleId="aa">
    <w:name w:val="Intense Emphasis"/>
    <w:basedOn w:val="a0"/>
    <w:uiPriority w:val="21"/>
    <w:qFormat/>
    <w:rsid w:val="00706802"/>
    <w:rPr>
      <w:i/>
      <w:iCs/>
      <w:color w:val="2F5496" w:themeColor="accent1" w:themeShade="BF"/>
    </w:rPr>
  </w:style>
  <w:style w:type="paragraph" w:styleId="ab">
    <w:name w:val="Intense Quote"/>
    <w:basedOn w:val="a"/>
    <w:next w:val="a"/>
    <w:link w:val="ac"/>
    <w:uiPriority w:val="30"/>
    <w:qFormat/>
    <w:rsid w:val="007068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6802"/>
    <w:rPr>
      <w:i/>
      <w:iCs/>
      <w:color w:val="2F5496" w:themeColor="accent1" w:themeShade="BF"/>
    </w:rPr>
  </w:style>
  <w:style w:type="character" w:styleId="ad">
    <w:name w:val="Intense Reference"/>
    <w:basedOn w:val="a0"/>
    <w:uiPriority w:val="32"/>
    <w:qFormat/>
    <w:rsid w:val="007068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2025-08-21T02:39:00Z</dcterms:created>
  <dcterms:modified xsi:type="dcterms:W3CDTF">2025-08-21T02:39:00Z</dcterms:modified>
</cp:coreProperties>
</file>