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86066" w14:textId="77777777" w:rsidR="003D4313" w:rsidRDefault="003D4313">
      <w:pPr>
        <w:rPr>
          <w:rFonts w:hint="eastAsia"/>
        </w:rPr>
      </w:pPr>
      <w:r>
        <w:rPr>
          <w:rFonts w:hint="eastAsia"/>
        </w:rPr>
        <w:t>尘垢的拼音和释义是什么</w:t>
      </w:r>
    </w:p>
    <w:p w14:paraId="37EC8E40" w14:textId="77777777" w:rsidR="003D4313" w:rsidRDefault="003D4313">
      <w:pPr>
        <w:rPr>
          <w:rFonts w:hint="eastAsia"/>
        </w:rPr>
      </w:pPr>
      <w:r>
        <w:rPr>
          <w:rFonts w:hint="eastAsia"/>
        </w:rPr>
        <w:t>尘垢，读作“chén gòu”，是汉语中一个常见的词汇。它不仅描绘了我们日常生活中常见的一种现象，还隐含着更深层次的文化意义与象征。</w:t>
      </w:r>
    </w:p>
    <w:p w14:paraId="44A34524" w14:textId="77777777" w:rsidR="003D4313" w:rsidRDefault="003D4313">
      <w:pPr>
        <w:rPr>
          <w:rFonts w:hint="eastAsia"/>
        </w:rPr>
      </w:pPr>
    </w:p>
    <w:p w14:paraId="1134C461" w14:textId="77777777" w:rsidR="003D4313" w:rsidRDefault="003D4313">
      <w:pPr>
        <w:rPr>
          <w:rFonts w:hint="eastAsia"/>
        </w:rPr>
      </w:pPr>
    </w:p>
    <w:p w14:paraId="33FCB84C" w14:textId="77777777" w:rsidR="003D4313" w:rsidRDefault="003D4313">
      <w:pPr>
        <w:rPr>
          <w:rFonts w:hint="eastAsia"/>
        </w:rPr>
      </w:pPr>
      <w:r>
        <w:rPr>
          <w:rFonts w:hint="eastAsia"/>
        </w:rPr>
        <w:t>一、基本释义</w:t>
      </w:r>
    </w:p>
    <w:p w14:paraId="17562277" w14:textId="77777777" w:rsidR="003D4313" w:rsidRDefault="003D4313">
      <w:pPr>
        <w:rPr>
          <w:rFonts w:hint="eastAsia"/>
        </w:rPr>
      </w:pPr>
      <w:r>
        <w:rPr>
          <w:rFonts w:hint="eastAsia"/>
        </w:rPr>
        <w:t>从字面上理解，“尘”指的是灰尘、尘土，而“垢”则表示污渍或不干净的东西。因此，尘垢合在一起就是指附着在物体表面的灰尘与污垢。这种定义直接且形象地描述了我们在打扫卫生时常常遇到的情况。无论是家中的家具、衣物还是户外的道路、建筑物，在经过一段时间后都会被一层尘垢所覆盖。这层尘垢不仅影响美观，而且如果不及时清理，可能会对物品造成损害，甚至影响人们的健康。</w:t>
      </w:r>
    </w:p>
    <w:p w14:paraId="461E606F" w14:textId="77777777" w:rsidR="003D4313" w:rsidRDefault="003D4313">
      <w:pPr>
        <w:rPr>
          <w:rFonts w:hint="eastAsia"/>
        </w:rPr>
      </w:pPr>
    </w:p>
    <w:p w14:paraId="6F18B25E" w14:textId="77777777" w:rsidR="003D4313" w:rsidRDefault="003D4313">
      <w:pPr>
        <w:rPr>
          <w:rFonts w:hint="eastAsia"/>
        </w:rPr>
      </w:pPr>
    </w:p>
    <w:p w14:paraId="3C08F99E" w14:textId="77777777" w:rsidR="003D4313" w:rsidRDefault="003D4313">
      <w:pPr>
        <w:rPr>
          <w:rFonts w:hint="eastAsia"/>
        </w:rPr>
      </w:pPr>
      <w:r>
        <w:rPr>
          <w:rFonts w:hint="eastAsia"/>
        </w:rPr>
        <w:t>二、文化象征意义</w:t>
      </w:r>
    </w:p>
    <w:p w14:paraId="6F310BB7" w14:textId="77777777" w:rsidR="003D4313" w:rsidRDefault="003D4313">
      <w:pPr>
        <w:rPr>
          <w:rFonts w:hint="eastAsia"/>
        </w:rPr>
      </w:pPr>
      <w:r>
        <w:rPr>
          <w:rFonts w:hint="eastAsia"/>
        </w:rPr>
        <w:t>在中华文化里，尘垢不仅仅代表着物质层面的脏污，它还承载着精神层面的寓意。古往今来，许多文人墨客都喜欢用“尘垢”来比喻世间的烦恼、杂念或是世俗的纷扰。比如，在一些诗词歌赋中，“洗净尘垢”常被用来表达追求心灵纯净的愿望。这样的用法体现了古代中国人对于内心世界的重视以及向往清净无为的生活态度。</w:t>
      </w:r>
    </w:p>
    <w:p w14:paraId="2E4E6377" w14:textId="77777777" w:rsidR="003D4313" w:rsidRDefault="003D4313">
      <w:pPr>
        <w:rPr>
          <w:rFonts w:hint="eastAsia"/>
        </w:rPr>
      </w:pPr>
    </w:p>
    <w:p w14:paraId="1A72F67B" w14:textId="77777777" w:rsidR="003D4313" w:rsidRDefault="003D4313">
      <w:pPr>
        <w:rPr>
          <w:rFonts w:hint="eastAsia"/>
        </w:rPr>
      </w:pPr>
    </w:p>
    <w:p w14:paraId="45603343" w14:textId="77777777" w:rsidR="003D4313" w:rsidRDefault="003D4313">
      <w:pPr>
        <w:rPr>
          <w:rFonts w:hint="eastAsia"/>
        </w:rPr>
      </w:pPr>
      <w:r>
        <w:rPr>
          <w:rFonts w:hint="eastAsia"/>
        </w:rPr>
        <w:t>三、尘垢与环境保护</w:t>
      </w:r>
    </w:p>
    <w:p w14:paraId="2BB91AE8" w14:textId="77777777" w:rsidR="003D4313" w:rsidRDefault="003D4313">
      <w:pPr>
        <w:rPr>
          <w:rFonts w:hint="eastAsia"/>
        </w:rPr>
      </w:pPr>
      <w:r>
        <w:rPr>
          <w:rFonts w:hint="eastAsia"/>
        </w:rPr>
        <w:t>随着社会的发展和城市化进程的加快，环境问题日益受到人们的关注。尘垢作为环境污染的一个直观体现，其存在提醒我们要更加注重环境保护。工业排放、汽车尾气等都是产生尘垢的重要来源。为了减少尘垢带来的负面影响，我们需要采取一系列措施，如增加绿化面积、推广清洁能源使用等。通过这些努力，不仅可以改善空气质量，还能降低尘垢对人们生活质量的影响。</w:t>
      </w:r>
    </w:p>
    <w:p w14:paraId="6F64C66A" w14:textId="77777777" w:rsidR="003D4313" w:rsidRDefault="003D4313">
      <w:pPr>
        <w:rPr>
          <w:rFonts w:hint="eastAsia"/>
        </w:rPr>
      </w:pPr>
    </w:p>
    <w:p w14:paraId="51FBC4D5" w14:textId="77777777" w:rsidR="003D4313" w:rsidRDefault="003D4313">
      <w:pPr>
        <w:rPr>
          <w:rFonts w:hint="eastAsia"/>
        </w:rPr>
      </w:pPr>
    </w:p>
    <w:p w14:paraId="1B4DBBA1" w14:textId="77777777" w:rsidR="003D4313" w:rsidRDefault="003D4313">
      <w:pPr>
        <w:rPr>
          <w:rFonts w:hint="eastAsia"/>
        </w:rPr>
      </w:pPr>
      <w:r>
        <w:rPr>
          <w:rFonts w:hint="eastAsia"/>
        </w:rPr>
        <w:t>四、如何有效清除尘垢</w:t>
      </w:r>
    </w:p>
    <w:p w14:paraId="6D036A53" w14:textId="77777777" w:rsidR="003D4313" w:rsidRDefault="003D4313">
      <w:pPr>
        <w:rPr>
          <w:rFonts w:hint="eastAsia"/>
        </w:rPr>
      </w:pPr>
      <w:r>
        <w:rPr>
          <w:rFonts w:hint="eastAsia"/>
        </w:rPr>
        <w:t>面对生活中的尘垢，掌握正确的清洁方法至关重要。定期打扫是保持环境整洁的基本要求。选择合适的清洁工具和产品也能提高清洁效率。例如，针对不同材质的表面，应选用不同的清洁剂；对于难以触及的角落，则可以利用吸尘器或专用的小工具进行清理。养成良好的生活习惯也是预防尘垢积累的有效手段之一，比如进门前换鞋、定时清洗床上用品等。</w:t>
      </w:r>
    </w:p>
    <w:p w14:paraId="6B50312B" w14:textId="77777777" w:rsidR="003D4313" w:rsidRDefault="003D4313">
      <w:pPr>
        <w:rPr>
          <w:rFonts w:hint="eastAsia"/>
        </w:rPr>
      </w:pPr>
    </w:p>
    <w:p w14:paraId="55D5FC79" w14:textId="77777777" w:rsidR="003D4313" w:rsidRDefault="003D4313">
      <w:pPr>
        <w:rPr>
          <w:rFonts w:hint="eastAsia"/>
        </w:rPr>
      </w:pPr>
    </w:p>
    <w:p w14:paraId="76A5C1C6" w14:textId="77777777" w:rsidR="003D4313" w:rsidRDefault="003D4313">
      <w:pPr>
        <w:rPr>
          <w:rFonts w:hint="eastAsia"/>
        </w:rPr>
      </w:pPr>
      <w:r>
        <w:rPr>
          <w:rFonts w:hint="eastAsia"/>
        </w:rPr>
        <w:t>最后的总结</w:t>
      </w:r>
    </w:p>
    <w:p w14:paraId="53774939" w14:textId="77777777" w:rsidR="003D4313" w:rsidRDefault="003D4313">
      <w:pPr>
        <w:rPr>
          <w:rFonts w:hint="eastAsia"/>
        </w:rPr>
      </w:pPr>
      <w:r>
        <w:rPr>
          <w:rFonts w:hint="eastAsia"/>
        </w:rPr>
        <w:t>“尘垢”的含义远不止表面上看到的那么简单。它既是一个日常生活中的常见现象，也蕴含着深刻的文化价值和社会意义。通过对尘垢的认识与处理方式的探讨，我们可以更好地理解这一概念，并从中获得启发，以更加积极的态度去面对生活中的各种挑战。</w:t>
      </w:r>
    </w:p>
    <w:p w14:paraId="2E8BDA33" w14:textId="77777777" w:rsidR="003D4313" w:rsidRDefault="003D4313">
      <w:pPr>
        <w:rPr>
          <w:rFonts w:hint="eastAsia"/>
        </w:rPr>
      </w:pPr>
    </w:p>
    <w:p w14:paraId="69522DBF" w14:textId="77777777" w:rsidR="003D4313" w:rsidRDefault="003D4313">
      <w:pPr>
        <w:rPr>
          <w:rFonts w:hint="eastAsia"/>
        </w:rPr>
      </w:pPr>
      <w:r>
        <w:rPr>
          <w:rFonts w:hint="eastAsia"/>
        </w:rPr>
        <w:t>本文是由懂得生活网（dongdeshenghuo.com）为大家创作</w:t>
      </w:r>
    </w:p>
    <w:p w14:paraId="199333FB" w14:textId="463E911F" w:rsidR="00A56520" w:rsidRDefault="00A56520"/>
    <w:sectPr w:rsidR="00A56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20"/>
    <w:rsid w:val="00277131"/>
    <w:rsid w:val="003D4313"/>
    <w:rsid w:val="00A5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A2225-370E-4C1C-8CA7-412BA53A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520"/>
    <w:rPr>
      <w:rFonts w:cstheme="majorBidi"/>
      <w:color w:val="2F5496" w:themeColor="accent1" w:themeShade="BF"/>
      <w:sz w:val="28"/>
      <w:szCs w:val="28"/>
    </w:rPr>
  </w:style>
  <w:style w:type="character" w:customStyle="1" w:styleId="50">
    <w:name w:val="标题 5 字符"/>
    <w:basedOn w:val="a0"/>
    <w:link w:val="5"/>
    <w:uiPriority w:val="9"/>
    <w:semiHidden/>
    <w:rsid w:val="00A56520"/>
    <w:rPr>
      <w:rFonts w:cstheme="majorBidi"/>
      <w:color w:val="2F5496" w:themeColor="accent1" w:themeShade="BF"/>
      <w:sz w:val="24"/>
    </w:rPr>
  </w:style>
  <w:style w:type="character" w:customStyle="1" w:styleId="60">
    <w:name w:val="标题 6 字符"/>
    <w:basedOn w:val="a0"/>
    <w:link w:val="6"/>
    <w:uiPriority w:val="9"/>
    <w:semiHidden/>
    <w:rsid w:val="00A56520"/>
    <w:rPr>
      <w:rFonts w:cstheme="majorBidi"/>
      <w:b/>
      <w:bCs/>
      <w:color w:val="2F5496" w:themeColor="accent1" w:themeShade="BF"/>
    </w:rPr>
  </w:style>
  <w:style w:type="character" w:customStyle="1" w:styleId="70">
    <w:name w:val="标题 7 字符"/>
    <w:basedOn w:val="a0"/>
    <w:link w:val="7"/>
    <w:uiPriority w:val="9"/>
    <w:semiHidden/>
    <w:rsid w:val="00A56520"/>
    <w:rPr>
      <w:rFonts w:cstheme="majorBidi"/>
      <w:b/>
      <w:bCs/>
      <w:color w:val="595959" w:themeColor="text1" w:themeTint="A6"/>
    </w:rPr>
  </w:style>
  <w:style w:type="character" w:customStyle="1" w:styleId="80">
    <w:name w:val="标题 8 字符"/>
    <w:basedOn w:val="a0"/>
    <w:link w:val="8"/>
    <w:uiPriority w:val="9"/>
    <w:semiHidden/>
    <w:rsid w:val="00A56520"/>
    <w:rPr>
      <w:rFonts w:cstheme="majorBidi"/>
      <w:color w:val="595959" w:themeColor="text1" w:themeTint="A6"/>
    </w:rPr>
  </w:style>
  <w:style w:type="character" w:customStyle="1" w:styleId="90">
    <w:name w:val="标题 9 字符"/>
    <w:basedOn w:val="a0"/>
    <w:link w:val="9"/>
    <w:uiPriority w:val="9"/>
    <w:semiHidden/>
    <w:rsid w:val="00A56520"/>
    <w:rPr>
      <w:rFonts w:eastAsiaTheme="majorEastAsia" w:cstheme="majorBidi"/>
      <w:color w:val="595959" w:themeColor="text1" w:themeTint="A6"/>
    </w:rPr>
  </w:style>
  <w:style w:type="paragraph" w:styleId="a3">
    <w:name w:val="Title"/>
    <w:basedOn w:val="a"/>
    <w:next w:val="a"/>
    <w:link w:val="a4"/>
    <w:uiPriority w:val="10"/>
    <w:qFormat/>
    <w:rsid w:val="00A56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520"/>
    <w:pPr>
      <w:spacing w:before="160"/>
      <w:jc w:val="center"/>
    </w:pPr>
    <w:rPr>
      <w:i/>
      <w:iCs/>
      <w:color w:val="404040" w:themeColor="text1" w:themeTint="BF"/>
    </w:rPr>
  </w:style>
  <w:style w:type="character" w:customStyle="1" w:styleId="a8">
    <w:name w:val="引用 字符"/>
    <w:basedOn w:val="a0"/>
    <w:link w:val="a7"/>
    <w:uiPriority w:val="29"/>
    <w:rsid w:val="00A56520"/>
    <w:rPr>
      <w:i/>
      <w:iCs/>
      <w:color w:val="404040" w:themeColor="text1" w:themeTint="BF"/>
    </w:rPr>
  </w:style>
  <w:style w:type="paragraph" w:styleId="a9">
    <w:name w:val="List Paragraph"/>
    <w:basedOn w:val="a"/>
    <w:uiPriority w:val="34"/>
    <w:qFormat/>
    <w:rsid w:val="00A56520"/>
    <w:pPr>
      <w:ind w:left="720"/>
      <w:contextualSpacing/>
    </w:pPr>
  </w:style>
  <w:style w:type="character" w:styleId="aa">
    <w:name w:val="Intense Emphasis"/>
    <w:basedOn w:val="a0"/>
    <w:uiPriority w:val="21"/>
    <w:qFormat/>
    <w:rsid w:val="00A56520"/>
    <w:rPr>
      <w:i/>
      <w:iCs/>
      <w:color w:val="2F5496" w:themeColor="accent1" w:themeShade="BF"/>
    </w:rPr>
  </w:style>
  <w:style w:type="paragraph" w:styleId="ab">
    <w:name w:val="Intense Quote"/>
    <w:basedOn w:val="a"/>
    <w:next w:val="a"/>
    <w:link w:val="ac"/>
    <w:uiPriority w:val="30"/>
    <w:qFormat/>
    <w:rsid w:val="00A56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520"/>
    <w:rPr>
      <w:i/>
      <w:iCs/>
      <w:color w:val="2F5496" w:themeColor="accent1" w:themeShade="BF"/>
    </w:rPr>
  </w:style>
  <w:style w:type="character" w:styleId="ad">
    <w:name w:val="Intense Reference"/>
    <w:basedOn w:val="a0"/>
    <w:uiPriority w:val="32"/>
    <w:qFormat/>
    <w:rsid w:val="00A56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