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0EFA" w14:textId="77777777" w:rsidR="0098191A" w:rsidRDefault="0098191A">
      <w:pPr>
        <w:rPr>
          <w:rFonts w:hint="eastAsia"/>
        </w:rPr>
      </w:pPr>
      <w:r>
        <w:rPr>
          <w:rFonts w:hint="eastAsia"/>
        </w:rPr>
        <w:t>姿势用拼音怎么写的</w:t>
      </w:r>
    </w:p>
    <w:p w14:paraId="29108B11" w14:textId="77777777" w:rsidR="0098191A" w:rsidRDefault="0098191A">
      <w:pPr>
        <w:rPr>
          <w:rFonts w:hint="eastAsia"/>
        </w:rPr>
      </w:pPr>
      <w:r>
        <w:rPr>
          <w:rFonts w:hint="eastAsia"/>
        </w:rPr>
        <w:t>“姿势”这个词在汉语中的拼音是“zī shì”。拼音是一种帮助学习汉字发音的系统，对于非母语者来说尤其重要。它使用拉丁字母来表示汉字的读音。在拼音中，“zī”对应着“姿”，而“shì”则对应着“势”。这两个字组合在一起，描述的是物体或人体所处的位置、形态或态度。</w:t>
      </w:r>
    </w:p>
    <w:p w14:paraId="5F889D1A" w14:textId="77777777" w:rsidR="0098191A" w:rsidRDefault="0098191A">
      <w:pPr>
        <w:rPr>
          <w:rFonts w:hint="eastAsia"/>
        </w:rPr>
      </w:pPr>
    </w:p>
    <w:p w14:paraId="6FE6D0D7" w14:textId="77777777" w:rsidR="0098191A" w:rsidRDefault="0098191A">
      <w:pPr>
        <w:rPr>
          <w:rFonts w:hint="eastAsia"/>
        </w:rPr>
      </w:pPr>
    </w:p>
    <w:p w14:paraId="243D94D8" w14:textId="77777777" w:rsidR="0098191A" w:rsidRDefault="0098191A">
      <w:pPr>
        <w:rPr>
          <w:rFonts w:hint="eastAsia"/>
        </w:rPr>
      </w:pPr>
      <w:r>
        <w:rPr>
          <w:rFonts w:hint="eastAsia"/>
        </w:rPr>
        <w:t>理解“姿势”的意义</w:t>
      </w:r>
    </w:p>
    <w:p w14:paraId="36A555DA" w14:textId="77777777" w:rsidR="0098191A" w:rsidRDefault="0098191A">
      <w:pPr>
        <w:rPr>
          <w:rFonts w:hint="eastAsia"/>
        </w:rPr>
      </w:pPr>
      <w:r>
        <w:rPr>
          <w:rFonts w:hint="eastAsia"/>
        </w:rPr>
        <w:t>了解一个词的拼音只是第一步，更重要的是要理解它的含义和用法。“姿势”不仅仅指身体的具体姿态，还可以隐喻某种状态或情况下的态度与立场。例如，在体育运动中，正确的姿势可以帮助运动员提高成绩，减少受伤的风险；而在日常生活中，良好的坐姿、站姿对保持身体健康同样至关重要。</w:t>
      </w:r>
    </w:p>
    <w:p w14:paraId="1DCC859E" w14:textId="77777777" w:rsidR="0098191A" w:rsidRDefault="0098191A">
      <w:pPr>
        <w:rPr>
          <w:rFonts w:hint="eastAsia"/>
        </w:rPr>
      </w:pPr>
    </w:p>
    <w:p w14:paraId="7F618DE7" w14:textId="77777777" w:rsidR="0098191A" w:rsidRDefault="0098191A">
      <w:pPr>
        <w:rPr>
          <w:rFonts w:hint="eastAsia"/>
        </w:rPr>
      </w:pPr>
    </w:p>
    <w:p w14:paraId="46606A95" w14:textId="77777777" w:rsidR="0098191A" w:rsidRDefault="0098191A">
      <w:pPr>
        <w:rPr>
          <w:rFonts w:hint="eastAsia"/>
        </w:rPr>
      </w:pPr>
      <w:r>
        <w:rPr>
          <w:rFonts w:hint="eastAsia"/>
        </w:rPr>
        <w:t>姿势在不同领域的应用</w:t>
      </w:r>
    </w:p>
    <w:p w14:paraId="33328A92" w14:textId="77777777" w:rsidR="0098191A" w:rsidRDefault="0098191A">
      <w:pPr>
        <w:rPr>
          <w:rFonts w:hint="eastAsia"/>
        </w:rPr>
      </w:pPr>
      <w:r>
        <w:rPr>
          <w:rFonts w:hint="eastAsia"/>
        </w:rPr>
        <w:t>在艺术领域，如舞蹈和表演，姿势是表达情感和讲述故事的重要手段之一。通过不同的身体语言，舞者能够传达出复杂的情感和思想。在健身和瑜伽中，特定的姿势有助于锻炼不同的肌肉群，促进身体的柔韧性和力量的发展。良好的工作姿势对于那些长时间坐在办公桌前的人来说尤为重要，它可以有效预防因长期不良姿势导致的身体不适和疾病。</w:t>
      </w:r>
    </w:p>
    <w:p w14:paraId="1776EFB9" w14:textId="77777777" w:rsidR="0098191A" w:rsidRDefault="0098191A">
      <w:pPr>
        <w:rPr>
          <w:rFonts w:hint="eastAsia"/>
        </w:rPr>
      </w:pPr>
    </w:p>
    <w:p w14:paraId="06341CEC" w14:textId="77777777" w:rsidR="0098191A" w:rsidRDefault="0098191A">
      <w:pPr>
        <w:rPr>
          <w:rFonts w:hint="eastAsia"/>
        </w:rPr>
      </w:pPr>
    </w:p>
    <w:p w14:paraId="57512D30" w14:textId="77777777" w:rsidR="0098191A" w:rsidRDefault="0098191A">
      <w:pPr>
        <w:rPr>
          <w:rFonts w:hint="eastAsia"/>
        </w:rPr>
      </w:pPr>
      <w:r>
        <w:rPr>
          <w:rFonts w:hint="eastAsia"/>
        </w:rPr>
        <w:t>如何改善你的姿势</w:t>
      </w:r>
    </w:p>
    <w:p w14:paraId="235E0509" w14:textId="77777777" w:rsidR="0098191A" w:rsidRDefault="0098191A">
      <w:pPr>
        <w:rPr>
          <w:rFonts w:hint="eastAsia"/>
        </w:rPr>
      </w:pPr>
      <w:r>
        <w:rPr>
          <w:rFonts w:hint="eastAsia"/>
        </w:rPr>
        <w:t>想要改善自己的姿势，首先需要意识到自己当前的姿势习惯，并确定哪些方面需要改进。可以通过练习瑜伽、普拉提等运动来增强核心肌群的力量，这有助于支持脊柱并维持良好的姿势。定期进行伸展运动也能增加身体的灵活性，减轻肌肉紧张。使用符合人体工程学设计的家具，比如椅子和桌子，也可以帮助你自然地采取更健康的姿势。</w:t>
      </w:r>
    </w:p>
    <w:p w14:paraId="709FA243" w14:textId="77777777" w:rsidR="0098191A" w:rsidRDefault="0098191A">
      <w:pPr>
        <w:rPr>
          <w:rFonts w:hint="eastAsia"/>
        </w:rPr>
      </w:pPr>
    </w:p>
    <w:p w14:paraId="7F746DB6" w14:textId="77777777" w:rsidR="0098191A" w:rsidRDefault="0098191A">
      <w:pPr>
        <w:rPr>
          <w:rFonts w:hint="eastAsia"/>
        </w:rPr>
      </w:pPr>
    </w:p>
    <w:p w14:paraId="4C910381" w14:textId="77777777" w:rsidR="0098191A" w:rsidRDefault="0098191A">
      <w:pPr>
        <w:rPr>
          <w:rFonts w:hint="eastAsia"/>
        </w:rPr>
      </w:pPr>
      <w:r>
        <w:rPr>
          <w:rFonts w:hint="eastAsia"/>
        </w:rPr>
        <w:t>最后的总结</w:t>
      </w:r>
    </w:p>
    <w:p w14:paraId="27C4704C" w14:textId="77777777" w:rsidR="0098191A" w:rsidRDefault="0098191A">
      <w:pPr>
        <w:rPr>
          <w:rFonts w:hint="eastAsia"/>
        </w:rPr>
      </w:pPr>
      <w:r>
        <w:rPr>
          <w:rFonts w:hint="eastAsia"/>
        </w:rPr>
        <w:t>“姿势”一词不仅关乎于我们身体的姿态，更是关于我们如何在这个世界中定位自己的一种体现。通过学习和实践正确的姿势，我们可以更好地照顾自己的身体健康，同时也在无形中提升了我们的自信和个人魅力。无论是在个人成长还是职业发展中，认识到姿势的重要性并积极寻求改进，都将为我们带来意想不到的好处。</w:t>
      </w:r>
    </w:p>
    <w:p w14:paraId="57629A70" w14:textId="77777777" w:rsidR="0098191A" w:rsidRDefault="0098191A">
      <w:pPr>
        <w:rPr>
          <w:rFonts w:hint="eastAsia"/>
        </w:rPr>
      </w:pPr>
    </w:p>
    <w:p w14:paraId="2A0AC556" w14:textId="77777777" w:rsidR="0098191A" w:rsidRDefault="00981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A9A28" w14:textId="7CCB9B1E" w:rsidR="00292B63" w:rsidRDefault="00292B63"/>
    <w:sectPr w:rsidR="0029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63"/>
    <w:rsid w:val="00277131"/>
    <w:rsid w:val="00292B63"/>
    <w:rsid w:val="009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7E8E-62C0-4B86-9D5F-99C3DD24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