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8C82" w14:textId="77777777" w:rsidR="00EC5B1B" w:rsidRDefault="00EC5B1B">
      <w:pPr>
        <w:rPr>
          <w:rFonts w:hint="eastAsia"/>
        </w:rPr>
      </w:pPr>
      <w:r>
        <w:rPr>
          <w:rFonts w:hint="eastAsia"/>
        </w:rPr>
        <w:t>Chǎng</w:t>
      </w:r>
    </w:p>
    <w:p w14:paraId="5A4D1E9E" w14:textId="77777777" w:rsidR="00EC5B1B" w:rsidRDefault="00EC5B1B">
      <w:pPr>
        <w:rPr>
          <w:rFonts w:hint="eastAsia"/>
        </w:rPr>
      </w:pPr>
      <w:r>
        <w:rPr>
          <w:rFonts w:hint="eastAsia"/>
        </w:rPr>
        <w:t>今天，我们来聊聊“场”这个字。它不仅代表了汉字的丰富含义之一，还承载着中国文化中关于空间、位置以及互动场所的独特理解。“场”的拼音是chǎng，是一个多义词，涵盖了从物理空间到抽象概念的广泛含义。在这篇文章中，我们将探索“场”的不同意义和应用场景，试图勾勒出这一词汇在现代社会中的多样面貌。</w:t>
      </w:r>
    </w:p>
    <w:p w14:paraId="1FA3BA75" w14:textId="77777777" w:rsidR="00EC5B1B" w:rsidRDefault="00EC5B1B">
      <w:pPr>
        <w:rPr>
          <w:rFonts w:hint="eastAsia"/>
        </w:rPr>
      </w:pPr>
    </w:p>
    <w:p w14:paraId="7294E7E9" w14:textId="77777777" w:rsidR="00EC5B1B" w:rsidRDefault="00EC5B1B">
      <w:pPr>
        <w:rPr>
          <w:rFonts w:hint="eastAsia"/>
        </w:rPr>
      </w:pPr>
    </w:p>
    <w:p w14:paraId="53A3BB96" w14:textId="77777777" w:rsidR="00EC5B1B" w:rsidRDefault="00EC5B1B">
      <w:pPr>
        <w:rPr>
          <w:rFonts w:hint="eastAsia"/>
        </w:rPr>
      </w:pPr>
      <w:r>
        <w:rPr>
          <w:rFonts w:hint="eastAsia"/>
        </w:rPr>
        <w:t>物理空间中的“场”</w:t>
      </w:r>
    </w:p>
    <w:p w14:paraId="6FC37BE8" w14:textId="77777777" w:rsidR="00EC5B1B" w:rsidRDefault="00EC5B1B">
      <w:pPr>
        <w:rPr>
          <w:rFonts w:hint="eastAsia"/>
        </w:rPr>
      </w:pPr>
      <w:r>
        <w:rPr>
          <w:rFonts w:hint="eastAsia"/>
        </w:rPr>
        <w:t>“场”作为一个物理空间的概念，通常指的是一个特定区域或地点，如体育场、广场等。这些地方不仅是人们活动的重要场所，也是社会文化交流的核心地带。例如，体育场比赛激发了运动员之间的竞争精神，也吸引了观众的热情支持；而广场则是公共集会、庆祝活动的首选之地，体现了社区生活的活力与多样性。</w:t>
      </w:r>
    </w:p>
    <w:p w14:paraId="66F0CF6B" w14:textId="77777777" w:rsidR="00EC5B1B" w:rsidRDefault="00EC5B1B">
      <w:pPr>
        <w:rPr>
          <w:rFonts w:hint="eastAsia"/>
        </w:rPr>
      </w:pPr>
    </w:p>
    <w:p w14:paraId="4BAA5231" w14:textId="77777777" w:rsidR="00EC5B1B" w:rsidRDefault="00EC5B1B">
      <w:pPr>
        <w:rPr>
          <w:rFonts w:hint="eastAsia"/>
        </w:rPr>
      </w:pPr>
    </w:p>
    <w:p w14:paraId="48F3D27F" w14:textId="77777777" w:rsidR="00EC5B1B" w:rsidRDefault="00EC5B1B">
      <w:pPr>
        <w:rPr>
          <w:rFonts w:hint="eastAsia"/>
        </w:rPr>
      </w:pPr>
      <w:r>
        <w:rPr>
          <w:rFonts w:hint="eastAsia"/>
        </w:rPr>
        <w:t>农业中的“场”</w:t>
      </w:r>
    </w:p>
    <w:p w14:paraId="285F0ABA" w14:textId="77777777" w:rsidR="00EC5B1B" w:rsidRDefault="00EC5B1B">
      <w:pPr>
        <w:rPr>
          <w:rFonts w:hint="eastAsia"/>
        </w:rPr>
      </w:pPr>
      <w:r>
        <w:rPr>
          <w:rFonts w:hint="eastAsia"/>
        </w:rPr>
        <w:t>在农业领域，“场”也有其特殊的意义，最常见的就是农场和牧场。农场是农作物生长的地方，而牧场则是家畜饲养的场所。这两个地方都是农业生产的基础，对于保障食物安全至关重要。通过现代农业技术的应用，农场和牧场正在变得更加高效和可持续，以应对全球人口增长带来的挑战。</w:t>
      </w:r>
    </w:p>
    <w:p w14:paraId="557E926A" w14:textId="77777777" w:rsidR="00EC5B1B" w:rsidRDefault="00EC5B1B">
      <w:pPr>
        <w:rPr>
          <w:rFonts w:hint="eastAsia"/>
        </w:rPr>
      </w:pPr>
    </w:p>
    <w:p w14:paraId="3832BACA" w14:textId="77777777" w:rsidR="00EC5B1B" w:rsidRDefault="00EC5B1B">
      <w:pPr>
        <w:rPr>
          <w:rFonts w:hint="eastAsia"/>
        </w:rPr>
      </w:pPr>
    </w:p>
    <w:p w14:paraId="394BEBB5" w14:textId="77777777" w:rsidR="00EC5B1B" w:rsidRDefault="00EC5B1B">
      <w:pPr>
        <w:rPr>
          <w:rFonts w:hint="eastAsia"/>
        </w:rPr>
      </w:pPr>
      <w:r>
        <w:rPr>
          <w:rFonts w:hint="eastAsia"/>
        </w:rPr>
        <w:t>商业和社会交往中的“场”</w:t>
      </w:r>
    </w:p>
    <w:p w14:paraId="3FF7C897" w14:textId="77777777" w:rsidR="00EC5B1B" w:rsidRDefault="00EC5B1B">
      <w:pPr>
        <w:rPr>
          <w:rFonts w:hint="eastAsia"/>
        </w:rPr>
      </w:pPr>
      <w:r>
        <w:rPr>
          <w:rFonts w:hint="eastAsia"/>
        </w:rPr>
        <w:t>再者，“场”也可以指代商业活动的空间，比如市场。市场作为商品交换和服务提供的场所，连接了消费者和生产者，促进了经济的发展。社交场合也是“场”的一种体现形式，无论是正式的商务会议还是非正式的朋友聚会，这些场合都为人们提供了交流思想、分享信息的机会。</w:t>
      </w:r>
    </w:p>
    <w:p w14:paraId="1D1E2409" w14:textId="77777777" w:rsidR="00EC5B1B" w:rsidRDefault="00EC5B1B">
      <w:pPr>
        <w:rPr>
          <w:rFonts w:hint="eastAsia"/>
        </w:rPr>
      </w:pPr>
    </w:p>
    <w:p w14:paraId="7EFF28E8" w14:textId="77777777" w:rsidR="00EC5B1B" w:rsidRDefault="00EC5B1B">
      <w:pPr>
        <w:rPr>
          <w:rFonts w:hint="eastAsia"/>
        </w:rPr>
      </w:pPr>
    </w:p>
    <w:p w14:paraId="02B4D41C" w14:textId="77777777" w:rsidR="00EC5B1B" w:rsidRDefault="00EC5B1B">
      <w:pPr>
        <w:rPr>
          <w:rFonts w:hint="eastAsia"/>
        </w:rPr>
      </w:pPr>
      <w:r>
        <w:rPr>
          <w:rFonts w:hint="eastAsia"/>
        </w:rPr>
        <w:t>文化和艺术中的“场”</w:t>
      </w:r>
    </w:p>
    <w:p w14:paraId="3DE800F0" w14:textId="77777777" w:rsidR="00EC5B1B" w:rsidRDefault="00EC5B1B">
      <w:pPr>
        <w:rPr>
          <w:rFonts w:hint="eastAsia"/>
        </w:rPr>
      </w:pPr>
      <w:r>
        <w:rPr>
          <w:rFonts w:hint="eastAsia"/>
        </w:rPr>
        <w:t>不可忽视的是“场”在文化艺术领域的独特地位。剧院、画廊、音乐厅等文化场所不仅是艺术作品展示的地方，也是艺术家与观众之间情感交流的桥梁。在这里，每一场演出、每一次展览都能激发人们的想象力和创造力，促进文化的传承与发展。</w:t>
      </w:r>
    </w:p>
    <w:p w14:paraId="1D28D487" w14:textId="77777777" w:rsidR="00EC5B1B" w:rsidRDefault="00EC5B1B">
      <w:pPr>
        <w:rPr>
          <w:rFonts w:hint="eastAsia"/>
        </w:rPr>
      </w:pPr>
    </w:p>
    <w:p w14:paraId="13253A24" w14:textId="77777777" w:rsidR="00EC5B1B" w:rsidRDefault="00EC5B1B">
      <w:pPr>
        <w:rPr>
          <w:rFonts w:hint="eastAsia"/>
        </w:rPr>
      </w:pPr>
    </w:p>
    <w:p w14:paraId="6BB5CB38" w14:textId="77777777" w:rsidR="00EC5B1B" w:rsidRDefault="00EC5B1B">
      <w:pPr>
        <w:rPr>
          <w:rFonts w:hint="eastAsia"/>
        </w:rPr>
      </w:pPr>
      <w:r>
        <w:rPr>
          <w:rFonts w:hint="eastAsia"/>
        </w:rPr>
        <w:t>最后的总结</w:t>
      </w:r>
    </w:p>
    <w:p w14:paraId="5CB56041" w14:textId="77777777" w:rsidR="00EC5B1B" w:rsidRDefault="00EC5B1B">
      <w:pPr>
        <w:rPr>
          <w:rFonts w:hint="eastAsia"/>
        </w:rPr>
      </w:pPr>
      <w:r>
        <w:rPr>
          <w:rFonts w:hint="eastAsia"/>
        </w:rPr>
        <w:t>“场”不仅仅是一个简单的汉语词汇，它蕴含了丰富的文化内涵和社会价值。无论是在物理空间、农业、商业、还是文化艺术领域，“场”都扮演着不可或缺的角色。随着时代的发展，“场”的形态和功能也在不断演变，但其核心——作为人类活动和交流的中心——始终未变。希望这篇文章能够帮助大家更好地理解“场”的多重意义，并激发更多关于如何利用各种“场”来促进个人成长和社会进步的思考。</w:t>
      </w:r>
    </w:p>
    <w:p w14:paraId="1E9DF378" w14:textId="77777777" w:rsidR="00EC5B1B" w:rsidRDefault="00EC5B1B">
      <w:pPr>
        <w:rPr>
          <w:rFonts w:hint="eastAsia"/>
        </w:rPr>
      </w:pPr>
    </w:p>
    <w:p w14:paraId="7B84E990" w14:textId="77777777" w:rsidR="00EC5B1B" w:rsidRDefault="00EC5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0AB01" w14:textId="2C9216E4" w:rsidR="00A009F4" w:rsidRDefault="00A009F4"/>
    <w:sectPr w:rsidR="00A0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F4"/>
    <w:rsid w:val="00277131"/>
    <w:rsid w:val="00A009F4"/>
    <w:rsid w:val="00E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C5229-7B05-4827-B453-49CE6C2B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