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C81C5">
      <w:pPr>
        <w:rPr>
          <w:rFonts w:hint="eastAsia"/>
          <w:lang w:eastAsia="zh-CN"/>
        </w:rPr>
      </w:pPr>
      <w:bookmarkStart w:id="0" w:name="_GoBack"/>
      <w:bookmarkEnd w:id="0"/>
      <w:r>
        <w:rPr>
          <w:rFonts w:hint="eastAsia"/>
          <w:lang w:eastAsia="zh-CN"/>
        </w:rPr>
        <w:t>四处乱跑的拼音</w:t>
      </w:r>
    </w:p>
    <w:p w14:paraId="0E86053C">
      <w:pPr>
        <w:rPr>
          <w:rFonts w:hint="eastAsia"/>
          <w:lang w:eastAsia="zh-CN"/>
        </w:rPr>
      </w:pPr>
      <w:r>
        <w:rPr>
          <w:rFonts w:hint="eastAsia"/>
          <w:lang w:eastAsia="zh-CN"/>
        </w:rPr>
        <w:t>“四处乱跑”的拼音是“sì chù luàn pǎo” 。在生活中，“四处乱跑”这个表达十分常见，它生动地描绘出了一种没有目的、没有规律，到处乱窜的状态，而从拼音的角度去剖析和围绕它展开，也能有许多有趣的发现。</w:t>
      </w:r>
    </w:p>
    <w:p w14:paraId="235F89C6">
      <w:pPr>
        <w:rPr>
          <w:rFonts w:hint="eastAsia"/>
          <w:lang w:eastAsia="zh-CN"/>
        </w:rPr>
      </w:pPr>
    </w:p>
    <w:p w14:paraId="5CAA3871">
      <w:pPr>
        <w:rPr>
          <w:rFonts w:hint="eastAsia"/>
          <w:lang w:eastAsia="zh-CN"/>
        </w:rPr>
      </w:pPr>
    </w:p>
    <w:p w14:paraId="698DDA45">
      <w:pPr>
        <w:rPr>
          <w:rFonts w:hint="eastAsia"/>
          <w:lang w:eastAsia="zh-CN"/>
        </w:rPr>
      </w:pPr>
      <w:r>
        <w:rPr>
          <w:rFonts w:hint="eastAsia"/>
          <w:lang w:eastAsia="zh-CN"/>
        </w:rPr>
        <w:t>拼音中的声母与韵母</w:t>
      </w:r>
    </w:p>
    <w:p w14:paraId="28F7C0BE">
      <w:pPr>
        <w:rPr>
          <w:rFonts w:hint="eastAsia"/>
          <w:lang w:eastAsia="zh-CN"/>
        </w:rPr>
      </w:pPr>
      <w:r>
        <w:rPr>
          <w:rFonts w:hint="eastAsia"/>
          <w:lang w:eastAsia="zh-CN"/>
        </w:rPr>
        <w:t>先看“sì chù luàn pǎo”这几个拼音各自的构成。“sì”由声母“s”和韵母“ì”组成，声母“s”属于平舌音，发音时舌尖接近上门齿背，气流从窄缝中挤出，摩擦成声；韵母“ì”发音时，嘴唇向两边展开成扁平形，舌尖抵住下齿背。“chù”的声母是“ch”，这是翘舌音，发音时舌尖上翘，抵住硬腭前部，气流从窄缝中挤出，摩擦成声，韵母“ù”发音时，嘴唇拢圆，舌头尽量后缩，舌根向后缩并向软腭靠近。“luàn”的声母“l”是边音，发音时，舌尖抵住上齿龈，形成阻碍，气流从舌头两边通过。“pǎo”的声母“p”是双唇音，发音时，双唇紧闭，阻碍气流，再放开让气流从口腔喷出，韵母“ǎo”发音时，先发“a”的音，然后嘴唇拢圆。</w:t>
      </w:r>
    </w:p>
    <w:p w14:paraId="7D3C3A75">
      <w:pPr>
        <w:rPr>
          <w:rFonts w:hint="eastAsia"/>
          <w:lang w:eastAsia="zh-CN"/>
        </w:rPr>
      </w:pPr>
    </w:p>
    <w:p w14:paraId="220058BF">
      <w:pPr>
        <w:rPr>
          <w:rFonts w:hint="eastAsia"/>
          <w:lang w:eastAsia="zh-CN"/>
        </w:rPr>
      </w:pPr>
    </w:p>
    <w:p w14:paraId="6417A7A1">
      <w:pPr>
        <w:rPr>
          <w:rFonts w:hint="eastAsia"/>
          <w:lang w:eastAsia="zh-CN"/>
        </w:rPr>
      </w:pPr>
      <w:r>
        <w:rPr>
          <w:rFonts w:hint="eastAsia"/>
          <w:lang w:eastAsia="zh-CN"/>
        </w:rPr>
        <w:t>拼音体现的语言韵律</w:t>
      </w:r>
    </w:p>
    <w:p w14:paraId="252B06E5">
      <w:pPr>
        <w:rPr>
          <w:rFonts w:hint="eastAsia"/>
          <w:lang w:eastAsia="zh-CN"/>
        </w:rPr>
      </w:pPr>
      <w:r>
        <w:rPr>
          <w:rFonts w:hint="eastAsia"/>
          <w:lang w:eastAsia="zh-CN"/>
        </w:rPr>
        <w:t>“sì chù luàn pǎo”这样的拼音组合在朗读时，体现出了汉语独特的韵律感。四个音节连读，平仄平仄的韵律变化，让这个词语读起来朗朗上口。这种韵律感在语言交流和表达中是非常重要的，它可以增强语言的感染力和表现力。在儿歌、童谣或者一些富有节奏感的文学作品中，类似这样有韵律的词语常常被运用，以便更好地吸引听众或者读者的注意力，传达出欢快、活泼的情绪。</w:t>
      </w:r>
    </w:p>
    <w:p w14:paraId="33A26ED7">
      <w:pPr>
        <w:rPr>
          <w:rFonts w:hint="eastAsia"/>
          <w:lang w:eastAsia="zh-CN"/>
        </w:rPr>
      </w:pPr>
    </w:p>
    <w:p w14:paraId="426091D4">
      <w:pPr>
        <w:rPr>
          <w:rFonts w:hint="eastAsia"/>
          <w:lang w:eastAsia="zh-CN"/>
        </w:rPr>
      </w:pPr>
    </w:p>
    <w:p w14:paraId="60B282FF">
      <w:pPr>
        <w:rPr>
          <w:rFonts w:hint="eastAsia"/>
          <w:lang w:eastAsia="zh-CN"/>
        </w:rPr>
      </w:pPr>
      <w:r>
        <w:rPr>
          <w:rFonts w:hint="eastAsia"/>
          <w:lang w:eastAsia="zh-CN"/>
        </w:rPr>
        <w:t>与实际情景的联系</w:t>
      </w:r>
    </w:p>
    <w:p w14:paraId="4B839222">
      <w:pPr>
        <w:rPr>
          <w:rFonts w:hint="eastAsia"/>
          <w:lang w:eastAsia="zh-CN"/>
        </w:rPr>
      </w:pPr>
      <w:r>
        <w:rPr>
          <w:rFonts w:hint="eastAsia"/>
          <w:lang w:eastAsia="zh-CN"/>
        </w:rPr>
        <w:t>当我们在描述一个调皮的孩子或者可爱的小动物时，“四处乱跑”这个拼音组合所对应的词语就会出现。比如在描述一只在公园里欢快玩耍的小狗，它东奔西窜，到处探索新鲜的事物，我们就可以说“这只小狗在公园里四处乱跑”，用“sì chù luàn pǎo”的发音把小狗活泼好动的状态展现得淋漓尽致。又或者在讲述一群孩子课间在操场的玩耍场景，“孩子们在操场上四处乱跑，笑声回荡在整个校园”，“sì chù luàn pǎo”准确且生动地为我们勾勒出一幅充满活力的画面。</w:t>
      </w:r>
    </w:p>
    <w:p w14:paraId="77CF33A5">
      <w:pPr>
        <w:rPr>
          <w:rFonts w:hint="eastAsia"/>
          <w:lang w:eastAsia="zh-CN"/>
        </w:rPr>
      </w:pPr>
    </w:p>
    <w:p w14:paraId="1454D63F">
      <w:pPr>
        <w:rPr>
          <w:rFonts w:hint="eastAsia"/>
          <w:lang w:eastAsia="zh-CN"/>
        </w:rPr>
      </w:pPr>
    </w:p>
    <w:p w14:paraId="6D373CBB">
      <w:pPr>
        <w:rPr>
          <w:rFonts w:hint="eastAsia"/>
          <w:lang w:eastAsia="zh-CN"/>
        </w:rPr>
      </w:pPr>
      <w:r>
        <w:rPr>
          <w:rFonts w:hint="eastAsia"/>
          <w:lang w:eastAsia="zh-CN"/>
        </w:rPr>
        <w:t>拼音在学习中的作用</w:t>
      </w:r>
    </w:p>
    <w:p w14:paraId="21C01D80">
      <w:pPr>
        <w:rPr>
          <w:rFonts w:hint="eastAsia"/>
          <w:lang w:eastAsia="zh-CN"/>
        </w:rPr>
      </w:pPr>
      <w:r>
        <w:rPr>
          <w:rFonts w:hint="eastAsia"/>
          <w:lang w:eastAsia="zh-CN"/>
        </w:rPr>
        <w:t>对于学习汉语的人来说，准确掌握“sì chù luàn pǎo”这样的拼音十分重要。它是正确发音的基础，只有掌握了每个音节的正确发音，才能清晰、准确地表达自己的意思。在对外汉语教学中，向外国留学生教授“四处乱跑”的拼音及发音方法，能帮助他们更好地理解和运用汉语，提高他们的语言交流水平。通过拼音学习词语，也有助于记忆和理解词语的含义，进一步丰富词汇量 。</w:t>
      </w:r>
    </w:p>
    <w:p w14:paraId="523B874A">
      <w:pPr>
        <w:rPr>
          <w:rFonts w:hint="eastAsia"/>
          <w:lang w:eastAsia="zh-CN"/>
        </w:rPr>
      </w:pPr>
    </w:p>
    <w:p w14:paraId="2A61181D">
      <w:pPr>
        <w:rPr>
          <w:rFonts w:hint="eastAsia"/>
          <w:lang w:eastAsia="zh-CN"/>
        </w:rPr>
      </w:pPr>
    </w:p>
    <w:p w14:paraId="1EBA3C9B">
      <w:pPr>
        <w:rPr>
          <w:rFonts w:hint="eastAsia"/>
          <w:lang w:eastAsia="zh-CN"/>
        </w:rPr>
      </w:pPr>
      <w:r>
        <w:rPr>
          <w:rFonts w:hint="eastAsia"/>
          <w:lang w:eastAsia="zh-CN"/>
        </w:rPr>
        <w:t>文化内涵中的拼音魅力</w:t>
      </w:r>
    </w:p>
    <w:p w14:paraId="30C1F14B">
      <w:pPr>
        <w:rPr>
          <w:rFonts w:hint="eastAsia"/>
          <w:lang w:eastAsia="zh-CN"/>
        </w:rPr>
      </w:pPr>
      <w:r>
        <w:rPr>
          <w:rFonts w:hint="eastAsia"/>
          <w:lang w:eastAsia="zh-CN"/>
        </w:rPr>
        <w:t>“四处乱跑”这个拼音所对应的词语背后也蕴含着一定的文化内涵。在中国文化里，有时候用“四处乱跑”可以形象地表示某人的行为缺乏约束或者对某种情况的不稳定状态的一种描述。这种形象生动的表达方式反映了汉语注重通过具体动作来传达抽象概念和情感的特点。从拼音“sì chù luàn pǎo”开始，我们能更深入地体会汉语这种独特的思维表达模式，感受其中蕴含的丰富的文化魅力。</w:t>
      </w:r>
    </w:p>
    <w:p w14:paraId="178BFCB1">
      <w:pPr>
        <w:rPr>
          <w:rFonts w:hint="eastAsia"/>
          <w:lang w:eastAsia="zh-CN"/>
        </w:rPr>
      </w:pPr>
    </w:p>
    <w:p w14:paraId="33AA01B3">
      <w:pPr>
        <w:rPr>
          <w:rFonts w:hint="eastAsia"/>
          <w:lang w:eastAsia="zh-CN"/>
        </w:rPr>
      </w:pPr>
      <w:r>
        <w:rPr>
          <w:rFonts w:hint="eastAsia"/>
          <w:lang w:eastAsia="zh-CN"/>
        </w:rPr>
        <w:t>本文是由懂得生活网（dongdeshenghuo.com）为大家创作</w:t>
      </w:r>
    </w:p>
    <w:p w14:paraId="2CDC9AD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F56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2025-08-19T13:16:39Z</dcterms:created>
  <cp:lastModifiedBy>Administrator</cp:lastModifiedBy>
  <dcterms:modified xsi:type="dcterms:W3CDTF">2025-08-19T13:16:40Z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98EB7F35BBC243F69D4A11133F05B47D_12</vt:lpwstr>
  </property>
</Properties>
</file>