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96C06" w14:textId="77777777" w:rsidR="002F4D63" w:rsidRDefault="002F4D63">
      <w:pPr>
        <w:rPr>
          <w:rFonts w:hint="eastAsia"/>
        </w:rPr>
      </w:pPr>
      <w:r>
        <w:rPr>
          <w:rFonts w:hint="eastAsia"/>
        </w:rPr>
        <w:t>喳喳呼呼的拼音简介</w:t>
      </w:r>
    </w:p>
    <w:p w14:paraId="7006D1E7" w14:textId="77777777" w:rsidR="002F4D63" w:rsidRDefault="002F4D63">
      <w:pPr>
        <w:rPr>
          <w:rFonts w:hint="eastAsia"/>
        </w:rPr>
      </w:pPr>
      <w:r>
        <w:rPr>
          <w:rFonts w:hint="eastAsia"/>
        </w:rPr>
        <w:t>喳喳呼呼“zhā zhā hū hū”，这一词组生动形象地描绘了某种喧闹、热闹或是嘈杂的状态或场景。在汉语中，它以其独特的音韵美和形象化的表达方式，在日常交流以及文学创作中都占有一席之地。喳喳呼呼不仅传达声音的特性，还能够暗示一种忙碌、活泼甚至有些混乱的情景。</w:t>
      </w:r>
    </w:p>
    <w:p w14:paraId="783FA42D" w14:textId="77777777" w:rsidR="002F4D63" w:rsidRDefault="002F4D63">
      <w:pPr>
        <w:rPr>
          <w:rFonts w:hint="eastAsia"/>
        </w:rPr>
      </w:pPr>
    </w:p>
    <w:p w14:paraId="21E6D90A" w14:textId="77777777" w:rsidR="002F4D63" w:rsidRDefault="002F4D63">
      <w:pPr>
        <w:rPr>
          <w:rFonts w:hint="eastAsia"/>
        </w:rPr>
      </w:pPr>
    </w:p>
    <w:p w14:paraId="7E608A6B" w14:textId="77777777" w:rsidR="002F4D63" w:rsidRDefault="002F4D63">
      <w:pPr>
        <w:rPr>
          <w:rFonts w:hint="eastAsia"/>
        </w:rPr>
      </w:pPr>
      <w:r>
        <w:rPr>
          <w:rFonts w:hint="eastAsia"/>
        </w:rPr>
        <w:t>喳喳呼呼的使用场景</w:t>
      </w:r>
    </w:p>
    <w:p w14:paraId="2FF8729E" w14:textId="77777777" w:rsidR="002F4D63" w:rsidRDefault="002F4D63">
      <w:pPr>
        <w:rPr>
          <w:rFonts w:hint="eastAsia"/>
        </w:rPr>
      </w:pPr>
      <w:r>
        <w:rPr>
          <w:rFonts w:hint="eastAsia"/>
        </w:rPr>
        <w:t>喳喳呼呼一词非常适合用来描述人群聚集时的热闹场景，比如节日庆典、集市或是孩子们的游戏场地等。这些场合往往充满了人们的交谈声、欢笑声以及其他各种声响，共同构成了一幅充满活力的画面。在描述动物群集的景象时，如鸟儿清晨觅食时叽叽喳喳的叫声，也可以用喳喳呼呼来形容那种既纷乱又和谐的声音环境。</w:t>
      </w:r>
    </w:p>
    <w:p w14:paraId="0613D4AF" w14:textId="77777777" w:rsidR="002F4D63" w:rsidRDefault="002F4D63">
      <w:pPr>
        <w:rPr>
          <w:rFonts w:hint="eastAsia"/>
        </w:rPr>
      </w:pPr>
    </w:p>
    <w:p w14:paraId="53625DCF" w14:textId="77777777" w:rsidR="002F4D63" w:rsidRDefault="002F4D63">
      <w:pPr>
        <w:rPr>
          <w:rFonts w:hint="eastAsia"/>
        </w:rPr>
      </w:pPr>
    </w:p>
    <w:p w14:paraId="78B70563" w14:textId="77777777" w:rsidR="002F4D63" w:rsidRDefault="002F4D63">
      <w:pPr>
        <w:rPr>
          <w:rFonts w:hint="eastAsia"/>
        </w:rPr>
      </w:pPr>
      <w:r>
        <w:rPr>
          <w:rFonts w:hint="eastAsia"/>
        </w:rPr>
        <w:t>喳喳呼呼的文化内涵</w:t>
      </w:r>
    </w:p>
    <w:p w14:paraId="34279319" w14:textId="77777777" w:rsidR="002F4D63" w:rsidRDefault="002F4D63">
      <w:pPr>
        <w:rPr>
          <w:rFonts w:hint="eastAsia"/>
        </w:rPr>
      </w:pPr>
      <w:r>
        <w:rPr>
          <w:rFonts w:hint="eastAsia"/>
        </w:rPr>
        <w:t>从文化角度看，喳喳呼呼不仅仅是对声音的一种简单描述，它背后蕴含着丰富的文化意义和社会价值观念。在中国传统文化中，热闹、团圆是重要的价值观之一，而喳喳呼呼所描绘的那种热闹场景正是这种价值观的体现。通过这种表达方式，人们不仅分享了生活的快乐，也传递了对于美好生活的向往与追求。</w:t>
      </w:r>
    </w:p>
    <w:p w14:paraId="3C8687BF" w14:textId="77777777" w:rsidR="002F4D63" w:rsidRDefault="002F4D63">
      <w:pPr>
        <w:rPr>
          <w:rFonts w:hint="eastAsia"/>
        </w:rPr>
      </w:pPr>
    </w:p>
    <w:p w14:paraId="2FC3C9A0" w14:textId="77777777" w:rsidR="002F4D63" w:rsidRDefault="002F4D63">
      <w:pPr>
        <w:rPr>
          <w:rFonts w:hint="eastAsia"/>
        </w:rPr>
      </w:pPr>
    </w:p>
    <w:p w14:paraId="701F6320" w14:textId="77777777" w:rsidR="002F4D63" w:rsidRDefault="002F4D63">
      <w:pPr>
        <w:rPr>
          <w:rFonts w:hint="eastAsia"/>
        </w:rPr>
      </w:pPr>
      <w:r>
        <w:rPr>
          <w:rFonts w:hint="eastAsia"/>
        </w:rPr>
        <w:t>喳喳呼呼与其他相似词汇的比较</w:t>
      </w:r>
    </w:p>
    <w:p w14:paraId="01605B4F" w14:textId="77777777" w:rsidR="002F4D63" w:rsidRDefault="002F4D63">
      <w:pPr>
        <w:rPr>
          <w:rFonts w:hint="eastAsia"/>
        </w:rPr>
      </w:pPr>
      <w:r>
        <w:rPr>
          <w:rFonts w:hint="eastAsia"/>
        </w:rPr>
        <w:t>尽管有许多词汇可以用来形容类似的嘈杂场景，例如“熙熙攘攘”、“人声鼎沸”等，但喳喳呼呼有着其独特之处。与其它词汇相比，“熙熙攘攘”更多侧重于描述人群的密集程度及流动性；“人声鼎沸”则强调的是人群中声音的响亮和混杂。而喳喳呼呼更注重声音的轻快感和场景的活跃氛围，给人一种轻松愉快的感觉。</w:t>
      </w:r>
    </w:p>
    <w:p w14:paraId="34028883" w14:textId="77777777" w:rsidR="002F4D63" w:rsidRDefault="002F4D63">
      <w:pPr>
        <w:rPr>
          <w:rFonts w:hint="eastAsia"/>
        </w:rPr>
      </w:pPr>
    </w:p>
    <w:p w14:paraId="75A4B837" w14:textId="77777777" w:rsidR="002F4D63" w:rsidRDefault="002F4D63">
      <w:pPr>
        <w:rPr>
          <w:rFonts w:hint="eastAsia"/>
        </w:rPr>
      </w:pPr>
    </w:p>
    <w:p w14:paraId="594EB04A" w14:textId="77777777" w:rsidR="002F4D63" w:rsidRDefault="002F4D63">
      <w:pPr>
        <w:rPr>
          <w:rFonts w:hint="eastAsia"/>
        </w:rPr>
      </w:pPr>
      <w:r>
        <w:rPr>
          <w:rFonts w:hint="eastAsia"/>
        </w:rPr>
        <w:t>喳喳呼呼在现代语言中的应用</w:t>
      </w:r>
    </w:p>
    <w:p w14:paraId="35AFFD05" w14:textId="77777777" w:rsidR="002F4D63" w:rsidRDefault="002F4D63">
      <w:pPr>
        <w:rPr>
          <w:rFonts w:hint="eastAsia"/>
        </w:rPr>
      </w:pPr>
      <w:r>
        <w:rPr>
          <w:rFonts w:hint="eastAsia"/>
        </w:rPr>
        <w:t>随着时代的发展，喳喳呼呼这样的传统词汇也在不断地演变和发展之中，适应现代社会的各种变化。在新媒体环境下，它不仅仅局限于传统的书面语或口头交流，还在网络语言、广告文案、影视作品等多个领域得到了广泛应用。它的灵活性和形象性使其成为创作者们喜爱使用的表达工具之一，为作品增添了更多的色彩和情感层次。</w:t>
      </w:r>
    </w:p>
    <w:p w14:paraId="4A140C1A" w14:textId="77777777" w:rsidR="002F4D63" w:rsidRDefault="002F4D63">
      <w:pPr>
        <w:rPr>
          <w:rFonts w:hint="eastAsia"/>
        </w:rPr>
      </w:pPr>
    </w:p>
    <w:p w14:paraId="57B60A77" w14:textId="77777777" w:rsidR="002F4D63" w:rsidRDefault="002F4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6E235" w14:textId="7E211F2D" w:rsidR="00947A01" w:rsidRDefault="00947A01"/>
    <w:sectPr w:rsidR="00947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01"/>
    <w:rsid w:val="00277131"/>
    <w:rsid w:val="002F4D63"/>
    <w:rsid w:val="0094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3AA68-BE2C-42CC-A1AB-6935A2C8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