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2D3F" w14:textId="77777777" w:rsidR="00B61140" w:rsidRDefault="00B61140">
      <w:pPr>
        <w:rPr>
          <w:rFonts w:hint="eastAsia"/>
        </w:rPr>
      </w:pPr>
      <w:r>
        <w:rPr>
          <w:rFonts w:hint="eastAsia"/>
        </w:rPr>
        <w:t>喊叫拼音是什么意思</w:t>
      </w:r>
    </w:p>
    <w:p w14:paraId="0372B570" w14:textId="77777777" w:rsidR="00B61140" w:rsidRDefault="00B61140">
      <w:pPr>
        <w:rPr>
          <w:rFonts w:hint="eastAsia"/>
        </w:rPr>
      </w:pPr>
      <w:r>
        <w:rPr>
          <w:rFonts w:hint="eastAsia"/>
        </w:rPr>
        <w:t>喊叫拼音是指在汉语拼音输入法中，通过输入汉字对应的拼音来选择和输入汉字的过程。由于中文字符数量庞大，而拼音相对简单，因此利用拼音作为输入手段极大地简化了汉字的录入过程。用户只需根据所要输入汉字的读音，在键盘上输入相应的字母组合，随后从出现的候选字列表中选择正确的汉字即可。</w:t>
      </w:r>
    </w:p>
    <w:p w14:paraId="4491C98D" w14:textId="77777777" w:rsidR="00B61140" w:rsidRDefault="00B61140">
      <w:pPr>
        <w:rPr>
          <w:rFonts w:hint="eastAsia"/>
        </w:rPr>
      </w:pPr>
    </w:p>
    <w:p w14:paraId="707F77BE" w14:textId="77777777" w:rsidR="00B61140" w:rsidRDefault="00B61140">
      <w:pPr>
        <w:rPr>
          <w:rFonts w:hint="eastAsia"/>
        </w:rPr>
      </w:pPr>
    </w:p>
    <w:p w14:paraId="54771B95" w14:textId="77777777" w:rsidR="00B61140" w:rsidRDefault="00B61140">
      <w:pPr>
        <w:rPr>
          <w:rFonts w:hint="eastAsia"/>
        </w:rPr>
      </w:pPr>
      <w:r>
        <w:rPr>
          <w:rFonts w:hint="eastAsia"/>
        </w:rPr>
        <w:t>拼音输入法的发展背景</w:t>
      </w:r>
    </w:p>
    <w:p w14:paraId="4790D9C7" w14:textId="77777777" w:rsidR="00B61140" w:rsidRDefault="00B61140">
      <w:pPr>
        <w:rPr>
          <w:rFonts w:hint="eastAsia"/>
        </w:rPr>
      </w:pPr>
      <w:r>
        <w:rPr>
          <w:rFonts w:hint="eastAsia"/>
        </w:rPr>
        <w:t>随着计算机技术的发展和个人电脑的普及，如何高效地将汉字输入到电子设备中成为了一个重要的研究课题。早期的汉字编码方案复杂且学习成本高，难以满足普通用户的使用需求。于是，基于汉字发音的拼音输入法应运而生。这种输入方式符合人们的语言习惯，易于学习和掌握，尤其适合普通话使用者。</w:t>
      </w:r>
    </w:p>
    <w:p w14:paraId="56492FB0" w14:textId="77777777" w:rsidR="00B61140" w:rsidRDefault="00B61140">
      <w:pPr>
        <w:rPr>
          <w:rFonts w:hint="eastAsia"/>
        </w:rPr>
      </w:pPr>
    </w:p>
    <w:p w14:paraId="241A53AE" w14:textId="77777777" w:rsidR="00B61140" w:rsidRDefault="00B61140">
      <w:pPr>
        <w:rPr>
          <w:rFonts w:hint="eastAsia"/>
        </w:rPr>
      </w:pPr>
    </w:p>
    <w:p w14:paraId="7313F6BF" w14:textId="77777777" w:rsidR="00B61140" w:rsidRDefault="00B61140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47A5017F" w14:textId="77777777" w:rsidR="00B61140" w:rsidRDefault="00B61140">
      <w:pPr>
        <w:rPr>
          <w:rFonts w:hint="eastAsia"/>
        </w:rPr>
      </w:pPr>
      <w:r>
        <w:rPr>
          <w:rFonts w:hint="eastAsia"/>
        </w:rPr>
        <w:t>拼音输入法主要依赖于一个庞大的汉字与拼音对照数据库。当用户输入一段拼音后，输入法软件会自动检索这个数据库，并列出所有可能匹配的汉字供用户选择。为了提高输入效率，现代拼音输入法还集成了智能联想功能，能够根据上下文预测用户意图，提供更准确的候选词，甚至支持长句连续输入。</w:t>
      </w:r>
    </w:p>
    <w:p w14:paraId="0388E236" w14:textId="77777777" w:rsidR="00B61140" w:rsidRDefault="00B61140">
      <w:pPr>
        <w:rPr>
          <w:rFonts w:hint="eastAsia"/>
        </w:rPr>
      </w:pPr>
    </w:p>
    <w:p w14:paraId="79D489BE" w14:textId="77777777" w:rsidR="00B61140" w:rsidRDefault="00B61140">
      <w:pPr>
        <w:rPr>
          <w:rFonts w:hint="eastAsia"/>
        </w:rPr>
      </w:pPr>
    </w:p>
    <w:p w14:paraId="689FAEB6" w14:textId="77777777" w:rsidR="00B61140" w:rsidRDefault="00B61140">
      <w:pPr>
        <w:rPr>
          <w:rFonts w:hint="eastAsia"/>
        </w:rPr>
      </w:pPr>
      <w:r>
        <w:rPr>
          <w:rFonts w:hint="eastAsia"/>
        </w:rPr>
        <w:t>喊叫拼音的实际应用场景</w:t>
      </w:r>
    </w:p>
    <w:p w14:paraId="09E836DB" w14:textId="77777777" w:rsidR="00B61140" w:rsidRDefault="00B61140">
      <w:pPr>
        <w:rPr>
          <w:rFonts w:hint="eastAsia"/>
        </w:rPr>
      </w:pPr>
      <w:r>
        <w:rPr>
          <w:rFonts w:hint="eastAsia"/>
        </w:rPr>
        <w:t>在日常生活中，“喊叫拼音”虽然不是直接的应用场景描述，但它形象地反映了人们在使用拼音输入法时的操作行为——即大声说出或心里默念出想要输入的文字的拼音，然后迅速在键盘上敲击相应的键位。无论是撰写文档、发送即时消息还是进行网络搜索，拼音输入法都扮演着不可或缺的角色。</w:t>
      </w:r>
    </w:p>
    <w:p w14:paraId="3B5DFAC6" w14:textId="77777777" w:rsidR="00B61140" w:rsidRDefault="00B61140">
      <w:pPr>
        <w:rPr>
          <w:rFonts w:hint="eastAsia"/>
        </w:rPr>
      </w:pPr>
    </w:p>
    <w:p w14:paraId="4B7CCBD8" w14:textId="77777777" w:rsidR="00B61140" w:rsidRDefault="00B61140">
      <w:pPr>
        <w:rPr>
          <w:rFonts w:hint="eastAsia"/>
        </w:rPr>
      </w:pPr>
    </w:p>
    <w:p w14:paraId="0E2BD24E" w14:textId="77777777" w:rsidR="00B61140" w:rsidRDefault="00B61140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391222E9" w14:textId="77777777" w:rsidR="00B61140" w:rsidRDefault="00B61140">
      <w:pPr>
        <w:rPr>
          <w:rFonts w:hint="eastAsia"/>
        </w:rPr>
      </w:pPr>
      <w:r>
        <w:rPr>
          <w:rFonts w:hint="eastAsia"/>
        </w:rPr>
        <w:t>拼音输入法的最大优势在于其易学性，几乎任何懂得普通话的人都能快速上手。然而，它也面临着一些挑战，比如同音字的选择问题，这要求用户对汉字有一定的了解才能准确无误地完成输入。方言差异也可能影响拼音输入的准确性，对于非母语为普通话的使用者来说，可能会遇到额外的学习障碍。</w:t>
      </w:r>
    </w:p>
    <w:p w14:paraId="201F6CCB" w14:textId="77777777" w:rsidR="00B61140" w:rsidRDefault="00B61140">
      <w:pPr>
        <w:rPr>
          <w:rFonts w:hint="eastAsia"/>
        </w:rPr>
      </w:pPr>
    </w:p>
    <w:p w14:paraId="635F01BC" w14:textId="77777777" w:rsidR="00B61140" w:rsidRDefault="00B61140">
      <w:pPr>
        <w:rPr>
          <w:rFonts w:hint="eastAsia"/>
        </w:rPr>
      </w:pPr>
    </w:p>
    <w:p w14:paraId="7A7C6D00" w14:textId="77777777" w:rsidR="00B61140" w:rsidRDefault="00B61140">
      <w:pPr>
        <w:rPr>
          <w:rFonts w:hint="eastAsia"/>
        </w:rPr>
      </w:pPr>
      <w:r>
        <w:rPr>
          <w:rFonts w:hint="eastAsia"/>
        </w:rPr>
        <w:t>最后的总结</w:t>
      </w:r>
    </w:p>
    <w:p w14:paraId="2608D26B" w14:textId="77777777" w:rsidR="00B61140" w:rsidRDefault="00B61140">
      <w:pPr>
        <w:rPr>
          <w:rFonts w:hint="eastAsia"/>
        </w:rPr>
      </w:pPr>
      <w:r>
        <w:rPr>
          <w:rFonts w:hint="eastAsia"/>
        </w:rPr>
        <w:t>喊叫拼音不仅是一种输入汉字的方式，更是连接人与数字世界的重要桥梁之一。随着技术的进步，拼音输入法也在不断进化，变得更加智能、便捷。未来，我们有理由相信，无论是在移动设备还是个人电脑上，拼音输入法都将持续发挥重要作用，帮助更多的人轻松实现信息交流。</w:t>
      </w:r>
    </w:p>
    <w:p w14:paraId="4BEF9660" w14:textId="77777777" w:rsidR="00B61140" w:rsidRDefault="00B61140">
      <w:pPr>
        <w:rPr>
          <w:rFonts w:hint="eastAsia"/>
        </w:rPr>
      </w:pPr>
    </w:p>
    <w:p w14:paraId="6A990719" w14:textId="77777777" w:rsidR="00B61140" w:rsidRDefault="00B61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60911" w14:textId="4168BFF6" w:rsidR="00D838EB" w:rsidRDefault="00D838EB"/>
    <w:sectPr w:rsidR="00D8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EB"/>
    <w:rsid w:val="00277131"/>
    <w:rsid w:val="00B61140"/>
    <w:rsid w:val="00D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7064B-AC8A-4227-8B36-460A7EEB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