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28D9F" w14:textId="77777777" w:rsidR="00013DA9" w:rsidRDefault="00013DA9">
      <w:pPr>
        <w:rPr>
          <w:rFonts w:hint="eastAsia"/>
        </w:rPr>
      </w:pPr>
      <w:r>
        <w:rPr>
          <w:rFonts w:hint="eastAsia"/>
        </w:rPr>
        <w:t>啄食读音的拼音怎么写的呀</w:t>
      </w:r>
    </w:p>
    <w:p w14:paraId="5CC99C14" w14:textId="77777777" w:rsidR="00013DA9" w:rsidRDefault="00013DA9">
      <w:pPr>
        <w:rPr>
          <w:rFonts w:hint="eastAsia"/>
        </w:rPr>
      </w:pPr>
      <w:r>
        <w:rPr>
          <w:rFonts w:hint="eastAsia"/>
        </w:rPr>
        <w:t>啄食，这一词汇在中文里用来描述鸟类用喙获取食物的动作。“啄食”这两个字的拼音究竟是如何书写的呢？这个问题对于正在学习汉语拼音的人来说是非常基础且重要的。我们来明确一下“啄食”的正确拼音写法：“啄（zhuó）食（shí）”。接下来，我们将详细探讨每个字的具体发音以及它们在实际应用中的情况。</w:t>
      </w:r>
    </w:p>
    <w:p w14:paraId="63041182" w14:textId="77777777" w:rsidR="00013DA9" w:rsidRDefault="00013DA9">
      <w:pPr>
        <w:rPr>
          <w:rFonts w:hint="eastAsia"/>
        </w:rPr>
      </w:pPr>
    </w:p>
    <w:p w14:paraId="357D1A8C" w14:textId="77777777" w:rsidR="00013DA9" w:rsidRDefault="00013DA9">
      <w:pPr>
        <w:rPr>
          <w:rFonts w:hint="eastAsia"/>
        </w:rPr>
      </w:pPr>
    </w:p>
    <w:p w14:paraId="3DBC8E0B" w14:textId="77777777" w:rsidR="00013DA9" w:rsidRDefault="00013DA9">
      <w:pPr>
        <w:rPr>
          <w:rFonts w:hint="eastAsia"/>
        </w:rPr>
      </w:pPr>
      <w:r>
        <w:rPr>
          <w:rFonts w:hint="eastAsia"/>
        </w:rPr>
        <w:t>啄的拼音及其含义</w:t>
      </w:r>
    </w:p>
    <w:p w14:paraId="19EE551F" w14:textId="77777777" w:rsidR="00013DA9" w:rsidRDefault="00013DA9">
      <w:pPr>
        <w:rPr>
          <w:rFonts w:hint="eastAsia"/>
        </w:rPr>
      </w:pPr>
      <w:r>
        <w:rPr>
          <w:rFonts w:hint="eastAsia"/>
        </w:rPr>
        <w:t>“啄”，拼音为“zhuó”，声母是“zh”，这是一个翘舌音，韵母是“uó”。在学习汉语的过程中，掌握翘舌音的发音方法是很关键的，尤其是对非母语者来说。“啄”这个字通常与鸟类的行为相关联，比如鸡、鸽子等禽类通过喙来摄取食物的过程就被称作“啄食”。“啄”也可以引申用于其他类似动作的描述，比如人们可能会说“啄木鸟在树上啄虫”，这里就形象地描绘了啄木鸟寻找食物的方式。</w:t>
      </w:r>
    </w:p>
    <w:p w14:paraId="41256549" w14:textId="77777777" w:rsidR="00013DA9" w:rsidRDefault="00013DA9">
      <w:pPr>
        <w:rPr>
          <w:rFonts w:hint="eastAsia"/>
        </w:rPr>
      </w:pPr>
    </w:p>
    <w:p w14:paraId="199993B9" w14:textId="77777777" w:rsidR="00013DA9" w:rsidRDefault="00013DA9">
      <w:pPr>
        <w:rPr>
          <w:rFonts w:hint="eastAsia"/>
        </w:rPr>
      </w:pPr>
    </w:p>
    <w:p w14:paraId="234CB77A" w14:textId="77777777" w:rsidR="00013DA9" w:rsidRDefault="00013DA9">
      <w:pPr>
        <w:rPr>
          <w:rFonts w:hint="eastAsia"/>
        </w:rPr>
      </w:pPr>
      <w:r>
        <w:rPr>
          <w:rFonts w:hint="eastAsia"/>
        </w:rPr>
        <w:t>食的拼音及其含义</w:t>
      </w:r>
    </w:p>
    <w:p w14:paraId="269EAEF4" w14:textId="77777777" w:rsidR="00013DA9" w:rsidRDefault="00013DA9">
      <w:pPr>
        <w:rPr>
          <w:rFonts w:hint="eastAsia"/>
        </w:rPr>
      </w:pPr>
      <w:r>
        <w:rPr>
          <w:rFonts w:hint="eastAsia"/>
        </w:rPr>
        <w:t>“食”，拼音为“shí”，声母是“sh”，韵母是“í”。同样地，“sh”也是一个需要特别注意发音准确性的音素。“食”字在汉语中有着非常广泛的用途和意义，最基本的意思是指食物或进食行为。然而，随着语言的发展，“食”这个词也被赋予了许多抽象的意义，例如“食言”，指的是违背诺言。在这个例子中，“食”被借用来表达一种负面的行为，即没有履行承诺。</w:t>
      </w:r>
    </w:p>
    <w:p w14:paraId="19C2040D" w14:textId="77777777" w:rsidR="00013DA9" w:rsidRDefault="00013DA9">
      <w:pPr>
        <w:rPr>
          <w:rFonts w:hint="eastAsia"/>
        </w:rPr>
      </w:pPr>
    </w:p>
    <w:p w14:paraId="11FCFE0B" w14:textId="77777777" w:rsidR="00013DA9" w:rsidRDefault="00013DA9">
      <w:pPr>
        <w:rPr>
          <w:rFonts w:hint="eastAsia"/>
        </w:rPr>
      </w:pPr>
    </w:p>
    <w:p w14:paraId="7986B8B2" w14:textId="77777777" w:rsidR="00013DA9" w:rsidRDefault="00013DA9">
      <w:pPr>
        <w:rPr>
          <w:rFonts w:hint="eastAsia"/>
        </w:rPr>
      </w:pPr>
      <w:r>
        <w:rPr>
          <w:rFonts w:hint="eastAsia"/>
        </w:rPr>
        <w:t>啄食在日常生活中的使用</w:t>
      </w:r>
    </w:p>
    <w:p w14:paraId="030EDDCC" w14:textId="77777777" w:rsidR="00013DA9" w:rsidRDefault="00013DA9">
      <w:pPr>
        <w:rPr>
          <w:rFonts w:hint="eastAsia"/>
        </w:rPr>
      </w:pPr>
      <w:r>
        <w:rPr>
          <w:rFonts w:hint="eastAsia"/>
        </w:rPr>
        <w:t>将“啄”和“食”两个字组合起来形成“啄食”，不仅生动形象地描述了鸟类获取食物的方式，还经常被用来比喻某些特定的人类行为或是现象。例如，在讨论到学生应当如何积极主动地吸收知识时，有人可能会说他们应该像小鸟一样勤奋地“啄食”知识。这样的比喻使得原本枯燥的概念变得更加生动有趣，易于理解。</w:t>
      </w:r>
    </w:p>
    <w:p w14:paraId="2A8EAF6A" w14:textId="77777777" w:rsidR="00013DA9" w:rsidRDefault="00013DA9">
      <w:pPr>
        <w:rPr>
          <w:rFonts w:hint="eastAsia"/>
        </w:rPr>
      </w:pPr>
    </w:p>
    <w:p w14:paraId="0ABE1A3B" w14:textId="77777777" w:rsidR="00013DA9" w:rsidRDefault="00013DA9">
      <w:pPr>
        <w:rPr>
          <w:rFonts w:hint="eastAsia"/>
        </w:rPr>
      </w:pPr>
    </w:p>
    <w:p w14:paraId="54ED318E" w14:textId="77777777" w:rsidR="00013DA9" w:rsidRDefault="00013DA9">
      <w:pPr>
        <w:rPr>
          <w:rFonts w:hint="eastAsia"/>
        </w:rPr>
      </w:pPr>
      <w:r>
        <w:rPr>
          <w:rFonts w:hint="eastAsia"/>
        </w:rPr>
        <w:t>最后的总结</w:t>
      </w:r>
    </w:p>
    <w:p w14:paraId="591898DD" w14:textId="77777777" w:rsidR="00013DA9" w:rsidRDefault="00013DA9">
      <w:pPr>
        <w:rPr>
          <w:rFonts w:hint="eastAsia"/>
        </w:rPr>
      </w:pPr>
      <w:r>
        <w:rPr>
          <w:rFonts w:hint="eastAsia"/>
        </w:rPr>
        <w:t>“啄食”的拼音写作“zhuó shí”，它不仅仅是对鸟类进食方式的一个简单描述，更是汉语丰富表现力的一个体现。通过对这些具体词汇的学习，我们可以更好地理解汉语的魅力所在，同时也能提高我们的语言表达能力。无论是初学者还是已经有一定基础的学习者，深入探索每一个汉字背后的故事和文化背景都是很有价值的。</w:t>
      </w:r>
    </w:p>
    <w:p w14:paraId="52BA262F" w14:textId="77777777" w:rsidR="00013DA9" w:rsidRDefault="00013DA9">
      <w:pPr>
        <w:rPr>
          <w:rFonts w:hint="eastAsia"/>
        </w:rPr>
      </w:pPr>
    </w:p>
    <w:p w14:paraId="21ED6761" w14:textId="77777777" w:rsidR="00013DA9" w:rsidRDefault="00013D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DA363" w14:textId="4A57B5FC" w:rsidR="007C489E" w:rsidRDefault="007C489E"/>
    <w:sectPr w:rsidR="007C4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9E"/>
    <w:rsid w:val="00013DA9"/>
    <w:rsid w:val="00277131"/>
    <w:rsid w:val="007C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6F0B1-2840-485F-A722-5844AE67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