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FC1C" w14:textId="77777777" w:rsidR="005D0350" w:rsidRDefault="005D0350">
      <w:pPr>
        <w:rPr>
          <w:rFonts w:hint="eastAsia"/>
        </w:rPr>
      </w:pPr>
      <w:r>
        <w:rPr>
          <w:rFonts w:hint="eastAsia"/>
        </w:rPr>
        <w:t>啄食的拼音是什么样的啊</w:t>
      </w:r>
    </w:p>
    <w:p w14:paraId="6839AE7A" w14:textId="77777777" w:rsidR="005D0350" w:rsidRDefault="005D0350">
      <w:pPr>
        <w:rPr>
          <w:rFonts w:hint="eastAsia"/>
        </w:rPr>
      </w:pPr>
      <w:r>
        <w:rPr>
          <w:rFonts w:hint="eastAsia"/>
        </w:rPr>
        <w:t>当我们提到“啄食”这个词，首先想到的是鸟类用它们的喙来获取食物的行为。不过，也许你对这个词的拼音感到好奇。实际上，“啄食”的拼音是“zhuó shí”。在这个拼音中，“啄”读作“zhuó”，而“食”则是“shí”。这两个字的发音都很直接，没有太多的复杂之处。</w:t>
      </w:r>
    </w:p>
    <w:p w14:paraId="553B9FE1" w14:textId="77777777" w:rsidR="005D0350" w:rsidRDefault="005D0350">
      <w:pPr>
        <w:rPr>
          <w:rFonts w:hint="eastAsia"/>
        </w:rPr>
      </w:pPr>
    </w:p>
    <w:p w14:paraId="76FA1599" w14:textId="77777777" w:rsidR="005D0350" w:rsidRDefault="005D0350">
      <w:pPr>
        <w:rPr>
          <w:rFonts w:hint="eastAsia"/>
        </w:rPr>
      </w:pPr>
    </w:p>
    <w:p w14:paraId="005BE823" w14:textId="77777777" w:rsidR="005D0350" w:rsidRDefault="005D0350">
      <w:pPr>
        <w:rPr>
          <w:rFonts w:hint="eastAsia"/>
        </w:rPr>
      </w:pPr>
      <w:r>
        <w:rPr>
          <w:rFonts w:hint="eastAsia"/>
        </w:rPr>
        <w:t>啄食行为简介</w:t>
      </w:r>
    </w:p>
    <w:p w14:paraId="09607B14" w14:textId="77777777" w:rsidR="005D0350" w:rsidRDefault="005D0350">
      <w:pPr>
        <w:rPr>
          <w:rFonts w:hint="eastAsia"/>
        </w:rPr>
      </w:pPr>
      <w:r>
        <w:rPr>
          <w:rFonts w:hint="eastAsia"/>
        </w:rPr>
        <w:t>啄食是许多鸟类日常生活中不可或缺的一部分。通过这种方式，鸟儿们能够获取维持生命所需的营养。不同种类的鸟有着不同的啄食习惯和技巧。例如，啄木鸟会利用其强健有力的喙在树干上啄洞，以捕获藏匿于树皮下的昆虫；而鸽子则更倾向于在地面上啄取谷物和种子。</w:t>
      </w:r>
    </w:p>
    <w:p w14:paraId="20E1274F" w14:textId="77777777" w:rsidR="005D0350" w:rsidRDefault="005D0350">
      <w:pPr>
        <w:rPr>
          <w:rFonts w:hint="eastAsia"/>
        </w:rPr>
      </w:pPr>
    </w:p>
    <w:p w14:paraId="3EE084EB" w14:textId="77777777" w:rsidR="005D0350" w:rsidRDefault="005D0350">
      <w:pPr>
        <w:rPr>
          <w:rFonts w:hint="eastAsia"/>
        </w:rPr>
      </w:pPr>
    </w:p>
    <w:p w14:paraId="3BDDA27E" w14:textId="77777777" w:rsidR="005D0350" w:rsidRDefault="005D0350">
      <w:pPr>
        <w:rPr>
          <w:rFonts w:hint="eastAsia"/>
        </w:rPr>
      </w:pPr>
      <w:r>
        <w:rPr>
          <w:rFonts w:hint="eastAsia"/>
        </w:rPr>
        <w:t>啄食与鸟类生理特征的关系</w:t>
      </w:r>
    </w:p>
    <w:p w14:paraId="2C532AF7" w14:textId="77777777" w:rsidR="005D0350" w:rsidRDefault="005D0350">
      <w:pPr>
        <w:rPr>
          <w:rFonts w:hint="eastAsia"/>
        </w:rPr>
      </w:pPr>
      <w:r>
        <w:rPr>
          <w:rFonts w:hint="eastAsia"/>
        </w:rPr>
        <w:t>啄食这一行为与鸟类的生理结构密切相关。鸟喙的形状、大小及其硬度都会影响到啄食的方式。例如，那些以坚硬的种子为主要食物来源的鸟类，往往拥有更为强壮的喙以便破开种子壳。一些鸟类还进化出了特殊的身体机制，比如某些水鸟有滤食功能的喙，可以有效地从水中筛选出微小的食物颗粒。</w:t>
      </w:r>
    </w:p>
    <w:p w14:paraId="6AE086C8" w14:textId="77777777" w:rsidR="005D0350" w:rsidRDefault="005D0350">
      <w:pPr>
        <w:rPr>
          <w:rFonts w:hint="eastAsia"/>
        </w:rPr>
      </w:pPr>
    </w:p>
    <w:p w14:paraId="7D088EC2" w14:textId="77777777" w:rsidR="005D0350" w:rsidRDefault="005D0350">
      <w:pPr>
        <w:rPr>
          <w:rFonts w:hint="eastAsia"/>
        </w:rPr>
      </w:pPr>
    </w:p>
    <w:p w14:paraId="26445169" w14:textId="77777777" w:rsidR="005D0350" w:rsidRDefault="005D0350">
      <w:pPr>
        <w:rPr>
          <w:rFonts w:hint="eastAsia"/>
        </w:rPr>
      </w:pPr>
      <w:r>
        <w:rPr>
          <w:rFonts w:hint="eastAsia"/>
        </w:rPr>
        <w:t>啄食的文化意义</w:t>
      </w:r>
    </w:p>
    <w:p w14:paraId="5D2794D6" w14:textId="77777777" w:rsidR="005D0350" w:rsidRDefault="005D0350">
      <w:pPr>
        <w:rPr>
          <w:rFonts w:hint="eastAsia"/>
        </w:rPr>
      </w:pPr>
      <w:r>
        <w:rPr>
          <w:rFonts w:hint="eastAsia"/>
        </w:rPr>
        <w:t>在不同的文化背景中，啄食这一行为也具有独特的象征意义。在中国传统文化中，鸟类常常被视为吉祥的象征，而啄食则代表了勤劳和生存智慧。对于观察者而言，看鸟儿觅食不仅是一种视觉上的享受，也能让人感受到自然界的和谐与美好。同时，啄食作为自然界的一种普遍现象，也是生物间相互依存关系的一个缩影。</w:t>
      </w:r>
    </w:p>
    <w:p w14:paraId="70319BD4" w14:textId="77777777" w:rsidR="005D0350" w:rsidRDefault="005D0350">
      <w:pPr>
        <w:rPr>
          <w:rFonts w:hint="eastAsia"/>
        </w:rPr>
      </w:pPr>
    </w:p>
    <w:p w14:paraId="7A8B3F00" w14:textId="77777777" w:rsidR="005D0350" w:rsidRDefault="005D0350">
      <w:pPr>
        <w:rPr>
          <w:rFonts w:hint="eastAsia"/>
        </w:rPr>
      </w:pPr>
    </w:p>
    <w:p w14:paraId="6417E2E1" w14:textId="77777777" w:rsidR="005D0350" w:rsidRDefault="005D0350">
      <w:pPr>
        <w:rPr>
          <w:rFonts w:hint="eastAsia"/>
        </w:rPr>
      </w:pPr>
      <w:r>
        <w:rPr>
          <w:rFonts w:hint="eastAsia"/>
        </w:rPr>
        <w:t>保护啄食环境的重要性</w:t>
      </w:r>
    </w:p>
    <w:p w14:paraId="3BEEB5C6" w14:textId="77777777" w:rsidR="005D0350" w:rsidRDefault="005D0350">
      <w:pPr>
        <w:rPr>
          <w:rFonts w:hint="eastAsia"/>
        </w:rPr>
      </w:pPr>
      <w:r>
        <w:rPr>
          <w:rFonts w:hint="eastAsia"/>
        </w:rPr>
        <w:t>随着城市化进程的加快，自然栖息地逐渐减少，这对依赖特定啄食环境的鸟类造成了威胁。保护这些动物及其栖息地变得尤为重要。通过建立自然保护区、推广生态农业以及提高公众环保意识等方式，我们可以为鸟类创造更加友好的生活环境，确保它们能够继续以自己的方式啄食和生存下去。</w:t>
      </w:r>
    </w:p>
    <w:p w14:paraId="1D343314" w14:textId="77777777" w:rsidR="005D0350" w:rsidRDefault="005D0350">
      <w:pPr>
        <w:rPr>
          <w:rFonts w:hint="eastAsia"/>
        </w:rPr>
      </w:pPr>
    </w:p>
    <w:p w14:paraId="4BB1FFC0" w14:textId="77777777" w:rsidR="005D0350" w:rsidRDefault="005D0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B388" w14:textId="76984C3F" w:rsidR="005A5AF1" w:rsidRDefault="005A5AF1"/>
    <w:sectPr w:rsidR="005A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1"/>
    <w:rsid w:val="00277131"/>
    <w:rsid w:val="005A5AF1"/>
    <w:rsid w:val="005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E6F1-3C28-4EF4-9C2C-1B5108F5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