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1EAF" w14:textId="77777777" w:rsidR="00FF1077" w:rsidRDefault="00FF1077">
      <w:pPr>
        <w:rPr>
          <w:rFonts w:hint="eastAsia"/>
        </w:rPr>
      </w:pPr>
      <w:r>
        <w:rPr>
          <w:rFonts w:hint="eastAsia"/>
        </w:rPr>
        <w:t>啄食拼音怎么读</w:t>
      </w:r>
    </w:p>
    <w:p w14:paraId="4A198FD5" w14:textId="77777777" w:rsidR="00FF1077" w:rsidRDefault="00FF1077">
      <w:pPr>
        <w:rPr>
          <w:rFonts w:hint="eastAsia"/>
        </w:rPr>
      </w:pPr>
      <w:r>
        <w:rPr>
          <w:rFonts w:hint="eastAsia"/>
        </w:rPr>
        <w:t>啄食，这个词语在中文里指的是鸟类用喙取食的行为。对于许多人来说，了解这个词的正确拼音是进一步深入学习中文语言和文化的一部分。啄食的拼音是“zhuó shí”。其中，“啄”的拼音为“zhuó”，表示的是鸟儿使用它们的喙进行动作；而“食”的拼音则是“shí”，意味着食物或进食。</w:t>
      </w:r>
    </w:p>
    <w:p w14:paraId="5CD95269" w14:textId="77777777" w:rsidR="00FF1077" w:rsidRDefault="00FF1077">
      <w:pPr>
        <w:rPr>
          <w:rFonts w:hint="eastAsia"/>
        </w:rPr>
      </w:pPr>
    </w:p>
    <w:p w14:paraId="3C8CEDCD" w14:textId="77777777" w:rsidR="00FF1077" w:rsidRDefault="00FF1077">
      <w:pPr>
        <w:rPr>
          <w:rFonts w:hint="eastAsia"/>
        </w:rPr>
      </w:pPr>
    </w:p>
    <w:p w14:paraId="58CDBE07" w14:textId="77777777" w:rsidR="00FF1077" w:rsidRDefault="00FF1077">
      <w:pPr>
        <w:rPr>
          <w:rFonts w:hint="eastAsia"/>
        </w:rPr>
      </w:pPr>
      <w:r>
        <w:rPr>
          <w:rFonts w:hint="eastAsia"/>
        </w:rPr>
        <w:t>啄食的意义与背景</w:t>
      </w:r>
    </w:p>
    <w:p w14:paraId="281E5A85" w14:textId="77777777" w:rsidR="00FF1077" w:rsidRDefault="00FF1077">
      <w:pPr>
        <w:rPr>
          <w:rFonts w:hint="eastAsia"/>
        </w:rPr>
      </w:pPr>
      <w:r>
        <w:rPr>
          <w:rFonts w:hint="eastAsia"/>
        </w:rPr>
        <w:t>在自然界中，啄食是一种非常普遍的现象，尤其在鸟类世界中。通过啄食，鸟类能够获取必要的营养来维持生存。不同的鸟类有不同的啄食习惯，这些习惯往往与其喙的形状、大小以及所处环境中的食物来源密切相关。例如，啄木鸟以其坚硬且尖锐的喙，可以在树干上啄洞捕食昆虫；而鸽子则更倾向于在地上啄食种子和谷物。</w:t>
      </w:r>
    </w:p>
    <w:p w14:paraId="5E012F98" w14:textId="77777777" w:rsidR="00FF1077" w:rsidRDefault="00FF1077">
      <w:pPr>
        <w:rPr>
          <w:rFonts w:hint="eastAsia"/>
        </w:rPr>
      </w:pPr>
    </w:p>
    <w:p w14:paraId="0483E737" w14:textId="77777777" w:rsidR="00FF1077" w:rsidRDefault="00FF1077">
      <w:pPr>
        <w:rPr>
          <w:rFonts w:hint="eastAsia"/>
        </w:rPr>
      </w:pPr>
    </w:p>
    <w:p w14:paraId="52C68FBF" w14:textId="77777777" w:rsidR="00FF1077" w:rsidRDefault="00FF1077">
      <w:pPr>
        <w:rPr>
          <w:rFonts w:hint="eastAsia"/>
        </w:rPr>
      </w:pPr>
      <w:r>
        <w:rPr>
          <w:rFonts w:hint="eastAsia"/>
        </w:rPr>
        <w:t>啄食拼音的应用场景</w:t>
      </w:r>
    </w:p>
    <w:p w14:paraId="6739C2E1" w14:textId="77777777" w:rsidR="00FF1077" w:rsidRDefault="00FF1077">
      <w:pPr>
        <w:rPr>
          <w:rFonts w:hint="eastAsia"/>
        </w:rPr>
      </w:pPr>
      <w:r>
        <w:rPr>
          <w:rFonts w:hint="eastAsia"/>
        </w:rPr>
        <w:t>了解“啄食”的正确拼音不仅有助于提高中文水平，还能帮助人们更好地理解和描述自然现象。无论是在学校的教育课程中，还是在日常生活中观察鸟类行为时，知道并能准确说出“zhuó shí”都能增加交流的准确性和丰富性。在文学作品或者科普文章中提到鸟类的觅食行为时，使用正确的术语和发音也能增强文本的专业性和可读性。</w:t>
      </w:r>
    </w:p>
    <w:p w14:paraId="5599A23E" w14:textId="77777777" w:rsidR="00FF1077" w:rsidRDefault="00FF1077">
      <w:pPr>
        <w:rPr>
          <w:rFonts w:hint="eastAsia"/>
        </w:rPr>
      </w:pPr>
    </w:p>
    <w:p w14:paraId="3EFF61B2" w14:textId="77777777" w:rsidR="00FF1077" w:rsidRDefault="00FF1077">
      <w:pPr>
        <w:rPr>
          <w:rFonts w:hint="eastAsia"/>
        </w:rPr>
      </w:pPr>
    </w:p>
    <w:p w14:paraId="34526DA1" w14:textId="77777777" w:rsidR="00FF1077" w:rsidRDefault="00FF1077">
      <w:pPr>
        <w:rPr>
          <w:rFonts w:hint="eastAsia"/>
        </w:rPr>
      </w:pPr>
      <w:r>
        <w:rPr>
          <w:rFonts w:hint="eastAsia"/>
        </w:rPr>
        <w:t>如何记忆啄食的拼音</w:t>
      </w:r>
    </w:p>
    <w:p w14:paraId="15A0CAAE" w14:textId="77777777" w:rsidR="00FF1077" w:rsidRDefault="00FF1077">
      <w:pPr>
        <w:rPr>
          <w:rFonts w:hint="eastAsia"/>
        </w:rPr>
      </w:pPr>
      <w:r>
        <w:rPr>
          <w:rFonts w:hint="eastAsia"/>
        </w:rPr>
        <w:t>为了记住“啄食”的拼音，可以尝试一些记忆技巧。比如，可以通过联想法将“啄”字与鸟类啄食的动作联系起来，想象一只鸟正在啄食的样子，同时口中念出“zhuó”这个音节。对于“食”字，则可以想到日常饮食中的各种食物，并将其与“shí”这个发音相联系。通过这种方式，不仅可以轻松记住“啄食”的拼音，还能加深对这两个汉字的理解和记忆。</w:t>
      </w:r>
    </w:p>
    <w:p w14:paraId="23C78E28" w14:textId="77777777" w:rsidR="00FF1077" w:rsidRDefault="00FF1077">
      <w:pPr>
        <w:rPr>
          <w:rFonts w:hint="eastAsia"/>
        </w:rPr>
      </w:pPr>
    </w:p>
    <w:p w14:paraId="19ECCB2B" w14:textId="77777777" w:rsidR="00FF1077" w:rsidRDefault="00FF1077">
      <w:pPr>
        <w:rPr>
          <w:rFonts w:hint="eastAsia"/>
        </w:rPr>
      </w:pPr>
    </w:p>
    <w:p w14:paraId="6ED6B081" w14:textId="77777777" w:rsidR="00FF1077" w:rsidRDefault="00FF1077">
      <w:pPr>
        <w:rPr>
          <w:rFonts w:hint="eastAsia"/>
        </w:rPr>
      </w:pPr>
      <w:r>
        <w:rPr>
          <w:rFonts w:hint="eastAsia"/>
        </w:rPr>
        <w:t>啄食与生态保护</w:t>
      </w:r>
    </w:p>
    <w:p w14:paraId="4BA5570D" w14:textId="77777777" w:rsidR="00FF1077" w:rsidRDefault="00FF1077">
      <w:pPr>
        <w:rPr>
          <w:rFonts w:hint="eastAsia"/>
        </w:rPr>
      </w:pPr>
      <w:r>
        <w:rPr>
          <w:rFonts w:hint="eastAsia"/>
        </w:rPr>
        <w:t>认识到啄食这一行为的重要性，可以帮助我们更加重视生态环境保护。鸟类的啄食习惯直接关系到生态系统的平衡，如控制害虫数量、促进植物繁殖等。因此，保护鸟类及其栖息地，就是保护整个生态系统的重要一环。在这个过程中，了解像“啄食”这样的专业术语及其正确发音，有助于提升公众的环保意识，推动更多人参与到自然保护的实际行动中去。</w:t>
      </w:r>
    </w:p>
    <w:p w14:paraId="03F02D4B" w14:textId="77777777" w:rsidR="00FF1077" w:rsidRDefault="00FF1077">
      <w:pPr>
        <w:rPr>
          <w:rFonts w:hint="eastAsia"/>
        </w:rPr>
      </w:pPr>
    </w:p>
    <w:p w14:paraId="7E3B395F" w14:textId="77777777" w:rsidR="00FF1077" w:rsidRDefault="00FF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4578F" w14:textId="300656C3" w:rsidR="004E6868" w:rsidRDefault="004E6868"/>
    <w:sectPr w:rsidR="004E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68"/>
    <w:rsid w:val="00277131"/>
    <w:rsid w:val="004E6868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99F98-37F9-4949-A263-67837478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