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30E3" w14:textId="77777777" w:rsidR="004302F7" w:rsidRDefault="004302F7">
      <w:pPr>
        <w:rPr>
          <w:rFonts w:hint="eastAsia"/>
        </w:rPr>
      </w:pPr>
      <w:r>
        <w:rPr>
          <w:rFonts w:hint="eastAsia"/>
        </w:rPr>
        <w:t>啄食拼音及意思解释</w:t>
      </w:r>
    </w:p>
    <w:p w14:paraId="3A805040" w14:textId="77777777" w:rsidR="004302F7" w:rsidRDefault="004302F7">
      <w:pPr>
        <w:rPr>
          <w:rFonts w:hint="eastAsia"/>
        </w:rPr>
      </w:pPr>
      <w:r>
        <w:rPr>
          <w:rFonts w:hint="eastAsia"/>
        </w:rPr>
        <w:t>啄食，这个词汇在汉语中描绘了一种特定的行为动作，即鸟类用其喙来获取食物的过程。啄食的拼音是“zhuó shí”。其中，“啄”的拼音为“zhuó”，意指鸟类利用它们坚硬的喙击打、捕捉或破开物体；而“食”的拼音则是“shí”，表示食物或是进食的动作。将二者组合起来，“啄食”不仅仅是一个简单的动词，它还隐含了关于自然界生物觅食方式的一种生动描述。</w:t>
      </w:r>
    </w:p>
    <w:p w14:paraId="1E2B7F4B" w14:textId="77777777" w:rsidR="004302F7" w:rsidRDefault="004302F7">
      <w:pPr>
        <w:rPr>
          <w:rFonts w:hint="eastAsia"/>
        </w:rPr>
      </w:pPr>
    </w:p>
    <w:p w14:paraId="0F1C699B" w14:textId="77777777" w:rsidR="004302F7" w:rsidRDefault="004302F7">
      <w:pPr>
        <w:rPr>
          <w:rFonts w:hint="eastAsia"/>
        </w:rPr>
      </w:pPr>
    </w:p>
    <w:p w14:paraId="7AE03330" w14:textId="77777777" w:rsidR="004302F7" w:rsidRDefault="004302F7">
      <w:pPr>
        <w:rPr>
          <w:rFonts w:hint="eastAsia"/>
        </w:rPr>
      </w:pPr>
      <w:r>
        <w:rPr>
          <w:rFonts w:hint="eastAsia"/>
        </w:rPr>
        <w:t>啄食行为的自然观察</w:t>
      </w:r>
    </w:p>
    <w:p w14:paraId="6BD22F11" w14:textId="77777777" w:rsidR="004302F7" w:rsidRDefault="004302F7">
      <w:pPr>
        <w:rPr>
          <w:rFonts w:hint="eastAsia"/>
        </w:rPr>
      </w:pPr>
      <w:r>
        <w:rPr>
          <w:rFonts w:hint="eastAsia"/>
        </w:rPr>
        <w:t>当我们深入森林或者公园，常常可以看到各种鸟类正在进行啄食活动。啄木鸟就是一个非常典型的例子，它们使用长而锋利的喙敲击树木，以寻找藏匿于树干内部的昆虫作为食物来源。这一过程不仅展示了啄木鸟卓越的捕食能力，同时也揭示了啄食对于这些鸟类生存的重要性。啄食不仅是鸟类获取营养的方式之一，也是它们适应环境、发展出独特生活方式的一个重要标志。</w:t>
      </w:r>
    </w:p>
    <w:p w14:paraId="20B6C6DB" w14:textId="77777777" w:rsidR="004302F7" w:rsidRDefault="004302F7">
      <w:pPr>
        <w:rPr>
          <w:rFonts w:hint="eastAsia"/>
        </w:rPr>
      </w:pPr>
    </w:p>
    <w:p w14:paraId="16B16A2F" w14:textId="77777777" w:rsidR="004302F7" w:rsidRDefault="004302F7">
      <w:pPr>
        <w:rPr>
          <w:rFonts w:hint="eastAsia"/>
        </w:rPr>
      </w:pPr>
    </w:p>
    <w:p w14:paraId="452F4EF1" w14:textId="77777777" w:rsidR="004302F7" w:rsidRDefault="004302F7">
      <w:pPr>
        <w:rPr>
          <w:rFonts w:hint="eastAsia"/>
        </w:rPr>
      </w:pPr>
      <w:r>
        <w:rPr>
          <w:rFonts w:hint="eastAsia"/>
        </w:rPr>
        <w:t>啄食与人类文化的联系</w:t>
      </w:r>
    </w:p>
    <w:p w14:paraId="07FE9D65" w14:textId="77777777" w:rsidR="004302F7" w:rsidRDefault="004302F7">
      <w:pPr>
        <w:rPr>
          <w:rFonts w:hint="eastAsia"/>
        </w:rPr>
      </w:pPr>
      <w:r>
        <w:rPr>
          <w:rFonts w:hint="eastAsia"/>
        </w:rPr>
        <w:t>啄食的行为在人类文化中也有着广泛的反映和应用。例如，在中国古代文学作品中，常常可以看到用“啄食”来比喻辛勤努力地工作或学习，以此表达对勤劳品质的赞美。现代媒体也经常采用啄食的概念来制作教育节目或动画片，帮助孩子们了解动物的生活习性及其与自然界的相互关系。通过这种方式，啄食不仅丰富了我们的语言表达，也为增进公众尤其是青少年对自然科学的兴趣做出了贡献。</w:t>
      </w:r>
    </w:p>
    <w:p w14:paraId="7BA090F3" w14:textId="77777777" w:rsidR="004302F7" w:rsidRDefault="004302F7">
      <w:pPr>
        <w:rPr>
          <w:rFonts w:hint="eastAsia"/>
        </w:rPr>
      </w:pPr>
    </w:p>
    <w:p w14:paraId="5EB3E10B" w14:textId="77777777" w:rsidR="004302F7" w:rsidRDefault="004302F7">
      <w:pPr>
        <w:rPr>
          <w:rFonts w:hint="eastAsia"/>
        </w:rPr>
      </w:pPr>
    </w:p>
    <w:p w14:paraId="22861729" w14:textId="77777777" w:rsidR="004302F7" w:rsidRDefault="004302F7">
      <w:pPr>
        <w:rPr>
          <w:rFonts w:hint="eastAsia"/>
        </w:rPr>
      </w:pPr>
      <w:r>
        <w:rPr>
          <w:rFonts w:hint="eastAsia"/>
        </w:rPr>
        <w:t>啄食的艺术表现</w:t>
      </w:r>
    </w:p>
    <w:p w14:paraId="01C4E3FD" w14:textId="77777777" w:rsidR="004302F7" w:rsidRDefault="004302F7">
      <w:pPr>
        <w:rPr>
          <w:rFonts w:hint="eastAsia"/>
        </w:rPr>
      </w:pPr>
      <w:r>
        <w:rPr>
          <w:rFonts w:hint="eastAsia"/>
        </w:rPr>
        <w:t>艺术领域里，啄食同样被赋予了丰富的想象力。从绘画到雕塑，从文学创作到电影拍摄，艺术家们通过对啄食场景的细腻描绘，展现了人与自然和谐共生的美好愿景。画家可能会选择用色彩斑斓的画面展示一群小鸟在清晨阳光下欢快地啄食景象，以此传达生命的活力与希望。而在电影或小说中，啄食可能成为推动情节发展的关键元素，象征着角色的成长历程或是面对挑战时的坚韧不拔。</w:t>
      </w:r>
    </w:p>
    <w:p w14:paraId="1A421F6E" w14:textId="77777777" w:rsidR="004302F7" w:rsidRDefault="004302F7">
      <w:pPr>
        <w:rPr>
          <w:rFonts w:hint="eastAsia"/>
        </w:rPr>
      </w:pPr>
    </w:p>
    <w:p w14:paraId="59A182CE" w14:textId="77777777" w:rsidR="004302F7" w:rsidRDefault="004302F7">
      <w:pPr>
        <w:rPr>
          <w:rFonts w:hint="eastAsia"/>
        </w:rPr>
      </w:pPr>
    </w:p>
    <w:p w14:paraId="162C79F7" w14:textId="77777777" w:rsidR="004302F7" w:rsidRDefault="004302F7">
      <w:pPr>
        <w:rPr>
          <w:rFonts w:hint="eastAsia"/>
        </w:rPr>
      </w:pPr>
      <w:r>
        <w:rPr>
          <w:rFonts w:hint="eastAsia"/>
        </w:rPr>
        <w:t>最后的总结</w:t>
      </w:r>
    </w:p>
    <w:p w14:paraId="4E9FE5C6" w14:textId="77777777" w:rsidR="004302F7" w:rsidRDefault="004302F7">
      <w:pPr>
        <w:rPr>
          <w:rFonts w:hint="eastAsia"/>
        </w:rPr>
      </w:pPr>
      <w:r>
        <w:rPr>
          <w:rFonts w:hint="eastAsia"/>
        </w:rPr>
        <w:t>“啄食”不仅仅是一个描述鸟类觅食行为的词语，它跨越了生物学、文化、艺术等多个领域，反映了人类社会对自然界深刻理解和感悟。通过对啄食的探讨，我们不仅能更深入地认识这些灵动生灵的生活习性，还能从中汲取灵感，激发创造力，促进人与自然之间的和谐共处。</w:t>
      </w:r>
    </w:p>
    <w:p w14:paraId="6D9182BE" w14:textId="77777777" w:rsidR="004302F7" w:rsidRDefault="004302F7">
      <w:pPr>
        <w:rPr>
          <w:rFonts w:hint="eastAsia"/>
        </w:rPr>
      </w:pPr>
    </w:p>
    <w:p w14:paraId="11308272" w14:textId="77777777" w:rsidR="004302F7" w:rsidRDefault="004302F7">
      <w:pPr>
        <w:rPr>
          <w:rFonts w:hint="eastAsia"/>
        </w:rPr>
      </w:pPr>
      <w:r>
        <w:rPr>
          <w:rFonts w:hint="eastAsia"/>
        </w:rPr>
        <w:t>本文是由懂得生活网（dongdeshenghuo.com）为大家创作</w:t>
      </w:r>
    </w:p>
    <w:p w14:paraId="24D54EF9" w14:textId="0251A4EB" w:rsidR="001A7DB7" w:rsidRDefault="001A7DB7"/>
    <w:sectPr w:rsidR="001A7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B7"/>
    <w:rsid w:val="001A7DB7"/>
    <w:rsid w:val="00277131"/>
    <w:rsid w:val="00430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05B7A-0599-4F27-A983-CEF31652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DB7"/>
    <w:rPr>
      <w:rFonts w:cstheme="majorBidi"/>
      <w:color w:val="2F5496" w:themeColor="accent1" w:themeShade="BF"/>
      <w:sz w:val="28"/>
      <w:szCs w:val="28"/>
    </w:rPr>
  </w:style>
  <w:style w:type="character" w:customStyle="1" w:styleId="50">
    <w:name w:val="标题 5 字符"/>
    <w:basedOn w:val="a0"/>
    <w:link w:val="5"/>
    <w:uiPriority w:val="9"/>
    <w:semiHidden/>
    <w:rsid w:val="001A7DB7"/>
    <w:rPr>
      <w:rFonts w:cstheme="majorBidi"/>
      <w:color w:val="2F5496" w:themeColor="accent1" w:themeShade="BF"/>
      <w:sz w:val="24"/>
    </w:rPr>
  </w:style>
  <w:style w:type="character" w:customStyle="1" w:styleId="60">
    <w:name w:val="标题 6 字符"/>
    <w:basedOn w:val="a0"/>
    <w:link w:val="6"/>
    <w:uiPriority w:val="9"/>
    <w:semiHidden/>
    <w:rsid w:val="001A7DB7"/>
    <w:rPr>
      <w:rFonts w:cstheme="majorBidi"/>
      <w:b/>
      <w:bCs/>
      <w:color w:val="2F5496" w:themeColor="accent1" w:themeShade="BF"/>
    </w:rPr>
  </w:style>
  <w:style w:type="character" w:customStyle="1" w:styleId="70">
    <w:name w:val="标题 7 字符"/>
    <w:basedOn w:val="a0"/>
    <w:link w:val="7"/>
    <w:uiPriority w:val="9"/>
    <w:semiHidden/>
    <w:rsid w:val="001A7DB7"/>
    <w:rPr>
      <w:rFonts w:cstheme="majorBidi"/>
      <w:b/>
      <w:bCs/>
      <w:color w:val="595959" w:themeColor="text1" w:themeTint="A6"/>
    </w:rPr>
  </w:style>
  <w:style w:type="character" w:customStyle="1" w:styleId="80">
    <w:name w:val="标题 8 字符"/>
    <w:basedOn w:val="a0"/>
    <w:link w:val="8"/>
    <w:uiPriority w:val="9"/>
    <w:semiHidden/>
    <w:rsid w:val="001A7DB7"/>
    <w:rPr>
      <w:rFonts w:cstheme="majorBidi"/>
      <w:color w:val="595959" w:themeColor="text1" w:themeTint="A6"/>
    </w:rPr>
  </w:style>
  <w:style w:type="character" w:customStyle="1" w:styleId="90">
    <w:name w:val="标题 9 字符"/>
    <w:basedOn w:val="a0"/>
    <w:link w:val="9"/>
    <w:uiPriority w:val="9"/>
    <w:semiHidden/>
    <w:rsid w:val="001A7DB7"/>
    <w:rPr>
      <w:rFonts w:eastAsiaTheme="majorEastAsia" w:cstheme="majorBidi"/>
      <w:color w:val="595959" w:themeColor="text1" w:themeTint="A6"/>
    </w:rPr>
  </w:style>
  <w:style w:type="paragraph" w:styleId="a3">
    <w:name w:val="Title"/>
    <w:basedOn w:val="a"/>
    <w:next w:val="a"/>
    <w:link w:val="a4"/>
    <w:uiPriority w:val="10"/>
    <w:qFormat/>
    <w:rsid w:val="001A7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DB7"/>
    <w:pPr>
      <w:spacing w:before="160"/>
      <w:jc w:val="center"/>
    </w:pPr>
    <w:rPr>
      <w:i/>
      <w:iCs/>
      <w:color w:val="404040" w:themeColor="text1" w:themeTint="BF"/>
    </w:rPr>
  </w:style>
  <w:style w:type="character" w:customStyle="1" w:styleId="a8">
    <w:name w:val="引用 字符"/>
    <w:basedOn w:val="a0"/>
    <w:link w:val="a7"/>
    <w:uiPriority w:val="29"/>
    <w:rsid w:val="001A7DB7"/>
    <w:rPr>
      <w:i/>
      <w:iCs/>
      <w:color w:val="404040" w:themeColor="text1" w:themeTint="BF"/>
    </w:rPr>
  </w:style>
  <w:style w:type="paragraph" w:styleId="a9">
    <w:name w:val="List Paragraph"/>
    <w:basedOn w:val="a"/>
    <w:uiPriority w:val="34"/>
    <w:qFormat/>
    <w:rsid w:val="001A7DB7"/>
    <w:pPr>
      <w:ind w:left="720"/>
      <w:contextualSpacing/>
    </w:pPr>
  </w:style>
  <w:style w:type="character" w:styleId="aa">
    <w:name w:val="Intense Emphasis"/>
    <w:basedOn w:val="a0"/>
    <w:uiPriority w:val="21"/>
    <w:qFormat/>
    <w:rsid w:val="001A7DB7"/>
    <w:rPr>
      <w:i/>
      <w:iCs/>
      <w:color w:val="2F5496" w:themeColor="accent1" w:themeShade="BF"/>
    </w:rPr>
  </w:style>
  <w:style w:type="paragraph" w:styleId="ab">
    <w:name w:val="Intense Quote"/>
    <w:basedOn w:val="a"/>
    <w:next w:val="a"/>
    <w:link w:val="ac"/>
    <w:uiPriority w:val="30"/>
    <w:qFormat/>
    <w:rsid w:val="001A7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DB7"/>
    <w:rPr>
      <w:i/>
      <w:iCs/>
      <w:color w:val="2F5496" w:themeColor="accent1" w:themeShade="BF"/>
    </w:rPr>
  </w:style>
  <w:style w:type="character" w:styleId="ad">
    <w:name w:val="Intense Reference"/>
    <w:basedOn w:val="a0"/>
    <w:uiPriority w:val="32"/>
    <w:qFormat/>
    <w:rsid w:val="001A7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