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5975D" w14:textId="77777777" w:rsidR="00663C44" w:rsidRDefault="00663C44">
      <w:pPr>
        <w:rPr>
          <w:rFonts w:hint="eastAsia"/>
        </w:rPr>
      </w:pPr>
      <w:r>
        <w:rPr>
          <w:rFonts w:hint="eastAsia"/>
        </w:rPr>
        <w:t>啄食怎么拼音</w:t>
      </w:r>
    </w:p>
    <w:p w14:paraId="0AB9E3A1" w14:textId="77777777" w:rsidR="00663C44" w:rsidRDefault="00663C44">
      <w:pPr>
        <w:rPr>
          <w:rFonts w:hint="eastAsia"/>
        </w:rPr>
      </w:pPr>
      <w:r>
        <w:rPr>
          <w:rFonts w:hint="eastAsia"/>
        </w:rPr>
        <w:t>啄食，“zhuó shí”，这是一个汉语词汇，通常用来描述鸟类用喙取食的动作。在汉字中，“啄”指的是鸟类用嘴去咬或吃东西的行为，而“食”则代表食物。因此，当这两个字组合在一起时，就形象地描绘出了鸟儿进食的样子。</w:t>
      </w:r>
    </w:p>
    <w:p w14:paraId="736EE2E9" w14:textId="77777777" w:rsidR="00663C44" w:rsidRDefault="00663C44">
      <w:pPr>
        <w:rPr>
          <w:rFonts w:hint="eastAsia"/>
        </w:rPr>
      </w:pPr>
    </w:p>
    <w:p w14:paraId="32A2C861" w14:textId="77777777" w:rsidR="00663C44" w:rsidRDefault="00663C44">
      <w:pPr>
        <w:rPr>
          <w:rFonts w:hint="eastAsia"/>
        </w:rPr>
      </w:pPr>
    </w:p>
    <w:p w14:paraId="2B098AD3" w14:textId="77777777" w:rsidR="00663C44" w:rsidRDefault="00663C44">
      <w:pPr>
        <w:rPr>
          <w:rFonts w:hint="eastAsia"/>
        </w:rPr>
      </w:pPr>
      <w:r>
        <w:rPr>
          <w:rFonts w:hint="eastAsia"/>
        </w:rPr>
        <w:t>啄食的自然现象</w:t>
      </w:r>
    </w:p>
    <w:p w14:paraId="71AB3B2A" w14:textId="77777777" w:rsidR="00663C44" w:rsidRDefault="00663C44">
      <w:pPr>
        <w:rPr>
          <w:rFonts w:hint="eastAsia"/>
        </w:rPr>
      </w:pPr>
      <w:r>
        <w:rPr>
          <w:rFonts w:hint="eastAsia"/>
        </w:rPr>
        <w:t>观察自然界中的鸟类，不难发现啄食是它们获取能量的重要方式之一。无论是公园里的鸽子、树林间的麻雀还是海边的海鸥，它们都在以自己的方式啄食来维持生命活动。鸟类啄食不仅是为了解决温饱问题，也是它们适应环境的一种体现。不同种类的鸟类根据其生活习性和栖息环境，发展出了不同的啄食能力和技巧。</w:t>
      </w:r>
    </w:p>
    <w:p w14:paraId="7CFB35EB" w14:textId="77777777" w:rsidR="00663C44" w:rsidRDefault="00663C44">
      <w:pPr>
        <w:rPr>
          <w:rFonts w:hint="eastAsia"/>
        </w:rPr>
      </w:pPr>
    </w:p>
    <w:p w14:paraId="46650EC4" w14:textId="77777777" w:rsidR="00663C44" w:rsidRDefault="00663C44">
      <w:pPr>
        <w:rPr>
          <w:rFonts w:hint="eastAsia"/>
        </w:rPr>
      </w:pPr>
    </w:p>
    <w:p w14:paraId="1252361C" w14:textId="77777777" w:rsidR="00663C44" w:rsidRDefault="00663C44">
      <w:pPr>
        <w:rPr>
          <w:rFonts w:hint="eastAsia"/>
        </w:rPr>
      </w:pPr>
      <w:r>
        <w:rPr>
          <w:rFonts w:hint="eastAsia"/>
        </w:rPr>
        <w:t>啄食与文化象征</w:t>
      </w:r>
    </w:p>
    <w:p w14:paraId="502A2F0E" w14:textId="77777777" w:rsidR="00663C44" w:rsidRDefault="00663C44">
      <w:pPr>
        <w:rPr>
          <w:rFonts w:hint="eastAsia"/>
        </w:rPr>
      </w:pPr>
      <w:r>
        <w:rPr>
          <w:rFonts w:hint="eastAsia"/>
        </w:rPr>
        <w:t>在中国文化中，啄食也常常被赋予了各种寓意。比如，在一些传统的国画作品里，画家们喜欢描绘母鸡带着小鸡啄食的画面，这不仅表现了家庭和睦、温馨的场景，还传达了对生活的美好向往。啄食这一行为也被视为勤劳、努力不懈追求目标的象征，鼓励人们在生活中也要像鸟类啄食一样，持之以恒地追求自己的理想。</w:t>
      </w:r>
    </w:p>
    <w:p w14:paraId="4E95A42F" w14:textId="77777777" w:rsidR="00663C44" w:rsidRDefault="00663C44">
      <w:pPr>
        <w:rPr>
          <w:rFonts w:hint="eastAsia"/>
        </w:rPr>
      </w:pPr>
    </w:p>
    <w:p w14:paraId="6DED8506" w14:textId="77777777" w:rsidR="00663C44" w:rsidRDefault="00663C44">
      <w:pPr>
        <w:rPr>
          <w:rFonts w:hint="eastAsia"/>
        </w:rPr>
      </w:pPr>
    </w:p>
    <w:p w14:paraId="62935806" w14:textId="77777777" w:rsidR="00663C44" w:rsidRDefault="00663C44">
      <w:pPr>
        <w:rPr>
          <w:rFonts w:hint="eastAsia"/>
        </w:rPr>
      </w:pPr>
      <w:r>
        <w:rPr>
          <w:rFonts w:hint="eastAsia"/>
        </w:rPr>
        <w:t>啄食行为的研究价值</w:t>
      </w:r>
    </w:p>
    <w:p w14:paraId="0D073AF2" w14:textId="77777777" w:rsidR="00663C44" w:rsidRDefault="00663C44">
      <w:pPr>
        <w:rPr>
          <w:rFonts w:hint="eastAsia"/>
        </w:rPr>
      </w:pPr>
      <w:r>
        <w:rPr>
          <w:rFonts w:hint="eastAsia"/>
        </w:rPr>
        <w:t>从科学研究的角度来看，啄食行为对于理解鸟类生态学、行为学具有重要意义。科学家通过对不同鸟类啄食习惯的研究，可以了解到它们的食物选择偏好、觅食策略以及对环境变化的适应能力等信息。这些研究有助于我们更好地保护濒危鸟类物种，维护生物多样性。同时，了解鸟类啄食还能帮助农业生产者采取措施减少鸟类对农作物的损害，促进人与自然和谐共处。</w:t>
      </w:r>
    </w:p>
    <w:p w14:paraId="19DCB2AC" w14:textId="77777777" w:rsidR="00663C44" w:rsidRDefault="00663C44">
      <w:pPr>
        <w:rPr>
          <w:rFonts w:hint="eastAsia"/>
        </w:rPr>
      </w:pPr>
    </w:p>
    <w:p w14:paraId="3A96DD3F" w14:textId="77777777" w:rsidR="00663C44" w:rsidRDefault="00663C44">
      <w:pPr>
        <w:rPr>
          <w:rFonts w:hint="eastAsia"/>
        </w:rPr>
      </w:pPr>
    </w:p>
    <w:p w14:paraId="04086D32" w14:textId="77777777" w:rsidR="00663C44" w:rsidRDefault="00663C44">
      <w:pPr>
        <w:rPr>
          <w:rFonts w:hint="eastAsia"/>
        </w:rPr>
      </w:pPr>
      <w:r>
        <w:rPr>
          <w:rFonts w:hint="eastAsia"/>
        </w:rPr>
        <w:t>如何正确发音啄食</w:t>
      </w:r>
    </w:p>
    <w:p w14:paraId="2916AD63" w14:textId="77777777" w:rsidR="00663C44" w:rsidRDefault="00663C44">
      <w:pPr>
        <w:rPr>
          <w:rFonts w:hint="eastAsia"/>
        </w:rPr>
      </w:pPr>
      <w:r>
        <w:rPr>
          <w:rFonts w:hint="eastAsia"/>
        </w:rPr>
        <w:t>学习如何准确发出“啄食”的拼音是非常重要的，特别是对于正在学习中文的人来说。“zhuó”是一个带有声调的音节，属于阳平（第二声），读的时候要注意声音先低后高；“shí”同样是阳平，但发音相对简单些。练习时可以先单独念每个字的拼音，然后再连起来读，通过反复练习直到能够流畅地说出这个词组。</w:t>
      </w:r>
    </w:p>
    <w:p w14:paraId="20E0F95C" w14:textId="77777777" w:rsidR="00663C44" w:rsidRDefault="00663C44">
      <w:pPr>
        <w:rPr>
          <w:rFonts w:hint="eastAsia"/>
        </w:rPr>
      </w:pPr>
    </w:p>
    <w:p w14:paraId="49DF314D" w14:textId="77777777" w:rsidR="00663C44" w:rsidRDefault="00663C44">
      <w:pPr>
        <w:rPr>
          <w:rFonts w:hint="eastAsia"/>
        </w:rPr>
      </w:pPr>
      <w:r>
        <w:rPr>
          <w:rFonts w:hint="eastAsia"/>
        </w:rPr>
        <w:t>本文是由懂得生活网（dongdeshenghuo.com）为大家创作</w:t>
      </w:r>
    </w:p>
    <w:p w14:paraId="7021A93E" w14:textId="13414420" w:rsidR="00F07286" w:rsidRDefault="00F07286"/>
    <w:sectPr w:rsidR="00F072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286"/>
    <w:rsid w:val="00277131"/>
    <w:rsid w:val="00663C44"/>
    <w:rsid w:val="00F07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A9B174-7423-4FB4-9B09-A75D08D3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2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2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2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2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2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2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2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2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2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2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2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2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286"/>
    <w:rPr>
      <w:rFonts w:cstheme="majorBidi"/>
      <w:color w:val="2F5496" w:themeColor="accent1" w:themeShade="BF"/>
      <w:sz w:val="28"/>
      <w:szCs w:val="28"/>
    </w:rPr>
  </w:style>
  <w:style w:type="character" w:customStyle="1" w:styleId="50">
    <w:name w:val="标题 5 字符"/>
    <w:basedOn w:val="a0"/>
    <w:link w:val="5"/>
    <w:uiPriority w:val="9"/>
    <w:semiHidden/>
    <w:rsid w:val="00F07286"/>
    <w:rPr>
      <w:rFonts w:cstheme="majorBidi"/>
      <w:color w:val="2F5496" w:themeColor="accent1" w:themeShade="BF"/>
      <w:sz w:val="24"/>
    </w:rPr>
  </w:style>
  <w:style w:type="character" w:customStyle="1" w:styleId="60">
    <w:name w:val="标题 6 字符"/>
    <w:basedOn w:val="a0"/>
    <w:link w:val="6"/>
    <w:uiPriority w:val="9"/>
    <w:semiHidden/>
    <w:rsid w:val="00F07286"/>
    <w:rPr>
      <w:rFonts w:cstheme="majorBidi"/>
      <w:b/>
      <w:bCs/>
      <w:color w:val="2F5496" w:themeColor="accent1" w:themeShade="BF"/>
    </w:rPr>
  </w:style>
  <w:style w:type="character" w:customStyle="1" w:styleId="70">
    <w:name w:val="标题 7 字符"/>
    <w:basedOn w:val="a0"/>
    <w:link w:val="7"/>
    <w:uiPriority w:val="9"/>
    <w:semiHidden/>
    <w:rsid w:val="00F07286"/>
    <w:rPr>
      <w:rFonts w:cstheme="majorBidi"/>
      <w:b/>
      <w:bCs/>
      <w:color w:val="595959" w:themeColor="text1" w:themeTint="A6"/>
    </w:rPr>
  </w:style>
  <w:style w:type="character" w:customStyle="1" w:styleId="80">
    <w:name w:val="标题 8 字符"/>
    <w:basedOn w:val="a0"/>
    <w:link w:val="8"/>
    <w:uiPriority w:val="9"/>
    <w:semiHidden/>
    <w:rsid w:val="00F07286"/>
    <w:rPr>
      <w:rFonts w:cstheme="majorBidi"/>
      <w:color w:val="595959" w:themeColor="text1" w:themeTint="A6"/>
    </w:rPr>
  </w:style>
  <w:style w:type="character" w:customStyle="1" w:styleId="90">
    <w:name w:val="标题 9 字符"/>
    <w:basedOn w:val="a0"/>
    <w:link w:val="9"/>
    <w:uiPriority w:val="9"/>
    <w:semiHidden/>
    <w:rsid w:val="00F07286"/>
    <w:rPr>
      <w:rFonts w:eastAsiaTheme="majorEastAsia" w:cstheme="majorBidi"/>
      <w:color w:val="595959" w:themeColor="text1" w:themeTint="A6"/>
    </w:rPr>
  </w:style>
  <w:style w:type="paragraph" w:styleId="a3">
    <w:name w:val="Title"/>
    <w:basedOn w:val="a"/>
    <w:next w:val="a"/>
    <w:link w:val="a4"/>
    <w:uiPriority w:val="10"/>
    <w:qFormat/>
    <w:rsid w:val="00F072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2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2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2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286"/>
    <w:pPr>
      <w:spacing w:before="160"/>
      <w:jc w:val="center"/>
    </w:pPr>
    <w:rPr>
      <w:i/>
      <w:iCs/>
      <w:color w:val="404040" w:themeColor="text1" w:themeTint="BF"/>
    </w:rPr>
  </w:style>
  <w:style w:type="character" w:customStyle="1" w:styleId="a8">
    <w:name w:val="引用 字符"/>
    <w:basedOn w:val="a0"/>
    <w:link w:val="a7"/>
    <w:uiPriority w:val="29"/>
    <w:rsid w:val="00F07286"/>
    <w:rPr>
      <w:i/>
      <w:iCs/>
      <w:color w:val="404040" w:themeColor="text1" w:themeTint="BF"/>
    </w:rPr>
  </w:style>
  <w:style w:type="paragraph" w:styleId="a9">
    <w:name w:val="List Paragraph"/>
    <w:basedOn w:val="a"/>
    <w:uiPriority w:val="34"/>
    <w:qFormat/>
    <w:rsid w:val="00F07286"/>
    <w:pPr>
      <w:ind w:left="720"/>
      <w:contextualSpacing/>
    </w:pPr>
  </w:style>
  <w:style w:type="character" w:styleId="aa">
    <w:name w:val="Intense Emphasis"/>
    <w:basedOn w:val="a0"/>
    <w:uiPriority w:val="21"/>
    <w:qFormat/>
    <w:rsid w:val="00F07286"/>
    <w:rPr>
      <w:i/>
      <w:iCs/>
      <w:color w:val="2F5496" w:themeColor="accent1" w:themeShade="BF"/>
    </w:rPr>
  </w:style>
  <w:style w:type="paragraph" w:styleId="ab">
    <w:name w:val="Intense Quote"/>
    <w:basedOn w:val="a"/>
    <w:next w:val="a"/>
    <w:link w:val="ac"/>
    <w:uiPriority w:val="30"/>
    <w:qFormat/>
    <w:rsid w:val="00F072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286"/>
    <w:rPr>
      <w:i/>
      <w:iCs/>
      <w:color w:val="2F5496" w:themeColor="accent1" w:themeShade="BF"/>
    </w:rPr>
  </w:style>
  <w:style w:type="character" w:styleId="ad">
    <w:name w:val="Intense Reference"/>
    <w:basedOn w:val="a0"/>
    <w:uiPriority w:val="32"/>
    <w:qFormat/>
    <w:rsid w:val="00F072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2025-08-21T03:40:00Z</dcterms:created>
  <dcterms:modified xsi:type="dcterms:W3CDTF">2025-08-21T03:40:00Z</dcterms:modified>
</cp:coreProperties>
</file>