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DE351" w14:textId="77777777" w:rsidR="00FE7F94" w:rsidRDefault="00FE7F94">
      <w:pPr>
        <w:rPr>
          <w:rFonts w:hint="eastAsia"/>
        </w:rPr>
      </w:pPr>
      <w:r>
        <w:rPr>
          <w:rFonts w:hint="eastAsia"/>
        </w:rPr>
        <w:t>啄木鸟的拼音怎么写啊</w:t>
      </w:r>
    </w:p>
    <w:p w14:paraId="22939E9E" w14:textId="77777777" w:rsidR="00FE7F94" w:rsidRDefault="00FE7F94">
      <w:pPr>
        <w:rPr>
          <w:rFonts w:hint="eastAsia"/>
        </w:rPr>
      </w:pPr>
      <w:r>
        <w:rPr>
          <w:rFonts w:hint="eastAsia"/>
        </w:rPr>
        <w:t>啄木鸟，在中文里是一种非常特别的鸟类，以其独特的觅食方式而闻名。对于很多刚开始学习中文或者对中文感兴趣的朋友来说，“啄木鸟”的拼音可能会是一个小小的疑问。“啄木鸟”的拼音究竟是怎么写的呢？其实，“啄木鸟”在拼音中的正确写法是“zhuó mù niǎo”。其中，“zhuó”对应的是啄的动作，“mù”指的是树木，而“niǎo”则代表了鸟的意思。</w:t>
      </w:r>
    </w:p>
    <w:p w14:paraId="64516D18" w14:textId="77777777" w:rsidR="00FE7F94" w:rsidRDefault="00FE7F94">
      <w:pPr>
        <w:rPr>
          <w:rFonts w:hint="eastAsia"/>
        </w:rPr>
      </w:pPr>
    </w:p>
    <w:p w14:paraId="16273659" w14:textId="77777777" w:rsidR="00FE7F94" w:rsidRDefault="00FE7F94">
      <w:pPr>
        <w:rPr>
          <w:rFonts w:hint="eastAsia"/>
        </w:rPr>
      </w:pPr>
    </w:p>
    <w:p w14:paraId="73453A5E" w14:textId="77777777" w:rsidR="00FE7F94" w:rsidRDefault="00FE7F94">
      <w:pPr>
        <w:rPr>
          <w:rFonts w:hint="eastAsia"/>
        </w:rPr>
      </w:pPr>
      <w:r>
        <w:rPr>
          <w:rFonts w:hint="eastAsia"/>
        </w:rPr>
        <w:t>啄木鸟的独特之处</w:t>
      </w:r>
    </w:p>
    <w:p w14:paraId="465142F7" w14:textId="77777777" w:rsidR="00FE7F94" w:rsidRDefault="00FE7F94">
      <w:pPr>
        <w:rPr>
          <w:rFonts w:hint="eastAsia"/>
        </w:rPr>
      </w:pPr>
      <w:r>
        <w:rPr>
          <w:rFonts w:hint="eastAsia"/>
        </w:rPr>
        <w:t>啄木鸟之所以能够吸引人们的注意力，并不仅仅是因为它有一个好听的名字和独特拼音。更重要的是，它们具有极为特殊的习性和生存技巧。啄木鸟主要以树干内的昆虫为食，因此它们发展出了一种独特的觅食方式——用坚硬的喙敲击树木，找到藏在树干里的害虫。这种行为不仅帮助它们获取食物，还间接地保护了森林免受某些害虫的侵害。</w:t>
      </w:r>
    </w:p>
    <w:p w14:paraId="56C2749F" w14:textId="77777777" w:rsidR="00FE7F94" w:rsidRDefault="00FE7F94">
      <w:pPr>
        <w:rPr>
          <w:rFonts w:hint="eastAsia"/>
        </w:rPr>
      </w:pPr>
    </w:p>
    <w:p w14:paraId="245048CA" w14:textId="77777777" w:rsidR="00FE7F94" w:rsidRDefault="00FE7F94">
      <w:pPr>
        <w:rPr>
          <w:rFonts w:hint="eastAsia"/>
        </w:rPr>
      </w:pPr>
    </w:p>
    <w:p w14:paraId="5F8D32C2" w14:textId="77777777" w:rsidR="00FE7F94" w:rsidRDefault="00FE7F94">
      <w:pPr>
        <w:rPr>
          <w:rFonts w:hint="eastAsia"/>
        </w:rPr>
      </w:pPr>
      <w:r>
        <w:rPr>
          <w:rFonts w:hint="eastAsia"/>
        </w:rPr>
        <w:t>啄木鸟的文化象征意义</w:t>
      </w:r>
    </w:p>
    <w:p w14:paraId="46AB95DF" w14:textId="77777777" w:rsidR="00FE7F94" w:rsidRDefault="00FE7F94">
      <w:pPr>
        <w:rPr>
          <w:rFonts w:hint="eastAsia"/>
        </w:rPr>
      </w:pPr>
      <w:r>
        <w:rPr>
          <w:rFonts w:hint="eastAsia"/>
        </w:rPr>
        <w:t>在不同的文化中，啄木鸟往往被赋予了各种各样的象征意义。例如，在一些文化背景下，啄木鸟被视为智慧和耐心的象征，这与它们为了捕捉猎物需要长时间的敲击和等待有关。由于其对树木的特殊作用，啄木鸟也常被视为环境保护的小卫士，提醒人们要珍惜自然资源，维护生态平衡。</w:t>
      </w:r>
    </w:p>
    <w:p w14:paraId="2C23C102" w14:textId="77777777" w:rsidR="00FE7F94" w:rsidRDefault="00FE7F94">
      <w:pPr>
        <w:rPr>
          <w:rFonts w:hint="eastAsia"/>
        </w:rPr>
      </w:pPr>
    </w:p>
    <w:p w14:paraId="6E762AD9" w14:textId="77777777" w:rsidR="00FE7F94" w:rsidRDefault="00FE7F94">
      <w:pPr>
        <w:rPr>
          <w:rFonts w:hint="eastAsia"/>
        </w:rPr>
      </w:pPr>
    </w:p>
    <w:p w14:paraId="05A0A9C0" w14:textId="77777777" w:rsidR="00FE7F94" w:rsidRDefault="00FE7F94">
      <w:pPr>
        <w:rPr>
          <w:rFonts w:hint="eastAsia"/>
        </w:rPr>
      </w:pPr>
      <w:r>
        <w:rPr>
          <w:rFonts w:hint="eastAsia"/>
        </w:rPr>
        <w:t>如何正确发音“啄木鸟”</w:t>
      </w:r>
    </w:p>
    <w:p w14:paraId="5CDD38B9" w14:textId="77777777" w:rsidR="00FE7F94" w:rsidRDefault="00FE7F94">
      <w:pPr>
        <w:rPr>
          <w:rFonts w:hint="eastAsia"/>
        </w:rPr>
      </w:pPr>
      <w:r>
        <w:rPr>
          <w:rFonts w:hint="eastAsia"/>
        </w:rPr>
        <w:t>对于想要准确发出“啄木鸟”这个词汇的朋友来说，理解每个音节的发音规则是非常重要的。“zhuó”在这里应该发成一个第二声的音，类似于英语中的"zwo", 但要注意第二声的上升调；“mù”则是第四声，快速下降的声音，类似于“moo”，但更短促；“niǎo”是一个第三声，发音时先降后升，有点像“neow”。将这三个部分连贯起来，就能准确地读出“啄木鸟”这个词了。</w:t>
      </w:r>
    </w:p>
    <w:p w14:paraId="05F13725" w14:textId="77777777" w:rsidR="00FE7F94" w:rsidRDefault="00FE7F94">
      <w:pPr>
        <w:rPr>
          <w:rFonts w:hint="eastAsia"/>
        </w:rPr>
      </w:pPr>
    </w:p>
    <w:p w14:paraId="6C37FE3E" w14:textId="77777777" w:rsidR="00FE7F94" w:rsidRDefault="00FE7F94">
      <w:pPr>
        <w:rPr>
          <w:rFonts w:hint="eastAsia"/>
        </w:rPr>
      </w:pPr>
    </w:p>
    <w:p w14:paraId="1035F2B4" w14:textId="77777777" w:rsidR="00FE7F94" w:rsidRDefault="00FE7F94">
      <w:pPr>
        <w:rPr>
          <w:rFonts w:hint="eastAsia"/>
        </w:rPr>
      </w:pPr>
      <w:r>
        <w:rPr>
          <w:rFonts w:hint="eastAsia"/>
        </w:rPr>
        <w:t>最后的总结</w:t>
      </w:r>
    </w:p>
    <w:p w14:paraId="4D64B9BC" w14:textId="77777777" w:rsidR="00FE7F94" w:rsidRDefault="00FE7F94">
      <w:pPr>
        <w:rPr>
          <w:rFonts w:hint="eastAsia"/>
        </w:rPr>
      </w:pPr>
      <w:r>
        <w:rPr>
          <w:rFonts w:hint="eastAsia"/>
        </w:rPr>
        <w:t>“啄木鸟”的拼音“zhuó mù niǎo”不仅是学习汉语的一个小知识点，也是了解这种迷人鸟类的一个起点。通过深入了解啄木鸟的生活习性、文化背景以及正确的发音方法，我们不仅能增长知识，还能更好地欣赏大自然的奇妙与多样性。希望这篇文章能帮助你更好地认识啄木鸟，并激发你对自然界的兴趣和热爱。</w:t>
      </w:r>
    </w:p>
    <w:p w14:paraId="3A1CA1A4" w14:textId="77777777" w:rsidR="00FE7F94" w:rsidRDefault="00FE7F94">
      <w:pPr>
        <w:rPr>
          <w:rFonts w:hint="eastAsia"/>
        </w:rPr>
      </w:pPr>
    </w:p>
    <w:p w14:paraId="69D8C9EB" w14:textId="77777777" w:rsidR="00FE7F94" w:rsidRDefault="00FE7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3108E" w14:textId="7771F534" w:rsidR="00763217" w:rsidRDefault="00763217"/>
    <w:sectPr w:rsidR="0076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17"/>
    <w:rsid w:val="00277131"/>
    <w:rsid w:val="00763217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FAD48-C879-4AC6-8D40-D94B0C1B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