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7AD0" w14:textId="77777777" w:rsidR="00833C53" w:rsidRDefault="00833C53">
      <w:pPr>
        <w:rPr>
          <w:rFonts w:hint="eastAsia"/>
        </w:rPr>
      </w:pPr>
      <w:r>
        <w:rPr>
          <w:rFonts w:hint="eastAsia"/>
        </w:rPr>
        <w:t>啄木鸟的拼音和组词是什么呢</w:t>
      </w:r>
    </w:p>
    <w:p w14:paraId="0C51E02D" w14:textId="77777777" w:rsidR="00833C53" w:rsidRDefault="00833C53">
      <w:pPr>
        <w:rPr>
          <w:rFonts w:hint="eastAsia"/>
        </w:rPr>
      </w:pPr>
      <w:r>
        <w:rPr>
          <w:rFonts w:hint="eastAsia"/>
        </w:rPr>
        <w:t>啄木鸟，这一名字对于很多人来说既熟悉又充满好奇。首先从其拼音开始，“啄木鸟”的拼音是“zhuó mù niǎo”。其中，“啄”字的拼音为“zhuó”，意指鸟类用嘴取食或整理羽毛的行为；“木”字的拼音是“mù”，表示树木的意思；而“鸟”字的拼音则是“niǎo”，指的是有羽毛几乎能飞行的脊椎动物。这三个字组合起来，形象地描绘了这种以啄食树干中昆虫为主的鸟类。</w:t>
      </w:r>
    </w:p>
    <w:p w14:paraId="126F000B" w14:textId="77777777" w:rsidR="00833C53" w:rsidRDefault="00833C53">
      <w:pPr>
        <w:rPr>
          <w:rFonts w:hint="eastAsia"/>
        </w:rPr>
      </w:pPr>
    </w:p>
    <w:p w14:paraId="7E199876" w14:textId="77777777" w:rsidR="00833C53" w:rsidRDefault="00833C53">
      <w:pPr>
        <w:rPr>
          <w:rFonts w:hint="eastAsia"/>
        </w:rPr>
      </w:pPr>
    </w:p>
    <w:p w14:paraId="4FF8AC75" w14:textId="77777777" w:rsidR="00833C53" w:rsidRDefault="00833C53">
      <w:pPr>
        <w:rPr>
          <w:rFonts w:hint="eastAsia"/>
        </w:rPr>
      </w:pPr>
      <w:r>
        <w:rPr>
          <w:rFonts w:hint="eastAsia"/>
        </w:rPr>
        <w:t>啄木鸟的特性与生活习性</w:t>
      </w:r>
    </w:p>
    <w:p w14:paraId="449E88C6" w14:textId="77777777" w:rsidR="00833C53" w:rsidRDefault="00833C53">
      <w:pPr>
        <w:rPr>
          <w:rFonts w:hint="eastAsia"/>
        </w:rPr>
      </w:pPr>
      <w:r>
        <w:rPr>
          <w:rFonts w:hint="eastAsia"/>
        </w:rPr>
        <w:t>啄木鸟是一类特别的鸟类，它们以独特的啄击树木寻找食物的方式著称。啄木鸟拥有非常坚硬且锋利的喙，这使得它们能够轻松穿透树皮，捕获藏在树干内部的害虫。啄木鸟还具有异常发达的舌头，可以伸入树洞深处勾出猎物。这些特性让啄木鸟成为森林的“医生”，对维护森林健康有着不可替代的作用。</w:t>
      </w:r>
    </w:p>
    <w:p w14:paraId="2DFBDC11" w14:textId="77777777" w:rsidR="00833C53" w:rsidRDefault="00833C53">
      <w:pPr>
        <w:rPr>
          <w:rFonts w:hint="eastAsia"/>
        </w:rPr>
      </w:pPr>
    </w:p>
    <w:p w14:paraId="6488A814" w14:textId="77777777" w:rsidR="00833C53" w:rsidRDefault="00833C53">
      <w:pPr>
        <w:rPr>
          <w:rFonts w:hint="eastAsia"/>
        </w:rPr>
      </w:pPr>
    </w:p>
    <w:p w14:paraId="772885C9" w14:textId="77777777" w:rsidR="00833C53" w:rsidRDefault="00833C53">
      <w:pPr>
        <w:rPr>
          <w:rFonts w:hint="eastAsia"/>
        </w:rPr>
      </w:pPr>
      <w:r>
        <w:rPr>
          <w:rFonts w:hint="eastAsia"/>
        </w:rPr>
        <w:t>啄木鸟相关词汇的组词介绍</w:t>
      </w:r>
    </w:p>
    <w:p w14:paraId="13EB6DA7" w14:textId="77777777" w:rsidR="00833C53" w:rsidRDefault="00833C53">
      <w:pPr>
        <w:rPr>
          <w:rFonts w:hint="eastAsia"/>
        </w:rPr>
      </w:pPr>
      <w:r>
        <w:rPr>
          <w:rFonts w:hint="eastAsia"/>
        </w:rPr>
        <w:t>围绕“啄木鸟”这个主题，我们可以进行一系列有趣的组词。比如，“啄击”指的是啄木鸟利用其喙敲击树干的动作；“啄食”则描述了啄木鸟觅食的过程，通过喙来捕捉树干中的昆虫。“啄木鸟效应”常用来比喻发现问题并解决问题的过程，就像啄木鸟发现并清除树干中的害虫一样。再如“森林医生”，这是人们对啄木鸟的一种美称，因为它们有效地控制了森林中害虫的数量，保护了树木。</w:t>
      </w:r>
    </w:p>
    <w:p w14:paraId="5B1E5CCC" w14:textId="77777777" w:rsidR="00833C53" w:rsidRDefault="00833C53">
      <w:pPr>
        <w:rPr>
          <w:rFonts w:hint="eastAsia"/>
        </w:rPr>
      </w:pPr>
    </w:p>
    <w:p w14:paraId="068400F8" w14:textId="77777777" w:rsidR="00833C53" w:rsidRDefault="00833C53">
      <w:pPr>
        <w:rPr>
          <w:rFonts w:hint="eastAsia"/>
        </w:rPr>
      </w:pPr>
    </w:p>
    <w:p w14:paraId="731F8DD0" w14:textId="77777777" w:rsidR="00833C53" w:rsidRDefault="00833C53">
      <w:pPr>
        <w:rPr>
          <w:rFonts w:hint="eastAsia"/>
        </w:rPr>
      </w:pPr>
      <w:r>
        <w:rPr>
          <w:rFonts w:hint="eastAsia"/>
        </w:rPr>
        <w:t>啄木鸟的文化象征意义</w:t>
      </w:r>
    </w:p>
    <w:p w14:paraId="6A9EC323" w14:textId="77777777" w:rsidR="00833C53" w:rsidRDefault="00833C53">
      <w:pPr>
        <w:rPr>
          <w:rFonts w:hint="eastAsia"/>
        </w:rPr>
      </w:pPr>
      <w:r>
        <w:rPr>
          <w:rFonts w:hint="eastAsia"/>
        </w:rPr>
        <w:t>啄木鸟不仅在生态系统中有重要的地位，在文化上也承载着丰富的象征意义。在中国文化中，啄木鸟被视为勤劳、智慧的象征，因其不畏艰难、坚持不懈地为树木除虫的形象深入人心。而在西方文化里，啄木鸟同样被赋予了积极正面的形象，代表着勇敢和探索精神。无论是东方还是西方，啄木鸟都以其独特的生活方式赢得了人们的喜爱和尊敬。</w:t>
      </w:r>
    </w:p>
    <w:p w14:paraId="0DB72029" w14:textId="77777777" w:rsidR="00833C53" w:rsidRDefault="00833C53">
      <w:pPr>
        <w:rPr>
          <w:rFonts w:hint="eastAsia"/>
        </w:rPr>
      </w:pPr>
    </w:p>
    <w:p w14:paraId="1679AE85" w14:textId="77777777" w:rsidR="00833C53" w:rsidRDefault="00833C53">
      <w:pPr>
        <w:rPr>
          <w:rFonts w:hint="eastAsia"/>
        </w:rPr>
      </w:pPr>
    </w:p>
    <w:p w14:paraId="1CD12290" w14:textId="77777777" w:rsidR="00833C53" w:rsidRDefault="00833C53">
      <w:pPr>
        <w:rPr>
          <w:rFonts w:hint="eastAsia"/>
        </w:rPr>
      </w:pPr>
      <w:r>
        <w:rPr>
          <w:rFonts w:hint="eastAsia"/>
        </w:rPr>
        <w:t>最后的总结</w:t>
      </w:r>
    </w:p>
    <w:p w14:paraId="5C8D55CA" w14:textId="77777777" w:rsidR="00833C53" w:rsidRDefault="00833C53">
      <w:pPr>
        <w:rPr>
          <w:rFonts w:hint="eastAsia"/>
        </w:rPr>
      </w:pPr>
      <w:r>
        <w:rPr>
          <w:rFonts w:hint="eastAsia"/>
        </w:rPr>
        <w:t>“啄木鸟”的拼音“zhuó mù niǎo”简单直接地反映了它的生物特征，而围绕它形成的丰富词汇和深刻的文化内涵，则展示了人类社会对这种小鸟的喜爱与认可。啄木鸟不仅是大自然的守护者，也是我们文化和生活中不可或缺的一部分。了解啄木鸟不仅能增加我们的自然科学知识，也能让我们更加珍视与自然和谐共处的重要性。</w:t>
      </w:r>
    </w:p>
    <w:p w14:paraId="4D4EE52C" w14:textId="77777777" w:rsidR="00833C53" w:rsidRDefault="00833C53">
      <w:pPr>
        <w:rPr>
          <w:rFonts w:hint="eastAsia"/>
        </w:rPr>
      </w:pPr>
    </w:p>
    <w:p w14:paraId="22B476ED" w14:textId="77777777" w:rsidR="00833C53" w:rsidRDefault="00833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34BE7" w14:textId="66BAAE10" w:rsidR="005F45BB" w:rsidRDefault="005F45BB"/>
    <w:sectPr w:rsidR="005F4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BB"/>
    <w:rsid w:val="00277131"/>
    <w:rsid w:val="005F45BB"/>
    <w:rsid w:val="0083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1ED6F-45A3-4DB1-9F21-ACEA695B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