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8F84F" w14:textId="77777777" w:rsidR="000D5D9E" w:rsidRDefault="000D5D9E">
      <w:pPr>
        <w:rPr>
          <w:rFonts w:hint="eastAsia"/>
        </w:rPr>
      </w:pPr>
    </w:p>
    <w:p w14:paraId="4CD9C450" w14:textId="77777777" w:rsidR="000D5D9E" w:rsidRDefault="000D5D9E">
      <w:pPr>
        <w:rPr>
          <w:rFonts w:hint="eastAsia"/>
        </w:rPr>
      </w:pPr>
      <w:r>
        <w:rPr>
          <w:rFonts w:hint="eastAsia"/>
        </w:rPr>
        <w:tab/>
        <w:t>一、"哀"字的拼音及基本释义</w:t>
      </w:r>
    </w:p>
    <w:p w14:paraId="7C296BC4" w14:textId="77777777" w:rsidR="000D5D9E" w:rsidRDefault="000D5D9E">
      <w:pPr>
        <w:rPr>
          <w:rFonts w:hint="eastAsia"/>
        </w:rPr>
      </w:pPr>
    </w:p>
    <w:p w14:paraId="2A020363" w14:textId="77777777" w:rsidR="000D5D9E" w:rsidRDefault="000D5D9E">
      <w:pPr>
        <w:rPr>
          <w:rFonts w:hint="eastAsia"/>
        </w:rPr>
      </w:pPr>
    </w:p>
    <w:p w14:paraId="4439476E" w14:textId="77777777" w:rsidR="000D5D9E" w:rsidRDefault="000D5D9E">
      <w:pPr>
        <w:rPr>
          <w:rFonts w:hint="eastAsia"/>
        </w:rPr>
      </w:pPr>
      <w:r>
        <w:rPr>
          <w:rFonts w:hint="eastAsia"/>
        </w:rPr>
        <w:tab/>
        <w:t>"哀"字的普通话拼音是"āi"，声调为第一声（阴平）。这个字在《现代汉语词典》中的基本释义包括：悲伤、悲痛；怜悯；悼念；以及旧时指悼念死者的文字等。在日常生活中，"哀"字常用来表达悲伤的情绪或对不幸遭遇的同情。</w:t>
      </w:r>
    </w:p>
    <w:p w14:paraId="25226FA2" w14:textId="77777777" w:rsidR="000D5D9E" w:rsidRDefault="000D5D9E">
      <w:pPr>
        <w:rPr>
          <w:rFonts w:hint="eastAsia"/>
        </w:rPr>
      </w:pPr>
    </w:p>
    <w:p w14:paraId="5F2F412B" w14:textId="77777777" w:rsidR="000D5D9E" w:rsidRDefault="000D5D9E">
      <w:pPr>
        <w:rPr>
          <w:rFonts w:hint="eastAsia"/>
        </w:rPr>
      </w:pPr>
    </w:p>
    <w:p w14:paraId="7108729C" w14:textId="77777777" w:rsidR="000D5D9E" w:rsidRDefault="000D5D9E">
      <w:pPr>
        <w:rPr>
          <w:rFonts w:hint="eastAsia"/>
        </w:rPr>
      </w:pPr>
    </w:p>
    <w:p w14:paraId="62CD9A9B" w14:textId="77777777" w:rsidR="000D5D9E" w:rsidRDefault="000D5D9E">
      <w:pPr>
        <w:rPr>
          <w:rFonts w:hint="eastAsia"/>
        </w:rPr>
      </w:pPr>
      <w:r>
        <w:rPr>
          <w:rFonts w:hint="eastAsia"/>
        </w:rPr>
        <w:tab/>
        <w:t>二、"哀"字的部首及字形结构</w:t>
      </w:r>
    </w:p>
    <w:p w14:paraId="1A6781E3" w14:textId="77777777" w:rsidR="000D5D9E" w:rsidRDefault="000D5D9E">
      <w:pPr>
        <w:rPr>
          <w:rFonts w:hint="eastAsia"/>
        </w:rPr>
      </w:pPr>
    </w:p>
    <w:p w14:paraId="517554F6" w14:textId="77777777" w:rsidR="000D5D9E" w:rsidRDefault="000D5D9E">
      <w:pPr>
        <w:rPr>
          <w:rFonts w:hint="eastAsia"/>
        </w:rPr>
      </w:pPr>
    </w:p>
    <w:p w14:paraId="5DADBACC" w14:textId="77777777" w:rsidR="000D5D9E" w:rsidRDefault="000D5D9E">
      <w:pPr>
        <w:rPr>
          <w:rFonts w:hint="eastAsia"/>
        </w:rPr>
      </w:pPr>
      <w:r>
        <w:rPr>
          <w:rFonts w:hint="eastAsia"/>
        </w:rPr>
        <w:tab/>
        <w:t>"哀"字的部首是"口"，属于"口"部。这个字的部首位置在字的左侧，是典型的左右结构汉字。"哀"字由左边的"衣"字旁（实际是"衣"的变体）和右边的"口"组成。需要注意的是，虽然"哀"字的左侧部分看起来像"衣"，但在字典中它被归类在"口"部，这是因为古代汉字分类的标准与现代有所不同。</w:t>
      </w:r>
    </w:p>
    <w:p w14:paraId="015007EE" w14:textId="77777777" w:rsidR="000D5D9E" w:rsidRDefault="000D5D9E">
      <w:pPr>
        <w:rPr>
          <w:rFonts w:hint="eastAsia"/>
        </w:rPr>
      </w:pPr>
    </w:p>
    <w:p w14:paraId="7C77B48D" w14:textId="77777777" w:rsidR="000D5D9E" w:rsidRDefault="000D5D9E">
      <w:pPr>
        <w:rPr>
          <w:rFonts w:hint="eastAsia"/>
        </w:rPr>
      </w:pPr>
    </w:p>
    <w:p w14:paraId="6CED7C7B" w14:textId="77777777" w:rsidR="000D5D9E" w:rsidRDefault="000D5D9E">
      <w:pPr>
        <w:rPr>
          <w:rFonts w:hint="eastAsia"/>
        </w:rPr>
      </w:pPr>
    </w:p>
    <w:p w14:paraId="7CAE6247" w14:textId="77777777" w:rsidR="000D5D9E" w:rsidRDefault="000D5D9E">
      <w:pPr>
        <w:rPr>
          <w:rFonts w:hint="eastAsia"/>
        </w:rPr>
      </w:pPr>
      <w:r>
        <w:rPr>
          <w:rFonts w:hint="eastAsia"/>
        </w:rPr>
        <w:tab/>
        <w:t>三、"哀"字的笔画顺序及书写要点</w:t>
      </w:r>
    </w:p>
    <w:p w14:paraId="35EFB501" w14:textId="77777777" w:rsidR="000D5D9E" w:rsidRDefault="000D5D9E">
      <w:pPr>
        <w:rPr>
          <w:rFonts w:hint="eastAsia"/>
        </w:rPr>
      </w:pPr>
    </w:p>
    <w:p w14:paraId="3AA94DCB" w14:textId="77777777" w:rsidR="000D5D9E" w:rsidRDefault="000D5D9E">
      <w:pPr>
        <w:rPr>
          <w:rFonts w:hint="eastAsia"/>
        </w:rPr>
      </w:pPr>
    </w:p>
    <w:p w14:paraId="67192411" w14:textId="77777777" w:rsidR="000D5D9E" w:rsidRDefault="000D5D9E">
      <w:pPr>
        <w:rPr>
          <w:rFonts w:hint="eastAsia"/>
        </w:rPr>
      </w:pPr>
      <w:r>
        <w:rPr>
          <w:rFonts w:hint="eastAsia"/>
        </w:rPr>
        <w:tab/>
        <w:t>"哀"字的总笔画数为9画，其笔画顺序为：点、横、撇、点、撇、点、撇、横、撇、捺。具体书写时需要注意：左侧的"衣"字旁起笔为点，然后是横、撇、点，接着是撇、点；右侧的"口"字起笔为撇，然后是横、撇、捺。书写时要注意左右两部分的比例协调，左侧稍宽，右侧稍窄。</w:t>
      </w:r>
    </w:p>
    <w:p w14:paraId="18B5CAA2" w14:textId="77777777" w:rsidR="000D5D9E" w:rsidRDefault="000D5D9E">
      <w:pPr>
        <w:rPr>
          <w:rFonts w:hint="eastAsia"/>
        </w:rPr>
      </w:pPr>
    </w:p>
    <w:p w14:paraId="4B1C8AAC" w14:textId="77777777" w:rsidR="000D5D9E" w:rsidRDefault="000D5D9E">
      <w:pPr>
        <w:rPr>
          <w:rFonts w:hint="eastAsia"/>
        </w:rPr>
      </w:pPr>
    </w:p>
    <w:p w14:paraId="38143A54" w14:textId="77777777" w:rsidR="000D5D9E" w:rsidRDefault="000D5D9E">
      <w:pPr>
        <w:rPr>
          <w:rFonts w:hint="eastAsia"/>
        </w:rPr>
      </w:pPr>
    </w:p>
    <w:p w14:paraId="77A003BC" w14:textId="77777777" w:rsidR="000D5D9E" w:rsidRDefault="000D5D9E">
      <w:pPr>
        <w:rPr>
          <w:rFonts w:hint="eastAsia"/>
        </w:rPr>
      </w:pPr>
      <w:r>
        <w:rPr>
          <w:rFonts w:hint="eastAsia"/>
        </w:rPr>
        <w:tab/>
        <w:t>四、"哀"字的常见组词及用法</w:t>
      </w:r>
    </w:p>
    <w:p w14:paraId="60A7608E" w14:textId="77777777" w:rsidR="000D5D9E" w:rsidRDefault="000D5D9E">
      <w:pPr>
        <w:rPr>
          <w:rFonts w:hint="eastAsia"/>
        </w:rPr>
      </w:pPr>
    </w:p>
    <w:p w14:paraId="21E66865" w14:textId="77777777" w:rsidR="000D5D9E" w:rsidRDefault="000D5D9E">
      <w:pPr>
        <w:rPr>
          <w:rFonts w:hint="eastAsia"/>
        </w:rPr>
      </w:pPr>
    </w:p>
    <w:p w14:paraId="6816789C" w14:textId="77777777" w:rsidR="000D5D9E" w:rsidRDefault="000D5D9E">
      <w:pPr>
        <w:rPr>
          <w:rFonts w:hint="eastAsia"/>
        </w:rPr>
      </w:pPr>
      <w:r>
        <w:rPr>
          <w:rFonts w:hint="eastAsia"/>
        </w:rPr>
        <w:tab/>
        <w:t>"哀"字可以组成许多常用词语，以下是几个典型的例子：</w:t>
      </w:r>
    </w:p>
    <w:p w14:paraId="30E25499" w14:textId="77777777" w:rsidR="000D5D9E" w:rsidRDefault="000D5D9E">
      <w:pPr>
        <w:rPr>
          <w:rFonts w:hint="eastAsia"/>
        </w:rPr>
      </w:pPr>
    </w:p>
    <w:p w14:paraId="6B2AADBE" w14:textId="77777777" w:rsidR="000D5D9E" w:rsidRDefault="000D5D9E">
      <w:pPr>
        <w:rPr>
          <w:rFonts w:hint="eastAsia"/>
        </w:rPr>
      </w:pPr>
    </w:p>
    <w:p w14:paraId="57606EF5" w14:textId="77777777" w:rsidR="000D5D9E" w:rsidRDefault="000D5D9E">
      <w:pPr>
        <w:rPr>
          <w:rFonts w:hint="eastAsia"/>
        </w:rPr>
      </w:pPr>
    </w:p>
    <w:p w14:paraId="0232FCD7" w14:textId="77777777" w:rsidR="000D5D9E" w:rsidRDefault="000D5D9E">
      <w:pPr>
        <w:rPr>
          <w:rFonts w:hint="eastAsia"/>
        </w:rPr>
      </w:pPr>
      <w:r>
        <w:rPr>
          <w:rFonts w:hint="eastAsia"/>
        </w:rPr>
        <w:tab/>
        <w:t>1. 悲哀：指悲伤哀痛的情绪，如"他脸上露出悲哀的表情"。</w:t>
      </w:r>
    </w:p>
    <w:p w14:paraId="09644A0C" w14:textId="77777777" w:rsidR="000D5D9E" w:rsidRDefault="000D5D9E">
      <w:pPr>
        <w:rPr>
          <w:rFonts w:hint="eastAsia"/>
        </w:rPr>
      </w:pPr>
    </w:p>
    <w:p w14:paraId="34D9755E" w14:textId="77777777" w:rsidR="000D5D9E" w:rsidRDefault="000D5D9E">
      <w:pPr>
        <w:rPr>
          <w:rFonts w:hint="eastAsia"/>
        </w:rPr>
      </w:pPr>
    </w:p>
    <w:p w14:paraId="451293EF" w14:textId="77777777" w:rsidR="000D5D9E" w:rsidRDefault="000D5D9E">
      <w:pPr>
        <w:rPr>
          <w:rFonts w:hint="eastAsia"/>
        </w:rPr>
      </w:pPr>
    </w:p>
    <w:p w14:paraId="51525947" w14:textId="77777777" w:rsidR="000D5D9E" w:rsidRDefault="000D5D9E">
      <w:pPr>
        <w:rPr>
          <w:rFonts w:hint="eastAsia"/>
        </w:rPr>
      </w:pPr>
      <w:r>
        <w:rPr>
          <w:rFonts w:hint="eastAsia"/>
        </w:rPr>
        <w:tab/>
        <w:t>2. 哀悼：指对死者表示哀思和悼念，如"人们自发组织哀悼活动"。</w:t>
      </w:r>
    </w:p>
    <w:p w14:paraId="7D2AD06A" w14:textId="77777777" w:rsidR="000D5D9E" w:rsidRDefault="000D5D9E">
      <w:pPr>
        <w:rPr>
          <w:rFonts w:hint="eastAsia"/>
        </w:rPr>
      </w:pPr>
    </w:p>
    <w:p w14:paraId="5014C53A" w14:textId="77777777" w:rsidR="000D5D9E" w:rsidRDefault="000D5D9E">
      <w:pPr>
        <w:rPr>
          <w:rFonts w:hint="eastAsia"/>
        </w:rPr>
      </w:pPr>
    </w:p>
    <w:p w14:paraId="550ACDA5" w14:textId="77777777" w:rsidR="000D5D9E" w:rsidRDefault="000D5D9E">
      <w:pPr>
        <w:rPr>
          <w:rFonts w:hint="eastAsia"/>
        </w:rPr>
      </w:pPr>
    </w:p>
    <w:p w14:paraId="3D042B80" w14:textId="77777777" w:rsidR="000D5D9E" w:rsidRDefault="000D5D9E">
      <w:pPr>
        <w:rPr>
          <w:rFonts w:hint="eastAsia"/>
        </w:rPr>
      </w:pPr>
      <w:r>
        <w:rPr>
          <w:rFonts w:hint="eastAsia"/>
        </w:rPr>
        <w:tab/>
        <w:t>3. 哀求：指苦苦请求，如"他哀求医生再想想办法"。</w:t>
      </w:r>
    </w:p>
    <w:p w14:paraId="49953365" w14:textId="77777777" w:rsidR="000D5D9E" w:rsidRDefault="000D5D9E">
      <w:pPr>
        <w:rPr>
          <w:rFonts w:hint="eastAsia"/>
        </w:rPr>
      </w:pPr>
    </w:p>
    <w:p w14:paraId="174035E8" w14:textId="77777777" w:rsidR="000D5D9E" w:rsidRDefault="000D5D9E">
      <w:pPr>
        <w:rPr>
          <w:rFonts w:hint="eastAsia"/>
        </w:rPr>
      </w:pPr>
    </w:p>
    <w:p w14:paraId="3BF5ACA1" w14:textId="77777777" w:rsidR="000D5D9E" w:rsidRDefault="000D5D9E">
      <w:pPr>
        <w:rPr>
          <w:rFonts w:hint="eastAsia"/>
        </w:rPr>
      </w:pPr>
    </w:p>
    <w:p w14:paraId="3D13FFB9" w14:textId="77777777" w:rsidR="000D5D9E" w:rsidRDefault="000D5D9E">
      <w:pPr>
        <w:rPr>
          <w:rFonts w:hint="eastAsia"/>
        </w:rPr>
      </w:pPr>
      <w:r>
        <w:rPr>
          <w:rFonts w:hint="eastAsia"/>
        </w:rPr>
        <w:tab/>
        <w:t>4. 哀伤：指悲伤的情绪，如"她的哀伤之情溢于言表"。</w:t>
      </w:r>
    </w:p>
    <w:p w14:paraId="7560D560" w14:textId="77777777" w:rsidR="000D5D9E" w:rsidRDefault="000D5D9E">
      <w:pPr>
        <w:rPr>
          <w:rFonts w:hint="eastAsia"/>
        </w:rPr>
      </w:pPr>
    </w:p>
    <w:p w14:paraId="163C422C" w14:textId="77777777" w:rsidR="000D5D9E" w:rsidRDefault="000D5D9E">
      <w:pPr>
        <w:rPr>
          <w:rFonts w:hint="eastAsia"/>
        </w:rPr>
      </w:pPr>
    </w:p>
    <w:p w14:paraId="7D2FFE57" w14:textId="77777777" w:rsidR="000D5D9E" w:rsidRDefault="000D5D9E">
      <w:pPr>
        <w:rPr>
          <w:rFonts w:hint="eastAsia"/>
        </w:rPr>
      </w:pPr>
    </w:p>
    <w:p w14:paraId="0A00C2FC" w14:textId="77777777" w:rsidR="000D5D9E" w:rsidRDefault="000D5D9E">
      <w:pPr>
        <w:rPr>
          <w:rFonts w:hint="eastAsia"/>
        </w:rPr>
      </w:pPr>
      <w:r>
        <w:rPr>
          <w:rFonts w:hint="eastAsia"/>
        </w:rPr>
        <w:tab/>
        <w:t>5. 哀叹：指因悲伤而叹息，如"他哀叹命运的不公"。</w:t>
      </w:r>
    </w:p>
    <w:p w14:paraId="225ADF4B" w14:textId="77777777" w:rsidR="000D5D9E" w:rsidRDefault="000D5D9E">
      <w:pPr>
        <w:rPr>
          <w:rFonts w:hint="eastAsia"/>
        </w:rPr>
      </w:pPr>
    </w:p>
    <w:p w14:paraId="7396196F" w14:textId="77777777" w:rsidR="000D5D9E" w:rsidRDefault="000D5D9E">
      <w:pPr>
        <w:rPr>
          <w:rFonts w:hint="eastAsia"/>
        </w:rPr>
      </w:pPr>
    </w:p>
    <w:p w14:paraId="1170BCB0" w14:textId="77777777" w:rsidR="000D5D9E" w:rsidRDefault="000D5D9E">
      <w:pPr>
        <w:rPr>
          <w:rFonts w:hint="eastAsia"/>
        </w:rPr>
      </w:pPr>
    </w:p>
    <w:p w14:paraId="7927AC5F" w14:textId="77777777" w:rsidR="000D5D9E" w:rsidRDefault="000D5D9E">
      <w:pPr>
        <w:rPr>
          <w:rFonts w:hint="eastAsia"/>
        </w:rPr>
      </w:pPr>
      <w:r>
        <w:rPr>
          <w:rFonts w:hint="eastAsia"/>
        </w:rPr>
        <w:tab/>
        <w:t>6. 哀鸿遍野：比喻到处都是流离失所的灾民，如"战乱过后，哀鸿遍野"。</w:t>
      </w:r>
    </w:p>
    <w:p w14:paraId="39D29BC9" w14:textId="77777777" w:rsidR="000D5D9E" w:rsidRDefault="000D5D9E">
      <w:pPr>
        <w:rPr>
          <w:rFonts w:hint="eastAsia"/>
        </w:rPr>
      </w:pPr>
    </w:p>
    <w:p w14:paraId="63D1BB2C" w14:textId="77777777" w:rsidR="000D5D9E" w:rsidRDefault="000D5D9E">
      <w:pPr>
        <w:rPr>
          <w:rFonts w:hint="eastAsia"/>
        </w:rPr>
      </w:pPr>
    </w:p>
    <w:p w14:paraId="105E4916" w14:textId="77777777" w:rsidR="000D5D9E" w:rsidRDefault="000D5D9E">
      <w:pPr>
        <w:rPr>
          <w:rFonts w:hint="eastAsia"/>
        </w:rPr>
      </w:pPr>
    </w:p>
    <w:p w14:paraId="3C8C90BB" w14:textId="77777777" w:rsidR="000D5D9E" w:rsidRDefault="000D5D9E">
      <w:pPr>
        <w:rPr>
          <w:rFonts w:hint="eastAsia"/>
        </w:rPr>
      </w:pPr>
      <w:r>
        <w:rPr>
          <w:rFonts w:hint="eastAsia"/>
        </w:rPr>
        <w:tab/>
        <w:t>7. 哀而不伤：指悲哀而不过分，形容感情有节制，如"他的诗哀而不伤，很有感染力"。</w:t>
      </w:r>
    </w:p>
    <w:p w14:paraId="4CC811A9" w14:textId="77777777" w:rsidR="000D5D9E" w:rsidRDefault="000D5D9E">
      <w:pPr>
        <w:rPr>
          <w:rFonts w:hint="eastAsia"/>
        </w:rPr>
      </w:pPr>
    </w:p>
    <w:p w14:paraId="4EBA87AD" w14:textId="77777777" w:rsidR="000D5D9E" w:rsidRDefault="000D5D9E">
      <w:pPr>
        <w:rPr>
          <w:rFonts w:hint="eastAsia"/>
        </w:rPr>
      </w:pPr>
    </w:p>
    <w:p w14:paraId="7994D509" w14:textId="77777777" w:rsidR="000D5D9E" w:rsidRDefault="000D5D9E">
      <w:pPr>
        <w:rPr>
          <w:rFonts w:hint="eastAsia"/>
        </w:rPr>
      </w:pPr>
    </w:p>
    <w:p w14:paraId="52E1031E" w14:textId="77777777" w:rsidR="000D5D9E" w:rsidRDefault="000D5D9E">
      <w:pPr>
        <w:rPr>
          <w:rFonts w:hint="eastAsia"/>
        </w:rPr>
      </w:pPr>
      <w:r>
        <w:rPr>
          <w:rFonts w:hint="eastAsia"/>
        </w:rPr>
        <w:tab/>
        <w:t>五、"哀"字的文化内涵及使用注意</w:t>
      </w:r>
    </w:p>
    <w:p w14:paraId="728815E8" w14:textId="77777777" w:rsidR="000D5D9E" w:rsidRDefault="000D5D9E">
      <w:pPr>
        <w:rPr>
          <w:rFonts w:hint="eastAsia"/>
        </w:rPr>
      </w:pPr>
    </w:p>
    <w:p w14:paraId="20CE8486" w14:textId="77777777" w:rsidR="000D5D9E" w:rsidRDefault="000D5D9E">
      <w:pPr>
        <w:rPr>
          <w:rFonts w:hint="eastAsia"/>
        </w:rPr>
      </w:pPr>
    </w:p>
    <w:p w14:paraId="2515C367" w14:textId="77777777" w:rsidR="000D5D9E" w:rsidRDefault="000D5D9E">
      <w:pPr>
        <w:rPr>
          <w:rFonts w:hint="eastAsia"/>
        </w:rPr>
      </w:pPr>
      <w:r>
        <w:rPr>
          <w:rFonts w:hint="eastAsia"/>
        </w:rPr>
        <w:tab/>
        <w:t>"哀"字在中国文化中承载着丰富的情感内涵。它不仅表达个人的悲伤情绪，也常常用于表达对他人不幸的同情和关怀。在文学作品中，"哀"字常被用来渲染悲凉的氛围，表达人物内心的痛苦。在使用"哀"字时，需要注意语境的恰当性，避免在不适当的场合使用过于悲伤的表达。"哀"字在古代汉语中还有"怜悯"、"同情"的含义，如"哀矜"指怜悯，"哀此茕独"指哀怜孤独无依的人。</w:t>
      </w:r>
    </w:p>
    <w:p w14:paraId="522C6210" w14:textId="77777777" w:rsidR="000D5D9E" w:rsidRDefault="000D5D9E">
      <w:pPr>
        <w:rPr>
          <w:rFonts w:hint="eastAsia"/>
        </w:rPr>
      </w:pPr>
    </w:p>
    <w:p w14:paraId="1BF7596D" w14:textId="77777777" w:rsidR="000D5D9E" w:rsidRDefault="000D5D9E">
      <w:pPr>
        <w:rPr>
          <w:rFonts w:hint="eastAsia"/>
        </w:rPr>
      </w:pPr>
    </w:p>
    <w:p w14:paraId="3F6B3317" w14:textId="77777777" w:rsidR="000D5D9E" w:rsidRDefault="000D5D9E">
      <w:pPr>
        <w:rPr>
          <w:rFonts w:hint="eastAsia"/>
        </w:rPr>
      </w:pPr>
    </w:p>
    <w:p w14:paraId="553A17F1" w14:textId="77777777" w:rsidR="000D5D9E" w:rsidRDefault="000D5D9E">
      <w:pPr>
        <w:rPr>
          <w:rFonts w:hint="eastAsia"/>
        </w:rPr>
      </w:pPr>
      <w:r>
        <w:rPr>
          <w:rFonts w:hint="eastAsia"/>
        </w:rPr>
        <w:tab/>
        <w:t>六、"哀"字相关成语及典故</w:t>
      </w:r>
    </w:p>
    <w:p w14:paraId="39F537AB" w14:textId="77777777" w:rsidR="000D5D9E" w:rsidRDefault="000D5D9E">
      <w:pPr>
        <w:rPr>
          <w:rFonts w:hint="eastAsia"/>
        </w:rPr>
      </w:pPr>
    </w:p>
    <w:p w14:paraId="43084A3F" w14:textId="77777777" w:rsidR="000D5D9E" w:rsidRDefault="000D5D9E">
      <w:pPr>
        <w:rPr>
          <w:rFonts w:hint="eastAsia"/>
        </w:rPr>
      </w:pPr>
    </w:p>
    <w:p w14:paraId="35900232" w14:textId="77777777" w:rsidR="000D5D9E" w:rsidRDefault="000D5D9E">
      <w:pPr>
        <w:rPr>
          <w:rFonts w:hint="eastAsia"/>
        </w:rPr>
      </w:pPr>
      <w:r>
        <w:rPr>
          <w:rFonts w:hint="eastAsia"/>
        </w:rPr>
        <w:tab/>
        <w:t>与"哀"字相关的成语有很多，每个成语背后往往都有丰富的文化内涵和历史典故：</w:t>
      </w:r>
    </w:p>
    <w:p w14:paraId="508BAA62" w14:textId="77777777" w:rsidR="000D5D9E" w:rsidRDefault="000D5D9E">
      <w:pPr>
        <w:rPr>
          <w:rFonts w:hint="eastAsia"/>
        </w:rPr>
      </w:pPr>
    </w:p>
    <w:p w14:paraId="3D8A5E19" w14:textId="77777777" w:rsidR="000D5D9E" w:rsidRDefault="000D5D9E">
      <w:pPr>
        <w:rPr>
          <w:rFonts w:hint="eastAsia"/>
        </w:rPr>
      </w:pPr>
    </w:p>
    <w:p w14:paraId="02277188" w14:textId="77777777" w:rsidR="000D5D9E" w:rsidRDefault="000D5D9E">
      <w:pPr>
        <w:rPr>
          <w:rFonts w:hint="eastAsia"/>
        </w:rPr>
      </w:pPr>
    </w:p>
    <w:p w14:paraId="5D09D298" w14:textId="77777777" w:rsidR="000D5D9E" w:rsidRDefault="000D5D9E">
      <w:pPr>
        <w:rPr>
          <w:rFonts w:hint="eastAsia"/>
        </w:rPr>
      </w:pPr>
      <w:r>
        <w:rPr>
          <w:rFonts w:hint="eastAsia"/>
        </w:rPr>
        <w:tab/>
        <w:t>1. 哀鸿遍野：出自《诗经·小雅·鸿雁》，原指鸿雁哀鸣，后比喻灾民遍地。</w:t>
      </w:r>
    </w:p>
    <w:p w14:paraId="3C24EA6E" w14:textId="77777777" w:rsidR="000D5D9E" w:rsidRDefault="000D5D9E">
      <w:pPr>
        <w:rPr>
          <w:rFonts w:hint="eastAsia"/>
        </w:rPr>
      </w:pPr>
    </w:p>
    <w:p w14:paraId="60B053D0" w14:textId="77777777" w:rsidR="000D5D9E" w:rsidRDefault="000D5D9E">
      <w:pPr>
        <w:rPr>
          <w:rFonts w:hint="eastAsia"/>
        </w:rPr>
      </w:pPr>
    </w:p>
    <w:p w14:paraId="0AFA15C7" w14:textId="77777777" w:rsidR="000D5D9E" w:rsidRDefault="000D5D9E">
      <w:pPr>
        <w:rPr>
          <w:rFonts w:hint="eastAsia"/>
        </w:rPr>
      </w:pPr>
    </w:p>
    <w:p w14:paraId="361ECF41" w14:textId="77777777" w:rsidR="000D5D9E" w:rsidRDefault="000D5D9E">
      <w:pPr>
        <w:rPr>
          <w:rFonts w:hint="eastAsia"/>
        </w:rPr>
      </w:pPr>
      <w:r>
        <w:rPr>
          <w:rFonts w:hint="eastAsia"/>
        </w:rPr>
        <w:tab/>
        <w:t>2. 哀而不伤：出自《论语·八佾》，形容诗歌或音乐表达感情有节制。</w:t>
      </w:r>
    </w:p>
    <w:p w14:paraId="792E27EA" w14:textId="77777777" w:rsidR="000D5D9E" w:rsidRDefault="000D5D9E">
      <w:pPr>
        <w:rPr>
          <w:rFonts w:hint="eastAsia"/>
        </w:rPr>
      </w:pPr>
    </w:p>
    <w:p w14:paraId="6F40F38D" w14:textId="77777777" w:rsidR="000D5D9E" w:rsidRDefault="000D5D9E">
      <w:pPr>
        <w:rPr>
          <w:rFonts w:hint="eastAsia"/>
        </w:rPr>
      </w:pPr>
    </w:p>
    <w:p w14:paraId="1FE64555" w14:textId="77777777" w:rsidR="000D5D9E" w:rsidRDefault="000D5D9E">
      <w:pPr>
        <w:rPr>
          <w:rFonts w:hint="eastAsia"/>
        </w:rPr>
      </w:pPr>
    </w:p>
    <w:p w14:paraId="44309526" w14:textId="77777777" w:rsidR="000D5D9E" w:rsidRDefault="000D5D9E">
      <w:pPr>
        <w:rPr>
          <w:rFonts w:hint="eastAsia"/>
        </w:rPr>
      </w:pPr>
      <w:r>
        <w:rPr>
          <w:rFonts w:hint="eastAsia"/>
        </w:rPr>
        <w:tab/>
        <w:t>3. 哀毁骨立：形容因过度悲伤而身体消瘦，出自《后汉书》。</w:t>
      </w:r>
    </w:p>
    <w:p w14:paraId="46171730" w14:textId="77777777" w:rsidR="000D5D9E" w:rsidRDefault="000D5D9E">
      <w:pPr>
        <w:rPr>
          <w:rFonts w:hint="eastAsia"/>
        </w:rPr>
      </w:pPr>
    </w:p>
    <w:p w14:paraId="2A1A4C93" w14:textId="77777777" w:rsidR="000D5D9E" w:rsidRDefault="000D5D9E">
      <w:pPr>
        <w:rPr>
          <w:rFonts w:hint="eastAsia"/>
        </w:rPr>
      </w:pPr>
    </w:p>
    <w:p w14:paraId="50C706BF" w14:textId="77777777" w:rsidR="000D5D9E" w:rsidRDefault="000D5D9E">
      <w:pPr>
        <w:rPr>
          <w:rFonts w:hint="eastAsia"/>
        </w:rPr>
      </w:pPr>
    </w:p>
    <w:p w14:paraId="78665B60" w14:textId="77777777" w:rsidR="000D5D9E" w:rsidRDefault="000D5D9E">
      <w:pPr>
        <w:rPr>
          <w:rFonts w:hint="eastAsia"/>
        </w:rPr>
      </w:pPr>
      <w:r>
        <w:rPr>
          <w:rFonts w:hint="eastAsia"/>
        </w:rPr>
        <w:tab/>
        <w:t>4. 哀兵必胜：指受压抑而奋起反抗的军队一定能打胜仗，出自《老子》。</w:t>
      </w:r>
    </w:p>
    <w:p w14:paraId="01BA4C9B" w14:textId="77777777" w:rsidR="000D5D9E" w:rsidRDefault="000D5D9E">
      <w:pPr>
        <w:rPr>
          <w:rFonts w:hint="eastAsia"/>
        </w:rPr>
      </w:pPr>
    </w:p>
    <w:p w14:paraId="6482E44E" w14:textId="77777777" w:rsidR="000D5D9E" w:rsidRDefault="000D5D9E">
      <w:pPr>
        <w:rPr>
          <w:rFonts w:hint="eastAsia"/>
        </w:rPr>
      </w:pPr>
    </w:p>
    <w:p w14:paraId="44C005E9" w14:textId="77777777" w:rsidR="000D5D9E" w:rsidRDefault="000D5D9E">
      <w:pPr>
        <w:rPr>
          <w:rFonts w:hint="eastAsia"/>
        </w:rPr>
      </w:pPr>
    </w:p>
    <w:p w14:paraId="0C2EC5E9" w14:textId="77777777" w:rsidR="000D5D9E" w:rsidRDefault="000D5D9E">
      <w:pPr>
        <w:rPr>
          <w:rFonts w:hint="eastAsia"/>
        </w:rPr>
      </w:pPr>
      <w:r>
        <w:rPr>
          <w:rFonts w:hint="eastAsia"/>
        </w:rPr>
        <w:tab/>
        <w:t>这些成语不仅丰富了汉语的表达，也反映了中华文化对情感表达的深刻理解和独特见解。</w:t>
      </w:r>
    </w:p>
    <w:p w14:paraId="22C469DD" w14:textId="77777777" w:rsidR="000D5D9E" w:rsidRDefault="000D5D9E">
      <w:pPr>
        <w:rPr>
          <w:rFonts w:hint="eastAsia"/>
        </w:rPr>
      </w:pPr>
    </w:p>
    <w:p w14:paraId="6E95D13B" w14:textId="77777777" w:rsidR="000D5D9E" w:rsidRDefault="000D5D9E">
      <w:pPr>
        <w:rPr>
          <w:rFonts w:hint="eastAsia"/>
        </w:rPr>
      </w:pPr>
    </w:p>
    <w:p w14:paraId="0BECC9FC" w14:textId="77777777" w:rsidR="000D5D9E" w:rsidRDefault="000D5D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27710" w14:textId="0488B74D" w:rsidR="00477C29" w:rsidRDefault="00477C29"/>
    <w:sectPr w:rsidR="00477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29"/>
    <w:rsid w:val="000D5D9E"/>
    <w:rsid w:val="00477C29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8157F-3A83-4BD7-B55B-32859172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