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45427" w14:textId="77777777" w:rsidR="007B22E9" w:rsidRDefault="007B22E9">
      <w:pPr>
        <w:rPr>
          <w:rFonts w:hint="eastAsia"/>
        </w:rPr>
      </w:pPr>
      <w:r>
        <w:rPr>
          <w:rFonts w:hint="eastAsia"/>
        </w:rPr>
        <w:t>周的拼音和词语怎么写</w:t>
      </w:r>
    </w:p>
    <w:p w14:paraId="4C719F6E" w14:textId="77777777" w:rsidR="007B22E9" w:rsidRDefault="007B22E9">
      <w:pPr>
        <w:rPr>
          <w:rFonts w:hint="eastAsia"/>
        </w:rPr>
      </w:pPr>
    </w:p>
    <w:p w14:paraId="579D070F" w14:textId="77777777" w:rsidR="007B22E9" w:rsidRDefault="007B22E9">
      <w:pPr>
        <w:rPr>
          <w:rFonts w:hint="eastAsia"/>
        </w:rPr>
      </w:pPr>
      <w:r>
        <w:rPr>
          <w:rFonts w:hint="eastAsia"/>
        </w:rPr>
        <w:t>“周”是一个常用的汉字，广泛用于姓名、地名以及日常用语中。它的拼音是zhōu，属于第一声，在汉语普通话中发音较为平稳。</w:t>
      </w:r>
    </w:p>
    <w:p w14:paraId="1F26F7E7" w14:textId="77777777" w:rsidR="007B22E9" w:rsidRDefault="007B22E9">
      <w:pPr>
        <w:rPr>
          <w:rFonts w:hint="eastAsia"/>
        </w:rPr>
      </w:pPr>
    </w:p>
    <w:p w14:paraId="04F78859" w14:textId="77777777" w:rsidR="007B22E9" w:rsidRDefault="007B22E9">
      <w:pPr>
        <w:rPr>
          <w:rFonts w:hint="eastAsia"/>
        </w:rPr>
      </w:pPr>
    </w:p>
    <w:p w14:paraId="709BCE24" w14:textId="77777777" w:rsidR="007B22E9" w:rsidRDefault="007B22E9">
      <w:pPr>
        <w:rPr>
          <w:rFonts w:hint="eastAsia"/>
        </w:rPr>
      </w:pPr>
      <w:r>
        <w:rPr>
          <w:rFonts w:hint="eastAsia"/>
        </w:rPr>
        <w:t>基本含义与常见用法</w:t>
      </w:r>
    </w:p>
    <w:p w14:paraId="4ED8CEC8" w14:textId="77777777" w:rsidR="007B22E9" w:rsidRDefault="007B22E9">
      <w:pPr>
        <w:rPr>
          <w:rFonts w:hint="eastAsia"/>
        </w:rPr>
      </w:pPr>
    </w:p>
    <w:p w14:paraId="016BA7D1" w14:textId="77777777" w:rsidR="007B22E9" w:rsidRDefault="007B22E9">
      <w:pPr>
        <w:rPr>
          <w:rFonts w:hint="eastAsia"/>
        </w:rPr>
      </w:pPr>
      <w:r>
        <w:rPr>
          <w:rFonts w:hint="eastAsia"/>
        </w:rPr>
        <w:t>“周”的本义是指环绕、围绕的意思，比如“周游”、“周而复始”。在现代汉语中，“周”也可以表示一个星期的时间单位，如“周一”、“周末”。“周”还常用于形容事情考虑得全面，例如“周到”、“周全”。</w:t>
      </w:r>
    </w:p>
    <w:p w14:paraId="35F396B6" w14:textId="77777777" w:rsidR="007B22E9" w:rsidRDefault="007B22E9">
      <w:pPr>
        <w:rPr>
          <w:rFonts w:hint="eastAsia"/>
        </w:rPr>
      </w:pPr>
    </w:p>
    <w:p w14:paraId="05C44B2B" w14:textId="77777777" w:rsidR="007B22E9" w:rsidRDefault="007B22E9">
      <w:pPr>
        <w:rPr>
          <w:rFonts w:hint="eastAsia"/>
        </w:rPr>
      </w:pPr>
    </w:p>
    <w:p w14:paraId="2D2C8558" w14:textId="77777777" w:rsidR="007B22E9" w:rsidRDefault="007B22E9">
      <w:pPr>
        <w:rPr>
          <w:rFonts w:hint="eastAsia"/>
        </w:rPr>
      </w:pPr>
      <w:r>
        <w:rPr>
          <w:rFonts w:hint="eastAsia"/>
        </w:rPr>
        <w:t>与“周”相关的词语</w:t>
      </w:r>
    </w:p>
    <w:p w14:paraId="6272C4FD" w14:textId="77777777" w:rsidR="007B22E9" w:rsidRDefault="007B22E9">
      <w:pPr>
        <w:rPr>
          <w:rFonts w:hint="eastAsia"/>
        </w:rPr>
      </w:pPr>
    </w:p>
    <w:p w14:paraId="4CC31FBA" w14:textId="77777777" w:rsidR="007B22E9" w:rsidRDefault="007B22E9">
      <w:pPr>
        <w:rPr>
          <w:rFonts w:hint="eastAsia"/>
        </w:rPr>
      </w:pPr>
      <w:r>
        <w:rPr>
          <w:rFonts w:hint="eastAsia"/>
        </w:rPr>
        <w:t>以“周”为字根的词语非常多，涵盖了多个语境和用途。常见的有：</w:t>
      </w:r>
    </w:p>
    <w:p w14:paraId="77C1E1D5" w14:textId="77777777" w:rsidR="007B22E9" w:rsidRDefault="007B22E9">
      <w:pPr>
        <w:rPr>
          <w:rFonts w:hint="eastAsia"/>
        </w:rPr>
      </w:pPr>
    </w:p>
    <w:p w14:paraId="2CA7C528" w14:textId="77777777" w:rsidR="007B22E9" w:rsidRDefault="007B22E9">
      <w:pPr>
        <w:rPr>
          <w:rFonts w:hint="eastAsia"/>
        </w:rPr>
      </w:pPr>
    </w:p>
    <w:p w14:paraId="2156F3E8" w14:textId="77777777" w:rsidR="007B22E9" w:rsidRDefault="007B22E9">
      <w:pPr>
        <w:rPr>
          <w:rFonts w:hint="eastAsia"/>
        </w:rPr>
      </w:pPr>
      <w:r>
        <w:rPr>
          <w:rFonts w:hint="eastAsia"/>
        </w:rPr>
        <w:t xml:space="preserve">  周期：指一个循环的时间段。</w:t>
      </w:r>
    </w:p>
    <w:p w14:paraId="582DB5E6" w14:textId="77777777" w:rsidR="007B22E9" w:rsidRDefault="007B22E9">
      <w:pPr>
        <w:rPr>
          <w:rFonts w:hint="eastAsia"/>
        </w:rPr>
      </w:pPr>
      <w:r>
        <w:rPr>
          <w:rFonts w:hint="eastAsia"/>
        </w:rPr>
        <w:t xml:space="preserve">  周围：表示某一点或某一物体周围的区域。</w:t>
      </w:r>
    </w:p>
    <w:p w14:paraId="09DE9B73" w14:textId="77777777" w:rsidR="007B22E9" w:rsidRDefault="007B22E9">
      <w:pPr>
        <w:rPr>
          <w:rFonts w:hint="eastAsia"/>
        </w:rPr>
      </w:pPr>
      <w:r>
        <w:rPr>
          <w:rFonts w:hint="eastAsia"/>
        </w:rPr>
        <w:t xml:space="preserve">  周密：形容思考或计划非常细致。</w:t>
      </w:r>
    </w:p>
    <w:p w14:paraId="23901652" w14:textId="77777777" w:rsidR="007B22E9" w:rsidRDefault="007B22E9">
      <w:pPr>
        <w:rPr>
          <w:rFonts w:hint="eastAsia"/>
        </w:rPr>
      </w:pPr>
      <w:r>
        <w:rPr>
          <w:rFonts w:hint="eastAsia"/>
        </w:rPr>
        <w:t xml:space="preserve">  周报：每周提交的工作总结。</w:t>
      </w:r>
    </w:p>
    <w:p w14:paraId="63F7B93F" w14:textId="77777777" w:rsidR="007B22E9" w:rsidRDefault="007B22E9">
      <w:pPr>
        <w:rPr>
          <w:rFonts w:hint="eastAsia"/>
        </w:rPr>
      </w:pPr>
      <w:r>
        <w:rPr>
          <w:rFonts w:hint="eastAsia"/>
        </w:rPr>
        <w:t xml:space="preserve">  周记：记录一周生活或学习情况的文字。</w:t>
      </w:r>
    </w:p>
    <w:p w14:paraId="2B6F3BEE" w14:textId="77777777" w:rsidR="007B22E9" w:rsidRDefault="007B22E9">
      <w:pPr>
        <w:rPr>
          <w:rFonts w:hint="eastAsia"/>
        </w:rPr>
      </w:pPr>
    </w:p>
    <w:p w14:paraId="6C03F05A" w14:textId="77777777" w:rsidR="007B22E9" w:rsidRDefault="007B22E9">
      <w:pPr>
        <w:rPr>
          <w:rFonts w:hint="eastAsia"/>
        </w:rPr>
      </w:pPr>
    </w:p>
    <w:p w14:paraId="25E5EEB0" w14:textId="77777777" w:rsidR="007B22E9" w:rsidRDefault="007B22E9">
      <w:pPr>
        <w:rPr>
          <w:rFonts w:hint="eastAsia"/>
        </w:rPr>
      </w:pPr>
      <w:r>
        <w:rPr>
          <w:rFonts w:hint="eastAsia"/>
        </w:rPr>
        <w:t>成语中的“周”</w:t>
      </w:r>
    </w:p>
    <w:p w14:paraId="5C8354F8" w14:textId="77777777" w:rsidR="007B22E9" w:rsidRDefault="007B22E9">
      <w:pPr>
        <w:rPr>
          <w:rFonts w:hint="eastAsia"/>
        </w:rPr>
      </w:pPr>
    </w:p>
    <w:p w14:paraId="2C6A7EE9" w14:textId="77777777" w:rsidR="007B22E9" w:rsidRDefault="007B22E9">
      <w:pPr>
        <w:rPr>
          <w:rFonts w:hint="eastAsia"/>
        </w:rPr>
      </w:pPr>
      <w:r>
        <w:rPr>
          <w:rFonts w:hint="eastAsia"/>
        </w:rPr>
        <w:t>“周”也出现在许多成语中，具有丰富的文化内涵。例如：</w:t>
      </w:r>
    </w:p>
    <w:p w14:paraId="11997B37" w14:textId="77777777" w:rsidR="007B22E9" w:rsidRDefault="007B22E9">
      <w:pPr>
        <w:rPr>
          <w:rFonts w:hint="eastAsia"/>
        </w:rPr>
      </w:pPr>
    </w:p>
    <w:p w14:paraId="75D30306" w14:textId="77777777" w:rsidR="007B22E9" w:rsidRDefault="007B22E9">
      <w:pPr>
        <w:rPr>
          <w:rFonts w:hint="eastAsia"/>
        </w:rPr>
      </w:pPr>
    </w:p>
    <w:p w14:paraId="06CEDA2F" w14:textId="77777777" w:rsidR="007B22E9" w:rsidRDefault="007B22E9">
      <w:pPr>
        <w:rPr>
          <w:rFonts w:hint="eastAsia"/>
        </w:rPr>
      </w:pPr>
      <w:r>
        <w:rPr>
          <w:rFonts w:hint="eastAsia"/>
        </w:rPr>
        <w:t xml:space="preserve">  周而复始：形容事物循环往复。</w:t>
      </w:r>
    </w:p>
    <w:p w14:paraId="16053594" w14:textId="77777777" w:rsidR="007B22E9" w:rsidRDefault="007B22E9">
      <w:pPr>
        <w:rPr>
          <w:rFonts w:hint="eastAsia"/>
        </w:rPr>
      </w:pPr>
      <w:r>
        <w:rPr>
          <w:rFonts w:hint="eastAsia"/>
        </w:rPr>
        <w:t xml:space="preserve">  众所周知：意思是大家都知道。</w:t>
      </w:r>
    </w:p>
    <w:p w14:paraId="50EF5B3D" w14:textId="77777777" w:rsidR="007B22E9" w:rsidRDefault="007B22E9">
      <w:pPr>
        <w:rPr>
          <w:rFonts w:hint="eastAsia"/>
        </w:rPr>
      </w:pPr>
      <w:r>
        <w:rPr>
          <w:rFonts w:hint="eastAsia"/>
        </w:rPr>
        <w:t xml:space="preserve">  周急继乏：形容帮助急需的人。</w:t>
      </w:r>
    </w:p>
    <w:p w14:paraId="5DE11EE7" w14:textId="77777777" w:rsidR="007B22E9" w:rsidRDefault="007B22E9">
      <w:pPr>
        <w:rPr>
          <w:rFonts w:hint="eastAsia"/>
        </w:rPr>
      </w:pPr>
    </w:p>
    <w:p w14:paraId="5331FF0D" w14:textId="77777777" w:rsidR="007B22E9" w:rsidRDefault="007B22E9">
      <w:pPr>
        <w:rPr>
          <w:rFonts w:hint="eastAsia"/>
        </w:rPr>
      </w:pPr>
    </w:p>
    <w:p w14:paraId="1FE9C67E" w14:textId="77777777" w:rsidR="007B22E9" w:rsidRDefault="007B22E9">
      <w:pPr>
        <w:rPr>
          <w:rFonts w:hint="eastAsia"/>
        </w:rPr>
      </w:pPr>
      <w:r>
        <w:rPr>
          <w:rFonts w:hint="eastAsia"/>
        </w:rPr>
        <w:t>“周”在人名与姓氏中的使用</w:t>
      </w:r>
    </w:p>
    <w:p w14:paraId="0902B669" w14:textId="77777777" w:rsidR="007B22E9" w:rsidRDefault="007B22E9">
      <w:pPr>
        <w:rPr>
          <w:rFonts w:hint="eastAsia"/>
        </w:rPr>
      </w:pPr>
    </w:p>
    <w:p w14:paraId="0D5A5CF1" w14:textId="77777777" w:rsidR="007B22E9" w:rsidRDefault="007B22E9">
      <w:pPr>
        <w:rPr>
          <w:rFonts w:hint="eastAsia"/>
        </w:rPr>
      </w:pPr>
      <w:r>
        <w:rPr>
          <w:rFonts w:hint="eastAsia"/>
        </w:rPr>
        <w:t>“周”也是一个常见的姓氏，如历史人物周瑜、现代名人周杰伦等。“周”作为名字的一部分时，常常寓意着圆满、周详，如“周明”、“周正”等。</w:t>
      </w:r>
    </w:p>
    <w:p w14:paraId="11A25C3A" w14:textId="77777777" w:rsidR="007B22E9" w:rsidRDefault="007B22E9">
      <w:pPr>
        <w:rPr>
          <w:rFonts w:hint="eastAsia"/>
        </w:rPr>
      </w:pPr>
    </w:p>
    <w:p w14:paraId="785385F8" w14:textId="77777777" w:rsidR="007B22E9" w:rsidRDefault="007B22E9">
      <w:pPr>
        <w:rPr>
          <w:rFonts w:hint="eastAsia"/>
        </w:rPr>
      </w:pPr>
    </w:p>
    <w:p w14:paraId="4B57CF88" w14:textId="77777777" w:rsidR="007B22E9" w:rsidRDefault="007B22E9">
      <w:pPr>
        <w:rPr>
          <w:rFonts w:hint="eastAsia"/>
        </w:rPr>
      </w:pPr>
      <w:r>
        <w:rPr>
          <w:rFonts w:hint="eastAsia"/>
        </w:rPr>
        <w:t>最后的总结</w:t>
      </w:r>
    </w:p>
    <w:p w14:paraId="539AC271" w14:textId="77777777" w:rsidR="007B22E9" w:rsidRDefault="007B22E9">
      <w:pPr>
        <w:rPr>
          <w:rFonts w:hint="eastAsia"/>
        </w:rPr>
      </w:pPr>
    </w:p>
    <w:p w14:paraId="73DCFDAC" w14:textId="77777777" w:rsidR="007B22E9" w:rsidRDefault="007B22E9">
      <w:pPr>
        <w:rPr>
          <w:rFonts w:hint="eastAsia"/>
        </w:rPr>
      </w:pPr>
      <w:r>
        <w:rPr>
          <w:rFonts w:hint="eastAsia"/>
        </w:rPr>
        <w:t>“周”这个字不仅在日常生活中使用频率高，而且意义丰富。掌握它的拼音zhōu以及相关词语，有助于更好地理解和运用汉语表达。</w:t>
      </w:r>
    </w:p>
    <w:p w14:paraId="1CF258FE" w14:textId="77777777" w:rsidR="007B22E9" w:rsidRDefault="007B22E9">
      <w:pPr>
        <w:rPr>
          <w:rFonts w:hint="eastAsia"/>
        </w:rPr>
      </w:pPr>
    </w:p>
    <w:p w14:paraId="561E6024" w14:textId="77777777" w:rsidR="007B22E9" w:rsidRDefault="007B22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7F487" w14:textId="184CD1EE" w:rsidR="00500AAA" w:rsidRDefault="00500AAA"/>
    <w:sectPr w:rsidR="00500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AA"/>
    <w:rsid w:val="00277131"/>
    <w:rsid w:val="00500AAA"/>
    <w:rsid w:val="007B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1B361-1CE8-4B13-AAA6-A29CDD41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