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B65D" w14:textId="77777777" w:rsidR="00AC7D90" w:rsidRDefault="00AC7D90">
      <w:pPr>
        <w:rPr>
          <w:rFonts w:hint="eastAsia"/>
        </w:rPr>
      </w:pPr>
      <w:r>
        <w:rPr>
          <w:rFonts w:hint="eastAsia"/>
        </w:rPr>
        <w:t>吱嘎的拼音</w:t>
      </w:r>
    </w:p>
    <w:p w14:paraId="18D443AD" w14:textId="77777777" w:rsidR="00AC7D90" w:rsidRDefault="00AC7D90">
      <w:pPr>
        <w:rPr>
          <w:rFonts w:hint="eastAsia"/>
        </w:rPr>
      </w:pPr>
      <w:r>
        <w:rPr>
          <w:rFonts w:hint="eastAsia"/>
        </w:rPr>
        <w:t>“吱嘎”这个词，读作“zhī gā”，是一种象声词，用来形容物体在受力或摩擦时发出的声音。比如老旧的木门开启时，或者是雪地靴踩在新雪上发出的那种独特声响，都可以用“吱嘎”来形容。这种声音往往带有一种怀旧或者特定场景下的生动感，让人联想到一些具体的情境。</w:t>
      </w:r>
    </w:p>
    <w:p w14:paraId="66850B5D" w14:textId="77777777" w:rsidR="00AC7D90" w:rsidRDefault="00AC7D90">
      <w:pPr>
        <w:rPr>
          <w:rFonts w:hint="eastAsia"/>
        </w:rPr>
      </w:pPr>
    </w:p>
    <w:p w14:paraId="5D163398" w14:textId="77777777" w:rsidR="00AC7D90" w:rsidRDefault="00AC7D90">
      <w:pPr>
        <w:rPr>
          <w:rFonts w:hint="eastAsia"/>
        </w:rPr>
      </w:pPr>
    </w:p>
    <w:p w14:paraId="495D2937" w14:textId="77777777" w:rsidR="00AC7D90" w:rsidRDefault="00AC7D90">
      <w:pPr>
        <w:rPr>
          <w:rFonts w:hint="eastAsia"/>
        </w:rPr>
      </w:pPr>
      <w:r>
        <w:rPr>
          <w:rFonts w:hint="eastAsia"/>
        </w:rPr>
        <w:t>吱嘎之声的魅力</w:t>
      </w:r>
    </w:p>
    <w:p w14:paraId="03E08656" w14:textId="77777777" w:rsidR="00AC7D90" w:rsidRDefault="00AC7D90">
      <w:pPr>
        <w:rPr>
          <w:rFonts w:hint="eastAsia"/>
        </w:rPr>
      </w:pPr>
      <w:r>
        <w:rPr>
          <w:rFonts w:hint="eastAsia"/>
        </w:rPr>
        <w:t>在生活中，“吱嘎”的声音常常会唤起人们的某些记忆或是情感。例如，在一个寒冷的冬日早晨，推开那扇吱嘎作响的老式木门，伴随着这独特的声响，一种温暖的家庭氛围和童年的回忆可能会涌上心头。它不仅仅是一个简单的音效，更是一段故事、一段历史的见证者。对于创作者来说，“吱嘎”这样的词汇可以作为灵感的源泉，通过细腻的文字描绘，将读者带入到一个充满细节的世界中。</w:t>
      </w:r>
    </w:p>
    <w:p w14:paraId="057C74B6" w14:textId="77777777" w:rsidR="00AC7D90" w:rsidRDefault="00AC7D90">
      <w:pPr>
        <w:rPr>
          <w:rFonts w:hint="eastAsia"/>
        </w:rPr>
      </w:pPr>
    </w:p>
    <w:p w14:paraId="265006FE" w14:textId="77777777" w:rsidR="00AC7D90" w:rsidRDefault="00AC7D90">
      <w:pPr>
        <w:rPr>
          <w:rFonts w:hint="eastAsia"/>
        </w:rPr>
      </w:pPr>
    </w:p>
    <w:p w14:paraId="2C83B9BF" w14:textId="77777777" w:rsidR="00AC7D90" w:rsidRDefault="00AC7D90">
      <w:pPr>
        <w:rPr>
          <w:rFonts w:hint="eastAsia"/>
        </w:rPr>
      </w:pPr>
      <w:r>
        <w:rPr>
          <w:rFonts w:hint="eastAsia"/>
        </w:rPr>
        <w:t>文学中的吱嘎</w:t>
      </w:r>
    </w:p>
    <w:p w14:paraId="58775743" w14:textId="77777777" w:rsidR="00AC7D90" w:rsidRDefault="00AC7D90">
      <w:pPr>
        <w:rPr>
          <w:rFonts w:hint="eastAsia"/>
        </w:rPr>
      </w:pPr>
      <w:r>
        <w:rPr>
          <w:rFonts w:hint="eastAsia"/>
        </w:rPr>
        <w:t>在文学作品里，作家们经常会利用像“吱嘎”这样的象声词来增强文字的画面感和真实感。通过对声音的描写，能够有效地引导读者进入作者想要表达的场景之中。比如，在描述一座古老的城堡或是神秘的小屋时，加上几句关于“吱嘎”声的描述，立刻就能让这个场景变得更加生动起来。读者仿佛能听到那些陈旧的地板在脚下抗议般地发出声音，增强了沉浸式的阅读体验。</w:t>
      </w:r>
    </w:p>
    <w:p w14:paraId="541F02E1" w14:textId="77777777" w:rsidR="00AC7D90" w:rsidRDefault="00AC7D90">
      <w:pPr>
        <w:rPr>
          <w:rFonts w:hint="eastAsia"/>
        </w:rPr>
      </w:pPr>
    </w:p>
    <w:p w14:paraId="551B2AC7" w14:textId="77777777" w:rsidR="00AC7D90" w:rsidRDefault="00AC7D90">
      <w:pPr>
        <w:rPr>
          <w:rFonts w:hint="eastAsia"/>
        </w:rPr>
      </w:pPr>
    </w:p>
    <w:p w14:paraId="093BF451" w14:textId="77777777" w:rsidR="00AC7D90" w:rsidRDefault="00AC7D90">
      <w:pPr>
        <w:rPr>
          <w:rFonts w:hint="eastAsia"/>
        </w:rPr>
      </w:pPr>
      <w:r>
        <w:rPr>
          <w:rFonts w:hint="eastAsia"/>
        </w:rPr>
        <w:t>艺术与设计中的应用</w:t>
      </w:r>
    </w:p>
    <w:p w14:paraId="4806C12D" w14:textId="77777777" w:rsidR="00AC7D90" w:rsidRDefault="00AC7D90">
      <w:pPr>
        <w:rPr>
          <w:rFonts w:hint="eastAsia"/>
        </w:rPr>
      </w:pPr>
      <w:r>
        <w:rPr>
          <w:rFonts w:hint="eastAsia"/>
        </w:rPr>
        <w:t>不仅仅是文学，“吱嘎”的概念也被广泛应用于其他艺术形式和设计领域。电影制作者们经常会在后期制作过程中加入类似“吱嘎”的音效，以增加场景的真实性和紧张感。在动画制作中，为角色的动作添加恰当的音效，如脚步声或是开门声，可以让角色更加鲜活立体。在游戏设计方面，合理使用这些环境音效也能够极大地提升玩家的游戏体验，使得虚拟世界显得更为逼真。</w:t>
      </w:r>
    </w:p>
    <w:p w14:paraId="63199DC5" w14:textId="77777777" w:rsidR="00AC7D90" w:rsidRDefault="00AC7D90">
      <w:pPr>
        <w:rPr>
          <w:rFonts w:hint="eastAsia"/>
        </w:rPr>
      </w:pPr>
    </w:p>
    <w:p w14:paraId="22CA9F7A" w14:textId="77777777" w:rsidR="00AC7D90" w:rsidRDefault="00AC7D90">
      <w:pPr>
        <w:rPr>
          <w:rFonts w:hint="eastAsia"/>
        </w:rPr>
      </w:pPr>
    </w:p>
    <w:p w14:paraId="18EEC0DC" w14:textId="77777777" w:rsidR="00AC7D90" w:rsidRDefault="00AC7D90">
      <w:pPr>
        <w:rPr>
          <w:rFonts w:hint="eastAsia"/>
        </w:rPr>
      </w:pPr>
      <w:r>
        <w:rPr>
          <w:rFonts w:hint="eastAsia"/>
        </w:rPr>
        <w:t>最后的总结</w:t>
      </w:r>
    </w:p>
    <w:p w14:paraId="192233B5" w14:textId="77777777" w:rsidR="00AC7D90" w:rsidRDefault="00AC7D90">
      <w:pPr>
        <w:rPr>
          <w:rFonts w:hint="eastAsia"/>
        </w:rPr>
      </w:pPr>
      <w:r>
        <w:rPr>
          <w:rFonts w:hint="eastAsia"/>
        </w:rPr>
        <w:t>“吱嘎”虽然只是一个简单的象声词，但它所承载的意义却远不止于此。无论是作为唤醒记忆的钥匙，还是丰富艺术创作的工具，“吱嘎”都在我们的文化生活中扮演着不可或缺的角色。通过它的存在，我们不仅能够更好地理解和感受周围的世界，还能够在想象的空间里自由翱翔，创造出更多美丽的故事。</w:t>
      </w:r>
    </w:p>
    <w:p w14:paraId="6DB334D3" w14:textId="77777777" w:rsidR="00AC7D90" w:rsidRDefault="00AC7D90">
      <w:pPr>
        <w:rPr>
          <w:rFonts w:hint="eastAsia"/>
        </w:rPr>
      </w:pPr>
    </w:p>
    <w:p w14:paraId="5048D2D8" w14:textId="77777777" w:rsidR="00AC7D90" w:rsidRDefault="00AC7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FEBFD" w14:textId="0EFE63D6" w:rsidR="0099126B" w:rsidRDefault="0099126B"/>
    <w:sectPr w:rsidR="0099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6B"/>
    <w:rsid w:val="00277131"/>
    <w:rsid w:val="0099126B"/>
    <w:rsid w:val="00A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54924-C0E2-4BCF-910D-12FC64F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